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2EEBD" w14:textId="77777777" w:rsidR="005C52E7" w:rsidRPr="00063CC2" w:rsidRDefault="005C52E7" w:rsidP="005C52E7">
      <w:pPr>
        <w:pStyle w:val="a3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 xml:space="preserve">Σε ποιες περιπτώσεις προτιμούμε να χρησιμοποιούμε την διάμεσο αντί για τη μέση τιμή; </w:t>
      </w:r>
    </w:p>
    <w:p w14:paraId="3BDD9B62" w14:textId="77777777" w:rsidR="005C52E7" w:rsidRPr="00063CC2" w:rsidRDefault="005C52E7" w:rsidP="005C52E7">
      <w:pPr>
        <w:rPr>
          <w:rFonts w:cstheme="minorHAnsi"/>
          <w:sz w:val="24"/>
          <w:szCs w:val="24"/>
        </w:rPr>
      </w:pPr>
    </w:p>
    <w:p w14:paraId="3F9EDD76" w14:textId="77777777" w:rsidR="005C52E7" w:rsidRPr="00063CC2" w:rsidRDefault="005C52E7" w:rsidP="005C52E7">
      <w:pPr>
        <w:rPr>
          <w:rFonts w:cstheme="minorHAnsi"/>
          <w:sz w:val="24"/>
          <w:szCs w:val="24"/>
        </w:rPr>
      </w:pPr>
    </w:p>
    <w:p w14:paraId="4CA2D00F" w14:textId="77777777" w:rsidR="005C52E7" w:rsidRPr="00063CC2" w:rsidRDefault="005C52E7" w:rsidP="005C52E7">
      <w:pPr>
        <w:rPr>
          <w:rFonts w:cstheme="minorHAnsi"/>
          <w:sz w:val="24"/>
          <w:szCs w:val="24"/>
        </w:rPr>
      </w:pPr>
    </w:p>
    <w:p w14:paraId="1D14A146" w14:textId="77777777" w:rsidR="005C52E7" w:rsidRPr="00063CC2" w:rsidRDefault="005C52E7" w:rsidP="005C52E7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 xml:space="preserve">στο παρακάτω διάγραμμα ποιος θεωρείτε πως είναι ο σωστός συντελεστής συσχέτισης του </w:t>
      </w:r>
      <w:r w:rsidRPr="00063CC2">
        <w:rPr>
          <w:rFonts w:cstheme="minorHAnsi"/>
          <w:sz w:val="24"/>
          <w:szCs w:val="24"/>
          <w:lang w:val="en-US"/>
        </w:rPr>
        <w:t>Pearson</w:t>
      </w:r>
      <w:r w:rsidRPr="00063CC2">
        <w:rPr>
          <w:rFonts w:cstheme="minorHAnsi"/>
          <w:sz w:val="24"/>
          <w:szCs w:val="24"/>
        </w:rPr>
        <w:t>;</w:t>
      </w:r>
      <w:r w:rsidR="000C5BAF">
        <w:rPr>
          <w:rFonts w:cstheme="minorHAnsi"/>
          <w:sz w:val="24"/>
          <w:szCs w:val="24"/>
        </w:rPr>
        <w:t xml:space="preserve"> Αιτιολογήστε</w:t>
      </w:r>
    </w:p>
    <w:p w14:paraId="3B7BBB65" w14:textId="77777777" w:rsidR="005C52E7" w:rsidRPr="00063CC2" w:rsidRDefault="005C52E7" w:rsidP="005C52E7">
      <w:pPr>
        <w:ind w:left="720"/>
        <w:contextualSpacing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>α) 1            β) -1</w:t>
      </w:r>
      <w:r w:rsidRPr="00063CC2">
        <w:rPr>
          <w:rFonts w:cstheme="minorHAnsi"/>
          <w:sz w:val="24"/>
          <w:szCs w:val="24"/>
        </w:rPr>
        <w:tab/>
        <w:t xml:space="preserve">              γ) 0,97</w:t>
      </w:r>
      <w:r w:rsidRPr="00063CC2">
        <w:rPr>
          <w:rFonts w:cstheme="minorHAnsi"/>
          <w:sz w:val="24"/>
          <w:szCs w:val="24"/>
        </w:rPr>
        <w:tab/>
        <w:t xml:space="preserve">      δ) -0,50</w:t>
      </w:r>
      <w:r w:rsidRPr="00063CC2">
        <w:rPr>
          <w:rFonts w:cstheme="minorHAnsi"/>
          <w:sz w:val="24"/>
          <w:szCs w:val="24"/>
        </w:rPr>
        <w:tab/>
        <w:t xml:space="preserve">    ε) 0,50</w:t>
      </w:r>
      <w:r w:rsidRPr="00063CC2">
        <w:rPr>
          <w:rFonts w:cstheme="minorHAnsi"/>
          <w:sz w:val="24"/>
          <w:szCs w:val="24"/>
        </w:rPr>
        <w:tab/>
      </w:r>
      <w:proofErr w:type="spellStart"/>
      <w:r w:rsidRPr="00063CC2">
        <w:rPr>
          <w:rFonts w:cstheme="minorHAnsi"/>
          <w:sz w:val="24"/>
          <w:szCs w:val="24"/>
        </w:rPr>
        <w:t>στ</w:t>
      </w:r>
      <w:proofErr w:type="spellEnd"/>
      <w:r w:rsidRPr="00063CC2">
        <w:rPr>
          <w:rFonts w:cstheme="minorHAnsi"/>
          <w:sz w:val="24"/>
          <w:szCs w:val="24"/>
        </w:rPr>
        <w:t>) 0</w:t>
      </w:r>
    </w:p>
    <w:p w14:paraId="14D0D7AD" w14:textId="77777777" w:rsidR="005C52E7" w:rsidRPr="00063CC2" w:rsidRDefault="005C52E7" w:rsidP="005C52E7">
      <w:pPr>
        <w:ind w:left="720"/>
        <w:contextualSpacing/>
        <w:rPr>
          <w:rFonts w:cstheme="minorHAnsi"/>
          <w:sz w:val="24"/>
          <w:szCs w:val="24"/>
        </w:rPr>
      </w:pPr>
      <w:r w:rsidRPr="00063CC2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 wp14:anchorId="3D6EA008" wp14:editId="57FE2A59">
            <wp:extent cx="1668780" cy="1337148"/>
            <wp:effectExtent l="0" t="0" r="762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316" cy="13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ED45A" w14:textId="77777777" w:rsidR="002F25AB" w:rsidRPr="009E3A4E" w:rsidRDefault="002F25AB" w:rsidP="002F25AB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E3A4E">
        <w:rPr>
          <w:rFonts w:cstheme="minorHAnsi"/>
          <w:sz w:val="24"/>
          <w:szCs w:val="24"/>
        </w:rPr>
        <w:t xml:space="preserve">στο παρακάτω διάγραμμα ποιος θεωρείτε πως είναι ο σωστός συντελεστής συσχέτισης του </w:t>
      </w:r>
      <w:r w:rsidRPr="009E3A4E">
        <w:rPr>
          <w:rFonts w:cstheme="minorHAnsi"/>
          <w:sz w:val="24"/>
          <w:szCs w:val="24"/>
          <w:lang w:val="en-US"/>
        </w:rPr>
        <w:t>Pearson</w:t>
      </w:r>
      <w:r w:rsidRPr="009E3A4E">
        <w:rPr>
          <w:rFonts w:cstheme="minorHAnsi"/>
          <w:sz w:val="24"/>
          <w:szCs w:val="24"/>
        </w:rPr>
        <w:t>;</w:t>
      </w:r>
    </w:p>
    <w:p w14:paraId="275545A2" w14:textId="77777777" w:rsidR="005C52E7" w:rsidRDefault="002F25AB" w:rsidP="002F25AB">
      <w:pPr>
        <w:pStyle w:val="a3"/>
        <w:rPr>
          <w:rFonts w:cstheme="minorHAnsi"/>
          <w:sz w:val="24"/>
          <w:szCs w:val="24"/>
        </w:rPr>
      </w:pPr>
      <w:r w:rsidRPr="002F25AB">
        <w:rPr>
          <w:rFonts w:cstheme="minorHAnsi"/>
          <w:sz w:val="24"/>
          <w:szCs w:val="24"/>
        </w:rPr>
        <w:t>α) 0            β) -0,38</w:t>
      </w:r>
      <w:r w:rsidRPr="002F25AB">
        <w:rPr>
          <w:rFonts w:cstheme="minorHAnsi"/>
          <w:sz w:val="24"/>
          <w:szCs w:val="24"/>
        </w:rPr>
        <w:tab/>
        <w:t xml:space="preserve">              γ) 0,38</w:t>
      </w:r>
      <w:r w:rsidRPr="002F25AB">
        <w:rPr>
          <w:rFonts w:cstheme="minorHAnsi"/>
          <w:sz w:val="24"/>
          <w:szCs w:val="24"/>
        </w:rPr>
        <w:tab/>
        <w:t xml:space="preserve">      δ) 0,98</w:t>
      </w:r>
      <w:r w:rsidRPr="002F25AB">
        <w:rPr>
          <w:rFonts w:cstheme="minorHAnsi"/>
          <w:sz w:val="24"/>
          <w:szCs w:val="24"/>
        </w:rPr>
        <w:tab/>
        <w:t xml:space="preserve">    ε) -1</w:t>
      </w:r>
      <w:r w:rsidRPr="002F25AB">
        <w:rPr>
          <w:rFonts w:cstheme="minorHAnsi"/>
          <w:sz w:val="24"/>
          <w:szCs w:val="24"/>
        </w:rPr>
        <w:tab/>
        <w:t xml:space="preserve">      </w:t>
      </w:r>
      <w:proofErr w:type="spellStart"/>
      <w:r w:rsidRPr="002F25AB">
        <w:rPr>
          <w:rFonts w:cstheme="minorHAnsi"/>
          <w:sz w:val="24"/>
          <w:szCs w:val="24"/>
        </w:rPr>
        <w:t>στ</w:t>
      </w:r>
      <w:proofErr w:type="spellEnd"/>
      <w:r w:rsidRPr="002F25AB">
        <w:rPr>
          <w:rFonts w:cstheme="minorHAnsi"/>
          <w:sz w:val="24"/>
          <w:szCs w:val="24"/>
        </w:rPr>
        <w:t>) 1</w:t>
      </w:r>
    </w:p>
    <w:p w14:paraId="0D5D0F87" w14:textId="77777777" w:rsidR="002F25AB" w:rsidRPr="002F25AB" w:rsidRDefault="002F25AB" w:rsidP="002F25AB">
      <w:pPr>
        <w:pStyle w:val="a3"/>
        <w:rPr>
          <w:rFonts w:cstheme="minorHAnsi"/>
          <w:sz w:val="24"/>
          <w:szCs w:val="24"/>
        </w:rPr>
      </w:pPr>
      <w:r w:rsidRPr="006276A4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 wp14:anchorId="4CAB7132" wp14:editId="68227556">
            <wp:extent cx="1821180" cy="1459233"/>
            <wp:effectExtent l="0" t="0" r="7620" b="762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2968" cy="147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95FF2" w14:textId="77777777" w:rsidR="002F25AB" w:rsidRPr="007B358C" w:rsidRDefault="002F25AB" w:rsidP="002F25AB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B358C">
        <w:rPr>
          <w:rFonts w:cstheme="minorHAnsi"/>
          <w:sz w:val="24"/>
          <w:szCs w:val="24"/>
        </w:rPr>
        <w:t xml:space="preserve">Στο παρακάτω διάγραμμα ποιος θεωρείτε πως είναι ο σωστός συντελεστής συσχέτισης του </w:t>
      </w:r>
      <w:r w:rsidRPr="007B358C">
        <w:rPr>
          <w:rFonts w:cstheme="minorHAnsi"/>
          <w:sz w:val="24"/>
          <w:szCs w:val="24"/>
          <w:lang w:val="en-US"/>
        </w:rPr>
        <w:t>Pearson</w:t>
      </w:r>
      <w:r w:rsidRPr="007B358C">
        <w:rPr>
          <w:rFonts w:cstheme="minorHAnsi"/>
          <w:sz w:val="24"/>
          <w:szCs w:val="24"/>
        </w:rPr>
        <w:t>;</w:t>
      </w:r>
    </w:p>
    <w:p w14:paraId="3C529FB4" w14:textId="77777777" w:rsidR="002F25AB" w:rsidRDefault="002F25AB" w:rsidP="002F25AB">
      <w:pPr>
        <w:ind w:left="720"/>
        <w:contextualSpacing/>
        <w:rPr>
          <w:rFonts w:cstheme="minorHAnsi"/>
          <w:sz w:val="24"/>
          <w:szCs w:val="24"/>
        </w:rPr>
      </w:pPr>
      <w:r w:rsidRPr="002F25AB">
        <w:rPr>
          <w:rFonts w:cstheme="minorHAnsi"/>
          <w:sz w:val="24"/>
          <w:szCs w:val="24"/>
        </w:rPr>
        <w:t>α) 1            β) -1</w:t>
      </w:r>
      <w:r w:rsidRPr="002F25AB">
        <w:rPr>
          <w:rFonts w:cstheme="minorHAnsi"/>
          <w:sz w:val="24"/>
          <w:szCs w:val="24"/>
        </w:rPr>
        <w:tab/>
        <w:t xml:space="preserve">              γ) 0,98</w:t>
      </w:r>
      <w:r w:rsidRPr="002F25AB">
        <w:rPr>
          <w:rFonts w:cstheme="minorHAnsi"/>
          <w:sz w:val="24"/>
          <w:szCs w:val="24"/>
        </w:rPr>
        <w:tab/>
        <w:t xml:space="preserve">      δ) -0,50</w:t>
      </w:r>
      <w:r w:rsidRPr="002F25AB">
        <w:rPr>
          <w:rFonts w:cstheme="minorHAnsi"/>
          <w:sz w:val="24"/>
          <w:szCs w:val="24"/>
        </w:rPr>
        <w:tab/>
        <w:t xml:space="preserve">    ε) 0,50</w:t>
      </w:r>
      <w:r w:rsidRPr="002F25AB">
        <w:rPr>
          <w:rFonts w:cstheme="minorHAnsi"/>
          <w:sz w:val="24"/>
          <w:szCs w:val="24"/>
        </w:rPr>
        <w:tab/>
      </w:r>
      <w:proofErr w:type="spellStart"/>
      <w:r w:rsidRPr="002F25AB">
        <w:rPr>
          <w:rFonts w:cstheme="minorHAnsi"/>
          <w:sz w:val="24"/>
          <w:szCs w:val="24"/>
        </w:rPr>
        <w:t>στ</w:t>
      </w:r>
      <w:proofErr w:type="spellEnd"/>
      <w:r w:rsidRPr="002F25AB">
        <w:rPr>
          <w:rFonts w:cstheme="minorHAnsi"/>
          <w:sz w:val="24"/>
          <w:szCs w:val="24"/>
        </w:rPr>
        <w:t>) 0</w:t>
      </w:r>
    </w:p>
    <w:p w14:paraId="48C59F98" w14:textId="77777777" w:rsidR="002F25AB" w:rsidRPr="002F25AB" w:rsidRDefault="002F25AB" w:rsidP="002F25AB">
      <w:pPr>
        <w:ind w:left="720"/>
        <w:contextualSpacing/>
        <w:rPr>
          <w:rFonts w:cstheme="minorHAnsi"/>
          <w:sz w:val="24"/>
          <w:szCs w:val="24"/>
        </w:rPr>
      </w:pPr>
      <w:r w:rsidRPr="00DA75EA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 wp14:anchorId="0CFC4CD8" wp14:editId="461CC3D3">
            <wp:extent cx="1798320" cy="1440916"/>
            <wp:effectExtent l="0" t="0" r="0" b="698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2627" cy="145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876F0" w14:textId="77777777" w:rsidR="002F25AB" w:rsidRPr="00063CC2" w:rsidRDefault="002F25AB" w:rsidP="005C52E7">
      <w:pPr>
        <w:pStyle w:val="a3"/>
        <w:rPr>
          <w:rFonts w:cstheme="minorHAnsi"/>
          <w:sz w:val="24"/>
          <w:szCs w:val="24"/>
        </w:rPr>
      </w:pPr>
    </w:p>
    <w:p w14:paraId="6E47C487" w14:textId="77777777" w:rsidR="005C52E7" w:rsidRPr="00063CC2" w:rsidRDefault="005C52E7" w:rsidP="005C52E7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63CC2">
        <w:rPr>
          <w:rFonts w:eastAsiaTheme="minorEastAsia" w:cstheme="minorHAnsi"/>
          <w:sz w:val="24"/>
          <w:szCs w:val="24"/>
        </w:rPr>
        <w:t xml:space="preserve">Σε μια κανονική κατανομή βρέθηκε η μέση τιμή ίση με 40, το </w:t>
      </w:r>
      <w:r w:rsidRPr="00063CC2">
        <w:rPr>
          <w:rFonts w:eastAsiaTheme="minorEastAsia" w:cstheme="minorHAnsi"/>
          <w:sz w:val="24"/>
          <w:szCs w:val="24"/>
          <w:lang w:val="en-US"/>
        </w:rPr>
        <w:t>Q</w:t>
      </w:r>
      <w:r w:rsidRPr="00063CC2">
        <w:rPr>
          <w:rFonts w:eastAsiaTheme="minorEastAsia" w:cstheme="minorHAnsi"/>
          <w:sz w:val="24"/>
          <w:szCs w:val="24"/>
        </w:rPr>
        <w:t xml:space="preserve">1=25 και το </w:t>
      </w:r>
      <w:r w:rsidRPr="00063CC2">
        <w:rPr>
          <w:rFonts w:eastAsiaTheme="minorEastAsia" w:cstheme="minorHAnsi"/>
          <w:sz w:val="24"/>
          <w:szCs w:val="24"/>
          <w:lang w:val="en-US"/>
        </w:rPr>
        <w:t>Q</w:t>
      </w:r>
      <w:r w:rsidRPr="00063CC2">
        <w:rPr>
          <w:rFonts w:eastAsiaTheme="minorEastAsia" w:cstheme="minorHAnsi"/>
          <w:sz w:val="24"/>
          <w:szCs w:val="24"/>
        </w:rPr>
        <w:t>3=45. Μήπως έγινε κάποιο λάθος; Αιτιολογήστε.</w:t>
      </w:r>
    </w:p>
    <w:p w14:paraId="524B6C19" w14:textId="77777777" w:rsidR="005C52E7" w:rsidRPr="00063CC2" w:rsidRDefault="005C52E7" w:rsidP="005C52E7">
      <w:pPr>
        <w:rPr>
          <w:rFonts w:cstheme="minorHAnsi"/>
          <w:sz w:val="24"/>
          <w:szCs w:val="24"/>
        </w:rPr>
      </w:pPr>
    </w:p>
    <w:p w14:paraId="327EDB11" w14:textId="77777777" w:rsidR="005C52E7" w:rsidRPr="00063CC2" w:rsidRDefault="005C52E7" w:rsidP="005C52E7">
      <w:pPr>
        <w:rPr>
          <w:rFonts w:cstheme="minorHAnsi"/>
          <w:sz w:val="24"/>
          <w:szCs w:val="24"/>
        </w:rPr>
      </w:pPr>
    </w:p>
    <w:p w14:paraId="47A6E8CD" w14:textId="77777777" w:rsidR="005C52E7" w:rsidRPr="00063CC2" w:rsidRDefault="005C52E7" w:rsidP="005C52E7">
      <w:pPr>
        <w:rPr>
          <w:rFonts w:cstheme="minorHAnsi"/>
          <w:sz w:val="24"/>
          <w:szCs w:val="24"/>
        </w:rPr>
      </w:pPr>
    </w:p>
    <w:p w14:paraId="693DE134" w14:textId="77777777" w:rsidR="005C52E7" w:rsidRPr="00063CC2" w:rsidRDefault="005C52E7" w:rsidP="005C52E7">
      <w:pPr>
        <w:rPr>
          <w:rFonts w:cstheme="minorHAnsi"/>
          <w:sz w:val="24"/>
          <w:szCs w:val="24"/>
        </w:rPr>
      </w:pPr>
    </w:p>
    <w:p w14:paraId="05F574D7" w14:textId="77777777" w:rsidR="005C52E7" w:rsidRPr="00063CC2" w:rsidRDefault="005C52E7" w:rsidP="005C52E7">
      <w:pPr>
        <w:pStyle w:val="a3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 xml:space="preserve">Σε ένα ερωτηματολόγιο που ερευνούσε συνθήκες εργασίας σε κάποιους υπαλλήλους, υπήρχαν διάφορα δημογραφικά χαρακτηριστικά (φύλο, ηλικία, τόπος διαμονής, μόρφωση </w:t>
      </w:r>
      <w:proofErr w:type="spellStart"/>
      <w:r w:rsidRPr="00063CC2">
        <w:rPr>
          <w:rFonts w:cstheme="minorHAnsi"/>
          <w:sz w:val="24"/>
          <w:szCs w:val="24"/>
        </w:rPr>
        <w:t>κ.λ.π</w:t>
      </w:r>
      <w:proofErr w:type="spellEnd"/>
      <w:r w:rsidRPr="00063CC2">
        <w:rPr>
          <w:rFonts w:cstheme="minorHAnsi"/>
          <w:sz w:val="24"/>
          <w:szCs w:val="24"/>
        </w:rPr>
        <w:t xml:space="preserve">.). Οι βασικές ερωτήσεις του ερωτηματολογίου που αφορούσαν τις συνθήκες εργασίας, μπορούσαν να απαντηθούν στην κλίμακα 0-10 (0= καθόλου,….,10 =πάρα πολύ). Ο ερευνητής συγκρίνοντας τις απαντήσεις στην ερώτηση «πόσο ικανοποιημένοι είστε από τη συμπεριφορά του Προϊσταμένου απέναντι σας;» ανάμεσα </w:t>
      </w:r>
      <w:r w:rsidR="00A6725A">
        <w:rPr>
          <w:rFonts w:cstheme="minorHAnsi"/>
          <w:sz w:val="24"/>
          <w:szCs w:val="24"/>
        </w:rPr>
        <w:t>σε 4 Νοσοκομεία</w:t>
      </w:r>
      <w:r w:rsidRPr="00063CC2">
        <w:rPr>
          <w:rFonts w:cstheme="minorHAnsi"/>
          <w:sz w:val="24"/>
          <w:szCs w:val="24"/>
        </w:rPr>
        <w:t xml:space="preserve"> (Ηράκλειο, Χανιά, Πάτρα και Βόλος) ανέφερε ότι  </w:t>
      </w:r>
      <w:r w:rsidRPr="00063CC2">
        <w:rPr>
          <w:rFonts w:cstheme="minorHAnsi"/>
          <w:sz w:val="24"/>
          <w:szCs w:val="24"/>
          <w:lang w:val="en-US"/>
        </w:rPr>
        <w:t>F</w:t>
      </w:r>
      <w:r w:rsidRPr="00063CC2">
        <w:rPr>
          <w:rFonts w:cstheme="minorHAnsi"/>
          <w:sz w:val="24"/>
          <w:szCs w:val="24"/>
        </w:rPr>
        <w:t xml:space="preserve">=16.48 και </w:t>
      </w:r>
      <w:r w:rsidRPr="00063CC2">
        <w:rPr>
          <w:rFonts w:cstheme="minorHAnsi"/>
          <w:sz w:val="24"/>
          <w:szCs w:val="24"/>
          <w:lang w:val="en-US"/>
        </w:rPr>
        <w:t>p</w:t>
      </w:r>
      <w:r w:rsidRPr="00063CC2">
        <w:rPr>
          <w:rFonts w:cstheme="minorHAnsi"/>
          <w:sz w:val="24"/>
          <w:szCs w:val="24"/>
        </w:rPr>
        <w:t xml:space="preserve">=0.0006. </w:t>
      </w:r>
      <w:r w:rsidRPr="00063CC2">
        <w:rPr>
          <w:rFonts w:cstheme="minorHAnsi"/>
          <w:sz w:val="24"/>
          <w:szCs w:val="24"/>
          <w:lang w:val="en-US"/>
        </w:rPr>
        <w:t>T</w:t>
      </w:r>
      <w:r w:rsidRPr="00063CC2">
        <w:rPr>
          <w:rFonts w:cstheme="minorHAnsi"/>
          <w:sz w:val="24"/>
          <w:szCs w:val="24"/>
        </w:rPr>
        <w:t>ί ανάλυση έκανε και τι συμπέρασμα έβγαλε;</w:t>
      </w:r>
    </w:p>
    <w:p w14:paraId="349013A1" w14:textId="77777777" w:rsidR="00063CC2" w:rsidRPr="00063CC2" w:rsidRDefault="00063CC2" w:rsidP="00063CC2">
      <w:pPr>
        <w:spacing w:after="0" w:line="240" w:lineRule="auto"/>
        <w:rPr>
          <w:rFonts w:cstheme="minorHAnsi"/>
          <w:sz w:val="24"/>
          <w:szCs w:val="24"/>
        </w:rPr>
      </w:pPr>
    </w:p>
    <w:p w14:paraId="164DD1D2" w14:textId="77777777" w:rsidR="00063CC2" w:rsidRPr="00063CC2" w:rsidRDefault="00063CC2" w:rsidP="00063CC2">
      <w:pPr>
        <w:spacing w:after="0" w:line="240" w:lineRule="auto"/>
        <w:rPr>
          <w:rFonts w:cstheme="minorHAnsi"/>
          <w:sz w:val="24"/>
          <w:szCs w:val="24"/>
        </w:rPr>
      </w:pPr>
    </w:p>
    <w:p w14:paraId="42771FF5" w14:textId="77777777" w:rsidR="00063CC2" w:rsidRPr="00063CC2" w:rsidRDefault="00063CC2" w:rsidP="00063CC2">
      <w:pPr>
        <w:spacing w:after="0" w:line="240" w:lineRule="auto"/>
        <w:rPr>
          <w:rFonts w:cstheme="minorHAnsi"/>
          <w:sz w:val="24"/>
          <w:szCs w:val="24"/>
        </w:rPr>
      </w:pPr>
    </w:p>
    <w:p w14:paraId="6F11DC75" w14:textId="77777777" w:rsidR="00B07427" w:rsidRPr="00063CC2" w:rsidRDefault="00B07427" w:rsidP="00B07427">
      <w:pPr>
        <w:pStyle w:val="a3"/>
        <w:rPr>
          <w:rFonts w:cstheme="minorHAnsi"/>
          <w:sz w:val="24"/>
          <w:szCs w:val="24"/>
        </w:rPr>
      </w:pPr>
    </w:p>
    <w:p w14:paraId="1B436845" w14:textId="77777777" w:rsidR="00063CC2" w:rsidRPr="00063CC2" w:rsidRDefault="00063CC2" w:rsidP="00063CC2">
      <w:pPr>
        <w:pStyle w:val="a3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 xml:space="preserve">Σε μια μελέτη καταγράφηκαν 500 άτομα από περιοχές της Θεσσαλίας. Οι ερευνητές </w:t>
      </w:r>
      <w:r w:rsidR="00A6725A">
        <w:rPr>
          <w:rFonts w:cstheme="minorHAnsi"/>
          <w:sz w:val="24"/>
          <w:szCs w:val="24"/>
        </w:rPr>
        <w:t>μέτρησαν διάφορες μεταβλητές, όπως η χοληστερόλη</w:t>
      </w:r>
      <w:r w:rsidRPr="00063CC2">
        <w:rPr>
          <w:rFonts w:cstheme="minorHAnsi"/>
          <w:sz w:val="24"/>
          <w:szCs w:val="24"/>
        </w:rPr>
        <w:t xml:space="preserve"> Στο ερωτηματολόγιο υπήρχαν επίσης δημογραφικά στοιχεία (π.χ. ηλικία, φύλο). Οι ερευνητές ανέφεραν</w:t>
      </w:r>
      <w:r w:rsidR="00A6725A">
        <w:rPr>
          <w:rFonts w:cstheme="minorHAnsi"/>
          <w:sz w:val="24"/>
          <w:szCs w:val="24"/>
        </w:rPr>
        <w:t xml:space="preserve"> για την χοληστερόλη</w:t>
      </w:r>
      <w:r w:rsidRPr="00063CC2">
        <w:rPr>
          <w:rFonts w:cstheme="minorHAnsi"/>
          <w:sz w:val="24"/>
          <w:szCs w:val="24"/>
        </w:rPr>
        <w:t>:</w:t>
      </w:r>
    </w:p>
    <w:p w14:paraId="0403EAF9" w14:textId="77777777" w:rsidR="00063CC2" w:rsidRPr="00A6725A" w:rsidRDefault="00063CC2" w:rsidP="00063CC2">
      <w:pPr>
        <w:pStyle w:val="a3"/>
        <w:spacing w:after="0" w:line="240" w:lineRule="auto"/>
        <w:ind w:left="644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 xml:space="preserve">Μέση τιμή = </w:t>
      </w:r>
      <w:r w:rsidR="00A6725A">
        <w:rPr>
          <w:rFonts w:cstheme="minorHAnsi"/>
          <w:sz w:val="24"/>
          <w:szCs w:val="24"/>
        </w:rPr>
        <w:t>2</w:t>
      </w:r>
      <w:r w:rsidRPr="00063CC2">
        <w:rPr>
          <w:rFonts w:cstheme="minorHAnsi"/>
          <w:sz w:val="24"/>
          <w:szCs w:val="24"/>
        </w:rPr>
        <w:t>30</w:t>
      </w:r>
      <w:r w:rsidR="00A6725A">
        <w:rPr>
          <w:rFonts w:cstheme="minorHAnsi"/>
          <w:sz w:val="24"/>
          <w:szCs w:val="24"/>
        </w:rPr>
        <w:t xml:space="preserve"> </w:t>
      </w:r>
      <w:r w:rsidR="00A6725A">
        <w:rPr>
          <w:rFonts w:cstheme="minorHAnsi"/>
          <w:sz w:val="24"/>
          <w:szCs w:val="24"/>
          <w:lang w:val="en-US"/>
        </w:rPr>
        <w:t>mg</w:t>
      </w:r>
      <w:r w:rsidR="00A6725A" w:rsidRPr="00A6725A">
        <w:rPr>
          <w:rFonts w:cstheme="minorHAnsi"/>
          <w:sz w:val="24"/>
          <w:szCs w:val="24"/>
        </w:rPr>
        <w:t>/</w:t>
      </w:r>
      <w:r w:rsidR="00A6725A">
        <w:rPr>
          <w:rFonts w:cstheme="minorHAnsi"/>
          <w:sz w:val="24"/>
          <w:szCs w:val="24"/>
          <w:lang w:val="en-US"/>
        </w:rPr>
        <w:t>dl</w:t>
      </w:r>
      <w:r w:rsidRPr="00063CC2">
        <w:rPr>
          <w:rFonts w:cstheme="minorHAnsi"/>
          <w:sz w:val="24"/>
          <w:szCs w:val="24"/>
        </w:rPr>
        <w:t xml:space="preserve">,  Διακύμανση = 49 </w:t>
      </w:r>
      <w:r w:rsidR="00A6725A">
        <w:rPr>
          <w:rFonts w:cstheme="minorHAnsi"/>
          <w:sz w:val="24"/>
          <w:szCs w:val="24"/>
          <w:lang w:val="en-US"/>
        </w:rPr>
        <w:t>mg</w:t>
      </w:r>
      <w:r w:rsidR="00A6725A" w:rsidRPr="00A6725A">
        <w:rPr>
          <w:rFonts w:cstheme="minorHAnsi"/>
          <w:sz w:val="24"/>
          <w:szCs w:val="24"/>
        </w:rPr>
        <w:t>/</w:t>
      </w:r>
      <w:r w:rsidR="00A6725A">
        <w:rPr>
          <w:rFonts w:cstheme="minorHAnsi"/>
          <w:sz w:val="24"/>
          <w:szCs w:val="24"/>
          <w:lang w:val="en-US"/>
        </w:rPr>
        <w:t>dl</w:t>
      </w:r>
    </w:p>
    <w:p w14:paraId="255A0602" w14:textId="77777777" w:rsidR="00063CC2" w:rsidRPr="00063CC2" w:rsidRDefault="00063CC2" w:rsidP="00063CC2">
      <w:pPr>
        <w:pStyle w:val="a3"/>
        <w:spacing w:after="0" w:line="240" w:lineRule="auto"/>
        <w:ind w:left="644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>Τεταρτημόρια:   Q1 = 21</w:t>
      </w:r>
      <w:r w:rsidR="00A6725A" w:rsidRPr="00B16355">
        <w:rPr>
          <w:rFonts w:cstheme="minorHAnsi"/>
          <w:sz w:val="24"/>
          <w:szCs w:val="24"/>
        </w:rPr>
        <w:t>0</w:t>
      </w:r>
      <w:r w:rsidRPr="00063CC2">
        <w:rPr>
          <w:rFonts w:cstheme="minorHAnsi"/>
          <w:sz w:val="24"/>
          <w:szCs w:val="24"/>
        </w:rPr>
        <w:t xml:space="preserve"> ---- Q2=</w:t>
      </w:r>
      <w:r w:rsidR="00A6725A" w:rsidRPr="00B16355">
        <w:rPr>
          <w:rFonts w:cstheme="minorHAnsi"/>
          <w:sz w:val="24"/>
          <w:szCs w:val="24"/>
        </w:rPr>
        <w:t>2</w:t>
      </w:r>
      <w:r w:rsidRPr="00063CC2">
        <w:rPr>
          <w:rFonts w:cstheme="minorHAnsi"/>
          <w:sz w:val="24"/>
          <w:szCs w:val="24"/>
        </w:rPr>
        <w:t>30 ---- Q3=</w:t>
      </w:r>
      <w:r w:rsidR="00A6725A" w:rsidRPr="00B16355">
        <w:rPr>
          <w:rFonts w:cstheme="minorHAnsi"/>
          <w:sz w:val="24"/>
          <w:szCs w:val="24"/>
        </w:rPr>
        <w:t>2</w:t>
      </w:r>
      <w:r w:rsidRPr="00063CC2">
        <w:rPr>
          <w:rFonts w:cstheme="minorHAnsi"/>
          <w:sz w:val="24"/>
          <w:szCs w:val="24"/>
        </w:rPr>
        <w:t>39</w:t>
      </w:r>
    </w:p>
    <w:p w14:paraId="09A5535F" w14:textId="77777777" w:rsidR="00063CC2" w:rsidRPr="00063CC2" w:rsidRDefault="00063CC2" w:rsidP="00063CC2">
      <w:pPr>
        <w:pStyle w:val="a3"/>
        <w:spacing w:after="0" w:line="240" w:lineRule="auto"/>
        <w:ind w:left="0" w:firstLine="644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>α) Πόση είναι η διάμεσος και τι πληροφορία δίνει;</w:t>
      </w:r>
    </w:p>
    <w:p w14:paraId="267C126B" w14:textId="77777777" w:rsidR="00063CC2" w:rsidRPr="00063CC2" w:rsidRDefault="00063CC2" w:rsidP="00063CC2">
      <w:pPr>
        <w:pStyle w:val="a3"/>
        <w:spacing w:after="0" w:line="240" w:lineRule="auto"/>
        <w:ind w:left="0" w:firstLine="644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>β) Πόση είναι η τυπική απόκλιση;</w:t>
      </w:r>
    </w:p>
    <w:p w14:paraId="00DB617A" w14:textId="77777777" w:rsidR="00063CC2" w:rsidRDefault="00063CC2" w:rsidP="00063CC2">
      <w:pPr>
        <w:pStyle w:val="a3"/>
        <w:spacing w:after="0" w:line="240" w:lineRule="auto"/>
        <w:ind w:left="0" w:firstLine="644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>γ) Πόσο ποσοστό των ατόμων είχαν</w:t>
      </w:r>
      <w:r w:rsidR="00A6725A" w:rsidRPr="00A6725A">
        <w:rPr>
          <w:rFonts w:cstheme="minorHAnsi"/>
          <w:sz w:val="24"/>
          <w:szCs w:val="24"/>
        </w:rPr>
        <w:t xml:space="preserve"> </w:t>
      </w:r>
      <w:r w:rsidR="00A6725A">
        <w:rPr>
          <w:rFonts w:cstheme="minorHAnsi"/>
          <w:sz w:val="24"/>
          <w:szCs w:val="24"/>
        </w:rPr>
        <w:t>χοληστερόλη</w:t>
      </w:r>
      <w:r w:rsidRPr="00063CC2">
        <w:rPr>
          <w:rFonts w:cstheme="minorHAnsi"/>
          <w:sz w:val="24"/>
          <w:szCs w:val="24"/>
        </w:rPr>
        <w:t xml:space="preserve"> μεταξύ </w:t>
      </w:r>
      <w:r w:rsidR="00A6725A">
        <w:rPr>
          <w:rFonts w:cstheme="minorHAnsi"/>
          <w:sz w:val="24"/>
          <w:szCs w:val="24"/>
        </w:rPr>
        <w:t>223</w:t>
      </w:r>
      <w:r w:rsidRPr="00063CC2">
        <w:rPr>
          <w:rFonts w:cstheme="minorHAnsi"/>
          <w:sz w:val="24"/>
          <w:szCs w:val="24"/>
        </w:rPr>
        <w:t xml:space="preserve"> και </w:t>
      </w:r>
      <w:r w:rsidR="00A6725A">
        <w:rPr>
          <w:rFonts w:cstheme="minorHAnsi"/>
          <w:sz w:val="24"/>
          <w:szCs w:val="24"/>
        </w:rPr>
        <w:t>237</w:t>
      </w:r>
      <w:r w:rsidRPr="00063CC2">
        <w:rPr>
          <w:rFonts w:cstheme="minorHAnsi"/>
          <w:sz w:val="24"/>
          <w:szCs w:val="24"/>
        </w:rPr>
        <w:t>;</w:t>
      </w:r>
    </w:p>
    <w:p w14:paraId="7B37272F" w14:textId="77777777" w:rsidR="000C5BAF" w:rsidRPr="00063CC2" w:rsidRDefault="000C5BAF" w:rsidP="005415EE">
      <w:pPr>
        <w:pStyle w:val="a3"/>
        <w:spacing w:after="0" w:line="240" w:lineRule="auto"/>
        <w:ind w:left="6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δ) αν θέλαμε να συγκρίνουμε τη μέση τιμή της χοληστερόλης ανάμεσα σε άνδρες και γυναίκες ποια στατιστική μέθοδο (τεστ) θα χρησιμοποιούσαμε;</w:t>
      </w:r>
    </w:p>
    <w:p w14:paraId="0DE73A2D" w14:textId="77777777" w:rsidR="00063CC2" w:rsidRPr="00063CC2" w:rsidRDefault="00063CC2" w:rsidP="00063CC2">
      <w:pPr>
        <w:pStyle w:val="a3"/>
        <w:spacing w:after="0" w:line="240" w:lineRule="auto"/>
        <w:ind w:left="0" w:firstLine="644"/>
        <w:rPr>
          <w:rFonts w:cstheme="minorHAnsi"/>
          <w:sz w:val="24"/>
          <w:szCs w:val="24"/>
        </w:rPr>
      </w:pPr>
    </w:p>
    <w:p w14:paraId="7AAF985A" w14:textId="77777777" w:rsidR="000C5BAF" w:rsidRDefault="000C5BAF" w:rsidP="008C33D7">
      <w:pPr>
        <w:pStyle w:val="a3"/>
        <w:tabs>
          <w:tab w:val="left" w:pos="3367"/>
        </w:tabs>
        <w:spacing w:after="0" w:line="240" w:lineRule="auto"/>
        <w:rPr>
          <w:rFonts w:cstheme="minorHAnsi"/>
          <w:sz w:val="24"/>
          <w:szCs w:val="24"/>
        </w:rPr>
      </w:pPr>
    </w:p>
    <w:p w14:paraId="3D74A3E4" w14:textId="77777777" w:rsidR="000C5BAF" w:rsidRDefault="000C5BAF" w:rsidP="008C33D7">
      <w:pPr>
        <w:pStyle w:val="a3"/>
        <w:tabs>
          <w:tab w:val="left" w:pos="3367"/>
        </w:tabs>
        <w:spacing w:after="0" w:line="240" w:lineRule="auto"/>
        <w:rPr>
          <w:rFonts w:cstheme="minorHAnsi"/>
          <w:sz w:val="24"/>
          <w:szCs w:val="24"/>
        </w:rPr>
      </w:pPr>
    </w:p>
    <w:p w14:paraId="3EC02A95" w14:textId="77777777" w:rsidR="000C5BAF" w:rsidRPr="00253DEC" w:rsidRDefault="000C5BAF" w:rsidP="000C5BAF">
      <w:pPr>
        <w:pStyle w:val="a3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53DEC">
        <w:rPr>
          <w:rFonts w:cstheme="minorHAnsi"/>
          <w:sz w:val="24"/>
          <w:szCs w:val="24"/>
        </w:rPr>
        <w:t>Για τα παρακάτω δεδομένα</w:t>
      </w:r>
    </w:p>
    <w:p w14:paraId="6D2E7E47" w14:textId="77777777" w:rsidR="000C5BAF" w:rsidRPr="00253DEC" w:rsidRDefault="000C5BAF" w:rsidP="000C5BAF">
      <w:pPr>
        <w:pStyle w:val="a3"/>
        <w:rPr>
          <w:rFonts w:cstheme="minorHAnsi"/>
          <w:sz w:val="24"/>
          <w:szCs w:val="24"/>
        </w:rPr>
      </w:pPr>
      <w:r w:rsidRPr="00253DEC">
        <w:rPr>
          <w:rFonts w:cstheme="minorHAnsi"/>
          <w:sz w:val="24"/>
          <w:szCs w:val="24"/>
        </w:rPr>
        <w:tab/>
        <w:t>1</w:t>
      </w:r>
      <w:r w:rsidRPr="00253DEC">
        <w:rPr>
          <w:rFonts w:cstheme="minorHAnsi"/>
          <w:sz w:val="24"/>
          <w:szCs w:val="24"/>
        </w:rPr>
        <w:tab/>
        <w:t>1</w:t>
      </w:r>
      <w:r w:rsidRPr="00253DEC">
        <w:rPr>
          <w:rFonts w:cstheme="minorHAnsi"/>
          <w:sz w:val="24"/>
          <w:szCs w:val="24"/>
        </w:rPr>
        <w:tab/>
        <w:t>1</w:t>
      </w:r>
      <w:r w:rsidRPr="00253DEC">
        <w:rPr>
          <w:rFonts w:cstheme="minorHAnsi"/>
          <w:sz w:val="24"/>
          <w:szCs w:val="24"/>
        </w:rPr>
        <w:tab/>
        <w:t>1</w:t>
      </w:r>
      <w:r w:rsidRPr="00253DEC">
        <w:rPr>
          <w:rFonts w:cstheme="minorHAnsi"/>
          <w:sz w:val="24"/>
          <w:szCs w:val="24"/>
        </w:rPr>
        <w:tab/>
        <w:t>0</w:t>
      </w:r>
      <w:r w:rsidRPr="00253DEC">
        <w:rPr>
          <w:rFonts w:cstheme="minorHAnsi"/>
          <w:sz w:val="24"/>
          <w:szCs w:val="24"/>
        </w:rPr>
        <w:tab/>
        <w:t>0</w:t>
      </w:r>
      <w:r w:rsidRPr="00253DEC">
        <w:rPr>
          <w:rFonts w:cstheme="minorHAnsi"/>
          <w:sz w:val="24"/>
          <w:szCs w:val="24"/>
        </w:rPr>
        <w:tab/>
        <w:t>0</w:t>
      </w:r>
      <w:r w:rsidRPr="00253DEC">
        <w:rPr>
          <w:rFonts w:cstheme="minorHAnsi"/>
          <w:sz w:val="24"/>
          <w:szCs w:val="24"/>
        </w:rPr>
        <w:tab/>
        <w:t>4</w:t>
      </w:r>
      <w:r w:rsidRPr="00253DEC">
        <w:rPr>
          <w:rFonts w:cstheme="minorHAnsi"/>
          <w:sz w:val="24"/>
          <w:szCs w:val="24"/>
        </w:rPr>
        <w:tab/>
        <w:t>3</w:t>
      </w:r>
      <w:r>
        <w:rPr>
          <w:rFonts w:cstheme="minorHAnsi"/>
          <w:sz w:val="24"/>
          <w:szCs w:val="24"/>
        </w:rPr>
        <w:tab/>
        <w:t>3</w:t>
      </w:r>
    </w:p>
    <w:p w14:paraId="2BAF5611" w14:textId="77777777" w:rsidR="008C33D7" w:rsidRPr="00063CC2" w:rsidRDefault="000C5BAF" w:rsidP="000C5BAF">
      <w:pPr>
        <w:pStyle w:val="a3"/>
        <w:tabs>
          <w:tab w:val="left" w:pos="3367"/>
        </w:tabs>
        <w:spacing w:after="0" w:line="240" w:lineRule="auto"/>
        <w:rPr>
          <w:rFonts w:cstheme="minorHAnsi"/>
          <w:sz w:val="24"/>
          <w:szCs w:val="24"/>
        </w:rPr>
      </w:pPr>
      <w:r w:rsidRPr="00253DEC">
        <w:rPr>
          <w:rFonts w:cstheme="minorHAnsi"/>
          <w:sz w:val="24"/>
          <w:szCs w:val="24"/>
        </w:rPr>
        <w:t>να βρείτε τη διάμεσο</w:t>
      </w:r>
      <w:r>
        <w:rPr>
          <w:rFonts w:cstheme="minorHAnsi"/>
          <w:sz w:val="24"/>
          <w:szCs w:val="24"/>
        </w:rPr>
        <w:t xml:space="preserve"> και</w:t>
      </w:r>
      <w:r w:rsidRPr="00253DEC">
        <w:rPr>
          <w:rFonts w:cstheme="minorHAnsi"/>
          <w:sz w:val="24"/>
          <w:szCs w:val="24"/>
        </w:rPr>
        <w:t xml:space="preserve"> τη μέση τιμή</w:t>
      </w:r>
      <w:r>
        <w:rPr>
          <w:rFonts w:cstheme="minorHAnsi"/>
          <w:sz w:val="24"/>
          <w:szCs w:val="24"/>
        </w:rPr>
        <w:t>.</w:t>
      </w:r>
    </w:p>
    <w:p w14:paraId="00858FCA" w14:textId="77777777" w:rsidR="00B07427" w:rsidRDefault="00B07427" w:rsidP="00063CC2">
      <w:pPr>
        <w:pStyle w:val="a3"/>
        <w:rPr>
          <w:rFonts w:cstheme="minorHAnsi"/>
          <w:sz w:val="24"/>
          <w:szCs w:val="24"/>
        </w:rPr>
      </w:pPr>
    </w:p>
    <w:p w14:paraId="1EE9E20C" w14:textId="77777777" w:rsidR="002F25AB" w:rsidRPr="00063CC2" w:rsidRDefault="002F25AB" w:rsidP="00063CC2">
      <w:pPr>
        <w:pStyle w:val="a3"/>
        <w:rPr>
          <w:rFonts w:cstheme="minorHAnsi"/>
          <w:sz w:val="24"/>
          <w:szCs w:val="24"/>
        </w:rPr>
      </w:pPr>
    </w:p>
    <w:p w14:paraId="0D91998A" w14:textId="77777777" w:rsidR="00B16355" w:rsidRPr="00565C12" w:rsidRDefault="00B16355" w:rsidP="00B16355">
      <w:pPr>
        <w:pStyle w:val="a3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65C12">
        <w:rPr>
          <w:rFonts w:eastAsia="Times New Roman" w:cstheme="minorHAnsi"/>
          <w:sz w:val="24"/>
          <w:szCs w:val="24"/>
          <w:lang w:eastAsia="el-GR"/>
        </w:rPr>
        <w:t>Ο παρακάτω πίνακας παρουσιάζει τον αριθμό των κύριων δωματίων, που είχαν στην κατοικία τους 125 φοιτη</w:t>
      </w:r>
      <w:r>
        <w:rPr>
          <w:rFonts w:eastAsia="Times New Roman" w:cstheme="minorHAnsi"/>
          <w:sz w:val="24"/>
          <w:szCs w:val="24"/>
          <w:lang w:eastAsia="el-GR"/>
        </w:rPr>
        <w:t>τές που έμεναν σε κάποια πόλη. Σ</w:t>
      </w:r>
      <w:r w:rsidRPr="00565C12">
        <w:rPr>
          <w:rFonts w:eastAsia="Times New Roman" w:cstheme="minorHAnsi"/>
          <w:sz w:val="24"/>
          <w:szCs w:val="24"/>
          <w:lang w:eastAsia="el-GR"/>
        </w:rPr>
        <w:t>υμπληρώστε τον πίνακα.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936"/>
        <w:gridCol w:w="1563"/>
        <w:gridCol w:w="2318"/>
      </w:tblGrid>
      <w:tr w:rsidR="00B16355" w:rsidRPr="00565C12" w14:paraId="1E96BA06" w14:textId="77777777" w:rsidTr="00F3484A">
        <w:tc>
          <w:tcPr>
            <w:tcW w:w="1936" w:type="dxa"/>
          </w:tcPr>
          <w:p w14:paraId="25BC046F" w14:textId="77777777" w:rsidR="00B16355" w:rsidRPr="00565C12" w:rsidRDefault="00B16355" w:rsidP="00F3484A">
            <w:pPr>
              <w:contextualSpacing/>
              <w:rPr>
                <w:rFonts w:ascii="Cambria" w:eastAsia="Calibri" w:hAnsi="Cambria" w:cs="Times New Roman"/>
              </w:rPr>
            </w:pPr>
            <w:r w:rsidRPr="00565C12">
              <w:rPr>
                <w:rFonts w:ascii="Cambria" w:eastAsia="Calibri" w:hAnsi="Cambria" w:cs="Times New Roman"/>
              </w:rPr>
              <w:t>Αριθμός Δωματίων</w:t>
            </w:r>
          </w:p>
        </w:tc>
        <w:tc>
          <w:tcPr>
            <w:tcW w:w="1563" w:type="dxa"/>
          </w:tcPr>
          <w:p w14:paraId="3902E87C" w14:textId="77777777" w:rsidR="00B16355" w:rsidRPr="00565C12" w:rsidRDefault="00B16355" w:rsidP="00F3484A">
            <w:pPr>
              <w:contextualSpacing/>
              <w:rPr>
                <w:rFonts w:ascii="Cambria" w:eastAsia="Calibri" w:hAnsi="Cambria" w:cs="Times New Roman"/>
              </w:rPr>
            </w:pPr>
            <w:r w:rsidRPr="00565C12">
              <w:rPr>
                <w:rFonts w:ascii="Cambria" w:eastAsia="Calibri" w:hAnsi="Cambria" w:cs="Times New Roman"/>
              </w:rPr>
              <w:t>Συχνότητα</w:t>
            </w:r>
          </w:p>
        </w:tc>
        <w:tc>
          <w:tcPr>
            <w:tcW w:w="2318" w:type="dxa"/>
          </w:tcPr>
          <w:p w14:paraId="3F9DAA30" w14:textId="77777777" w:rsidR="00B16355" w:rsidRPr="00565C12" w:rsidRDefault="00B16355" w:rsidP="00F3484A">
            <w:pPr>
              <w:contextualSpacing/>
              <w:rPr>
                <w:rFonts w:ascii="Cambria" w:eastAsia="Calibri" w:hAnsi="Cambria" w:cs="Times New Roman"/>
              </w:rPr>
            </w:pPr>
            <w:r w:rsidRPr="00565C12">
              <w:rPr>
                <w:rFonts w:ascii="Cambria" w:eastAsia="Calibri" w:hAnsi="Cambria" w:cs="Times New Roman"/>
              </w:rPr>
              <w:t>Αθροιστική συχνότητα</w:t>
            </w:r>
          </w:p>
        </w:tc>
      </w:tr>
      <w:tr w:rsidR="00B16355" w:rsidRPr="00565C12" w14:paraId="12F140D5" w14:textId="77777777" w:rsidTr="00F3484A">
        <w:tc>
          <w:tcPr>
            <w:tcW w:w="1936" w:type="dxa"/>
          </w:tcPr>
          <w:p w14:paraId="176B2FB4" w14:textId="77777777" w:rsidR="00B16355" w:rsidRPr="00565C12" w:rsidRDefault="00B16355" w:rsidP="00F3484A">
            <w:pPr>
              <w:contextualSpacing/>
              <w:jc w:val="center"/>
              <w:rPr>
                <w:rFonts w:ascii="Cambria" w:eastAsia="Calibri" w:hAnsi="Cambria" w:cs="Times New Roman"/>
              </w:rPr>
            </w:pPr>
            <w:r w:rsidRPr="00565C12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1563" w:type="dxa"/>
          </w:tcPr>
          <w:p w14:paraId="0611D6B9" w14:textId="77777777" w:rsidR="00B16355" w:rsidRPr="00565C12" w:rsidRDefault="00B16355" w:rsidP="00F3484A">
            <w:pPr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318" w:type="dxa"/>
          </w:tcPr>
          <w:p w14:paraId="756731DF" w14:textId="77777777" w:rsidR="00B16355" w:rsidRPr="00565C12" w:rsidRDefault="00B16355" w:rsidP="00F3484A">
            <w:pPr>
              <w:contextualSpacing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78</w:t>
            </w:r>
          </w:p>
        </w:tc>
      </w:tr>
      <w:tr w:rsidR="00B16355" w:rsidRPr="00565C12" w14:paraId="701AB470" w14:textId="77777777" w:rsidTr="00F3484A">
        <w:tc>
          <w:tcPr>
            <w:tcW w:w="1936" w:type="dxa"/>
          </w:tcPr>
          <w:p w14:paraId="4C50F8EE" w14:textId="77777777" w:rsidR="00B16355" w:rsidRPr="00565C12" w:rsidRDefault="00B16355" w:rsidP="00F3484A">
            <w:pPr>
              <w:contextualSpacing/>
              <w:jc w:val="center"/>
              <w:rPr>
                <w:rFonts w:ascii="Cambria" w:eastAsia="Calibri" w:hAnsi="Cambria" w:cs="Times New Roman"/>
              </w:rPr>
            </w:pPr>
            <w:r w:rsidRPr="00565C12">
              <w:rPr>
                <w:rFonts w:ascii="Cambria" w:eastAsia="Calibri" w:hAnsi="Cambria" w:cs="Times New Roman"/>
              </w:rPr>
              <w:t>2</w:t>
            </w:r>
          </w:p>
        </w:tc>
        <w:tc>
          <w:tcPr>
            <w:tcW w:w="1563" w:type="dxa"/>
          </w:tcPr>
          <w:p w14:paraId="596A9C39" w14:textId="77777777" w:rsidR="00B16355" w:rsidRPr="00565C12" w:rsidRDefault="00B16355" w:rsidP="00F3484A">
            <w:pPr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318" w:type="dxa"/>
          </w:tcPr>
          <w:p w14:paraId="69F827C6" w14:textId="77777777" w:rsidR="00B16355" w:rsidRPr="00565C12" w:rsidRDefault="00B16355" w:rsidP="00F3484A">
            <w:pPr>
              <w:contextualSpacing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108</w:t>
            </w:r>
          </w:p>
        </w:tc>
      </w:tr>
      <w:tr w:rsidR="00B16355" w:rsidRPr="00565C12" w14:paraId="096D8581" w14:textId="77777777" w:rsidTr="00F3484A">
        <w:tc>
          <w:tcPr>
            <w:tcW w:w="1936" w:type="dxa"/>
          </w:tcPr>
          <w:p w14:paraId="4B8920E7" w14:textId="77777777" w:rsidR="00B16355" w:rsidRPr="00565C12" w:rsidRDefault="00B16355" w:rsidP="00F3484A">
            <w:pPr>
              <w:contextualSpacing/>
              <w:jc w:val="center"/>
              <w:rPr>
                <w:rFonts w:ascii="Cambria" w:eastAsia="Calibri" w:hAnsi="Cambria" w:cs="Times New Roman"/>
              </w:rPr>
            </w:pPr>
            <w:r w:rsidRPr="00565C12">
              <w:rPr>
                <w:rFonts w:ascii="Cambria" w:eastAsia="Calibri" w:hAnsi="Cambria" w:cs="Times New Roman"/>
              </w:rPr>
              <w:t>3</w:t>
            </w:r>
          </w:p>
        </w:tc>
        <w:tc>
          <w:tcPr>
            <w:tcW w:w="1563" w:type="dxa"/>
          </w:tcPr>
          <w:p w14:paraId="66C00D44" w14:textId="77777777" w:rsidR="00B16355" w:rsidRPr="00565C12" w:rsidRDefault="00B16355" w:rsidP="00F3484A">
            <w:pPr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318" w:type="dxa"/>
          </w:tcPr>
          <w:p w14:paraId="70C9D140" w14:textId="77777777" w:rsidR="00B16355" w:rsidRPr="00565C12" w:rsidRDefault="00B16355" w:rsidP="00F3484A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565C12">
              <w:rPr>
                <w:rFonts w:ascii="Cambria" w:eastAsia="Calibri" w:hAnsi="Cambria" w:cs="Times New Roman"/>
                <w:b/>
                <w:sz w:val="24"/>
                <w:szCs w:val="24"/>
              </w:rPr>
              <w:t>118</w:t>
            </w:r>
          </w:p>
        </w:tc>
      </w:tr>
      <w:tr w:rsidR="00B16355" w:rsidRPr="00565C12" w14:paraId="6BA034C4" w14:textId="77777777" w:rsidTr="00F3484A">
        <w:trPr>
          <w:trHeight w:val="271"/>
        </w:trPr>
        <w:tc>
          <w:tcPr>
            <w:tcW w:w="1936" w:type="dxa"/>
          </w:tcPr>
          <w:p w14:paraId="49A76614" w14:textId="77777777" w:rsidR="00B16355" w:rsidRPr="00565C12" w:rsidRDefault="00B16355" w:rsidP="00F3484A">
            <w:pPr>
              <w:contextualSpacing/>
              <w:jc w:val="center"/>
              <w:rPr>
                <w:rFonts w:ascii="Cambria" w:eastAsia="Calibri" w:hAnsi="Cambria" w:cs="Times New Roman"/>
              </w:rPr>
            </w:pPr>
            <w:r w:rsidRPr="00565C12">
              <w:rPr>
                <w:rFonts w:ascii="Cambria" w:eastAsia="Calibri" w:hAnsi="Cambria" w:cs="Times New Roman"/>
              </w:rPr>
              <w:t>Πάνω από 4</w:t>
            </w:r>
          </w:p>
        </w:tc>
        <w:tc>
          <w:tcPr>
            <w:tcW w:w="1563" w:type="dxa"/>
          </w:tcPr>
          <w:p w14:paraId="3603DA4B" w14:textId="77777777" w:rsidR="00B16355" w:rsidRPr="00565C12" w:rsidRDefault="00B16355" w:rsidP="00F3484A">
            <w:pPr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318" w:type="dxa"/>
          </w:tcPr>
          <w:p w14:paraId="4CDA3E98" w14:textId="77777777" w:rsidR="00B16355" w:rsidRPr="00565C12" w:rsidRDefault="00B16355" w:rsidP="00F3484A">
            <w:pPr>
              <w:contextualSpacing/>
              <w:rPr>
                <w:rFonts w:ascii="Cambria" w:eastAsia="Calibri" w:hAnsi="Cambria" w:cs="Times New Roman"/>
              </w:rPr>
            </w:pPr>
          </w:p>
        </w:tc>
      </w:tr>
      <w:tr w:rsidR="00B16355" w:rsidRPr="00565C12" w14:paraId="6A6E793B" w14:textId="77777777" w:rsidTr="00F3484A">
        <w:tc>
          <w:tcPr>
            <w:tcW w:w="1936" w:type="dxa"/>
          </w:tcPr>
          <w:p w14:paraId="7C154473" w14:textId="77777777" w:rsidR="00B16355" w:rsidRPr="00565C12" w:rsidRDefault="00B16355" w:rsidP="00F3484A">
            <w:pPr>
              <w:contextualSpacing/>
              <w:jc w:val="center"/>
              <w:rPr>
                <w:rFonts w:ascii="Cambria" w:eastAsia="Calibri" w:hAnsi="Cambria" w:cs="Times New Roman"/>
              </w:rPr>
            </w:pPr>
            <w:r w:rsidRPr="00565C12">
              <w:rPr>
                <w:rFonts w:ascii="Cambria" w:eastAsia="Calibri" w:hAnsi="Cambria" w:cs="Times New Roman"/>
              </w:rPr>
              <w:t>Σύνολο</w:t>
            </w:r>
          </w:p>
        </w:tc>
        <w:tc>
          <w:tcPr>
            <w:tcW w:w="1563" w:type="dxa"/>
          </w:tcPr>
          <w:p w14:paraId="56EFFCB7" w14:textId="77777777" w:rsidR="00B16355" w:rsidRPr="00565C12" w:rsidRDefault="00B16355" w:rsidP="00F3484A">
            <w:pPr>
              <w:contextualSpacing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318" w:type="dxa"/>
          </w:tcPr>
          <w:p w14:paraId="4FBEEBF2" w14:textId="77777777" w:rsidR="00B16355" w:rsidRPr="00565C12" w:rsidRDefault="00B16355" w:rsidP="00F3484A">
            <w:pPr>
              <w:contextualSpacing/>
              <w:rPr>
                <w:rFonts w:ascii="Cambria" w:eastAsia="Calibri" w:hAnsi="Cambria" w:cs="Times New Roman"/>
              </w:rPr>
            </w:pPr>
          </w:p>
        </w:tc>
      </w:tr>
    </w:tbl>
    <w:p w14:paraId="2B2DAFDD" w14:textId="77777777" w:rsidR="00B16355" w:rsidRDefault="00B16355" w:rsidP="00B16355">
      <w:pPr>
        <w:spacing w:after="0" w:line="240" w:lineRule="auto"/>
        <w:ind w:firstLine="720"/>
        <w:contextualSpacing/>
        <w:rPr>
          <w:rFonts w:eastAsia="Times New Roman" w:cstheme="minorHAnsi"/>
          <w:sz w:val="24"/>
          <w:szCs w:val="24"/>
          <w:lang w:eastAsia="el-GR"/>
        </w:rPr>
      </w:pPr>
      <w:r w:rsidRPr="00565C12">
        <w:rPr>
          <w:rFonts w:eastAsia="Times New Roman" w:cstheme="minorHAnsi"/>
          <w:sz w:val="24"/>
          <w:szCs w:val="24"/>
          <w:lang w:eastAsia="el-GR"/>
        </w:rPr>
        <w:t>Τι σημαίνει ο αριθμός 118 που βρίσκουμε στην τελευταία στήλη;</w:t>
      </w:r>
    </w:p>
    <w:p w14:paraId="12C08C8D" w14:textId="77777777" w:rsidR="00B16355" w:rsidRPr="005B15F7" w:rsidRDefault="00B16355" w:rsidP="00B16355">
      <w:pPr>
        <w:spacing w:after="0" w:line="240" w:lineRule="auto"/>
        <w:ind w:firstLine="720"/>
        <w:contextualSpacing/>
        <w:rPr>
          <w:rFonts w:eastAsia="Times New Roman" w:cstheme="minorHAnsi"/>
          <w:sz w:val="24"/>
          <w:szCs w:val="24"/>
          <w:lang w:eastAsia="el-GR"/>
        </w:rPr>
      </w:pPr>
    </w:p>
    <w:p w14:paraId="7FDCB9D6" w14:textId="77777777" w:rsidR="00B16355" w:rsidRPr="00063CC2" w:rsidRDefault="00B16355" w:rsidP="00B16355">
      <w:pPr>
        <w:rPr>
          <w:rFonts w:cstheme="minorHAnsi"/>
          <w:sz w:val="24"/>
          <w:szCs w:val="24"/>
        </w:rPr>
      </w:pPr>
    </w:p>
    <w:p w14:paraId="51D244EC" w14:textId="77777777" w:rsidR="00B16355" w:rsidRPr="00063CC2" w:rsidRDefault="00B16355" w:rsidP="00B16355">
      <w:pPr>
        <w:rPr>
          <w:rFonts w:cstheme="minorHAnsi"/>
          <w:sz w:val="24"/>
          <w:szCs w:val="24"/>
        </w:rPr>
      </w:pPr>
    </w:p>
    <w:p w14:paraId="0AAAE715" w14:textId="77777777" w:rsidR="00B16355" w:rsidRDefault="00B16355" w:rsidP="00B16355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138C2">
        <w:rPr>
          <w:rFonts w:cstheme="minorHAnsi"/>
          <w:sz w:val="24"/>
          <w:szCs w:val="24"/>
        </w:rPr>
        <w:lastRenderedPageBreak/>
        <w:t xml:space="preserve">Για τη σύγκριση μέσων τιμών της  LDH ανάμεσα σε ασθενείς από δύο ηλικιακές ομάδες, σε μια εργασία </w:t>
      </w:r>
      <w:r>
        <w:rPr>
          <w:rFonts w:cstheme="minorHAnsi"/>
          <w:sz w:val="24"/>
          <w:szCs w:val="24"/>
        </w:rPr>
        <w:t xml:space="preserve">ένας ερευνητής βρήκε το </w:t>
      </w:r>
      <w:r>
        <w:rPr>
          <w:rFonts w:cstheme="minorHAnsi"/>
          <w:sz w:val="24"/>
          <w:szCs w:val="24"/>
          <w:lang w:val="en-US"/>
        </w:rPr>
        <w:t>p</w:t>
      </w:r>
      <w:r>
        <w:rPr>
          <w:rFonts w:cstheme="minorHAnsi"/>
          <w:sz w:val="24"/>
          <w:szCs w:val="24"/>
        </w:rPr>
        <w:t>=0,0075. Τι συμπέρασμα έβγαλε</w:t>
      </w:r>
    </w:p>
    <w:p w14:paraId="596FBFD5" w14:textId="77777777" w:rsidR="00B16355" w:rsidRDefault="00B16355" w:rsidP="00B16355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α) ότι η </w:t>
      </w:r>
      <w:r>
        <w:rPr>
          <w:rFonts w:cstheme="minorHAnsi"/>
          <w:sz w:val="24"/>
          <w:szCs w:val="24"/>
          <w:lang w:val="en-US"/>
        </w:rPr>
        <w:t>LDH</w:t>
      </w:r>
      <w:r w:rsidRPr="003138C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ήταν διαφορετική ανάμεσα στις δύο ομάδες</w:t>
      </w:r>
    </w:p>
    <w:p w14:paraId="2F1F38DA" w14:textId="77777777" w:rsidR="00B16355" w:rsidRDefault="00B16355" w:rsidP="00B16355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β) ότι η </w:t>
      </w:r>
      <w:r>
        <w:rPr>
          <w:rFonts w:cstheme="minorHAnsi"/>
          <w:sz w:val="24"/>
          <w:szCs w:val="24"/>
          <w:lang w:val="en-US"/>
        </w:rPr>
        <w:t>LDH</w:t>
      </w:r>
      <w:r w:rsidRPr="003138C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ήταν ίδια στις δύο ομάδες</w:t>
      </w:r>
    </w:p>
    <w:p w14:paraId="5BD4E14E" w14:textId="77777777" w:rsidR="00B16355" w:rsidRDefault="00B16355" w:rsidP="00B16355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γ) ότι τα αποτελέσματα του είχαν μάλλον κάποιο λάθος</w:t>
      </w:r>
    </w:p>
    <w:p w14:paraId="10D44C93" w14:textId="77777777" w:rsidR="00B16355" w:rsidRDefault="00B16355" w:rsidP="00B16355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δ) ότι έπρεπε να είχε πάρει μεγαλύτερο δείγμα.</w:t>
      </w:r>
    </w:p>
    <w:p w14:paraId="3B8A51B5" w14:textId="77777777" w:rsidR="00B16355" w:rsidRDefault="00B16355" w:rsidP="00B16355">
      <w:pPr>
        <w:pStyle w:val="a3"/>
        <w:rPr>
          <w:rFonts w:cstheme="minorHAnsi"/>
          <w:sz w:val="24"/>
          <w:szCs w:val="24"/>
        </w:rPr>
      </w:pPr>
    </w:p>
    <w:p w14:paraId="446D7055" w14:textId="77777777" w:rsidR="00B16355" w:rsidRDefault="00B16355" w:rsidP="00B16355">
      <w:pPr>
        <w:pStyle w:val="a3"/>
        <w:rPr>
          <w:rFonts w:cstheme="minorHAnsi"/>
          <w:sz w:val="24"/>
          <w:szCs w:val="24"/>
        </w:rPr>
      </w:pPr>
    </w:p>
    <w:p w14:paraId="357B5614" w14:textId="77777777" w:rsidR="00B16355" w:rsidRPr="00063CC2" w:rsidRDefault="00B16355" w:rsidP="00B16355">
      <w:pPr>
        <w:pStyle w:val="a3"/>
        <w:rPr>
          <w:rFonts w:cstheme="minorHAnsi"/>
          <w:sz w:val="24"/>
          <w:szCs w:val="24"/>
        </w:rPr>
      </w:pPr>
    </w:p>
    <w:p w14:paraId="57A21801" w14:textId="77777777" w:rsidR="00B16355" w:rsidRDefault="00B16355" w:rsidP="00B16355">
      <w:pPr>
        <w:numPr>
          <w:ilvl w:val="0"/>
          <w:numId w:val="2"/>
        </w:numPr>
        <w:spacing w:after="0" w:line="240" w:lineRule="auto"/>
        <w:contextualSpacing/>
        <w:rPr>
          <w:rFonts w:eastAsiaTheme="minorEastAsia" w:cstheme="minorHAnsi"/>
          <w:sz w:val="24"/>
          <w:szCs w:val="24"/>
        </w:rPr>
      </w:pPr>
      <w:r w:rsidRPr="00F06424">
        <w:rPr>
          <w:rFonts w:eastAsiaTheme="minorEastAsia" w:cstheme="minorHAnsi"/>
          <w:sz w:val="24"/>
          <w:szCs w:val="24"/>
        </w:rPr>
        <w:t xml:space="preserve">Σε μια κανονική κατανομή με μέση τιμή </w:t>
      </w:r>
      <w:r>
        <w:rPr>
          <w:rFonts w:eastAsiaTheme="minorEastAsia" w:cstheme="minorHAnsi"/>
          <w:sz w:val="24"/>
          <w:szCs w:val="24"/>
        </w:rPr>
        <w:t>55</w:t>
      </w:r>
      <w:r w:rsidRPr="00F06424">
        <w:rPr>
          <w:rFonts w:eastAsiaTheme="minorEastAsia" w:cstheme="minorHAnsi"/>
          <w:sz w:val="24"/>
          <w:szCs w:val="24"/>
        </w:rPr>
        <w:t xml:space="preserve"> και τυπική απόκλιση </w:t>
      </w:r>
      <w:r>
        <w:rPr>
          <w:rFonts w:eastAsiaTheme="minorEastAsia" w:cstheme="minorHAnsi"/>
          <w:sz w:val="24"/>
          <w:szCs w:val="24"/>
        </w:rPr>
        <w:t>8</w:t>
      </w:r>
      <w:r w:rsidRPr="00F06424">
        <w:rPr>
          <w:rFonts w:eastAsiaTheme="minorEastAsia" w:cstheme="minorHAnsi"/>
          <w:sz w:val="24"/>
          <w:szCs w:val="24"/>
        </w:rPr>
        <w:t xml:space="preserve">, το ποσοστό των ατόμων που έχουν το χαρακτηριστικό μικρότερο από  </w:t>
      </w:r>
      <w:r>
        <w:rPr>
          <w:rFonts w:eastAsiaTheme="minorEastAsia" w:cstheme="minorHAnsi"/>
          <w:sz w:val="24"/>
          <w:szCs w:val="24"/>
        </w:rPr>
        <w:t>55</w:t>
      </w:r>
      <w:r w:rsidRPr="00F06424">
        <w:rPr>
          <w:rFonts w:eastAsiaTheme="minorEastAsia" w:cstheme="minorHAnsi"/>
          <w:sz w:val="24"/>
          <w:szCs w:val="24"/>
        </w:rPr>
        <w:t xml:space="preserve"> είναι………………..…%</w:t>
      </w:r>
    </w:p>
    <w:p w14:paraId="007FB6EF" w14:textId="77777777" w:rsidR="002F25AB" w:rsidRPr="00F06424" w:rsidRDefault="002F25AB" w:rsidP="002F25AB">
      <w:pPr>
        <w:spacing w:after="0" w:line="240" w:lineRule="auto"/>
        <w:ind w:left="720"/>
        <w:contextualSpacing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Το ποσοστό των ατόμων με χαρακτηριστικό μεταξύ 47 και 63 είναι ……………%</w:t>
      </w:r>
    </w:p>
    <w:p w14:paraId="3E9996C3" w14:textId="77777777" w:rsidR="00B16355" w:rsidRDefault="00B16355" w:rsidP="00B16355">
      <w:pPr>
        <w:rPr>
          <w:rFonts w:cstheme="minorHAnsi"/>
          <w:sz w:val="24"/>
          <w:szCs w:val="24"/>
        </w:rPr>
      </w:pPr>
    </w:p>
    <w:p w14:paraId="25398990" w14:textId="77777777" w:rsidR="00B16355" w:rsidRDefault="00B16355" w:rsidP="00B16355">
      <w:pPr>
        <w:rPr>
          <w:rFonts w:cstheme="minorHAnsi"/>
          <w:sz w:val="24"/>
          <w:szCs w:val="24"/>
        </w:rPr>
      </w:pPr>
    </w:p>
    <w:p w14:paraId="2B5F2CA2" w14:textId="77777777" w:rsidR="00B16355" w:rsidRPr="00063CC2" w:rsidRDefault="00B16355" w:rsidP="00B16355">
      <w:pPr>
        <w:rPr>
          <w:rFonts w:cstheme="minorHAnsi"/>
          <w:sz w:val="24"/>
          <w:szCs w:val="24"/>
        </w:rPr>
      </w:pPr>
    </w:p>
    <w:p w14:paraId="7D401C16" w14:textId="77777777" w:rsidR="00B16355" w:rsidRPr="00F06424" w:rsidRDefault="00B16355" w:rsidP="00B16355">
      <w:pPr>
        <w:pStyle w:val="a3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06424">
        <w:rPr>
          <w:rFonts w:cstheme="minorHAnsi"/>
          <w:sz w:val="24"/>
          <w:szCs w:val="24"/>
        </w:rPr>
        <w:t xml:space="preserve">Σε ένα ερωτηματολόγιο που ερευνούσε συνθήκες εργασίας σε κάποιους υπαλλήλους, υπήρχαν διάφορα δημογραφικά χαρακτηριστικά (φύλο, ηλικία, τόπος διαμονής, μόρφωση </w:t>
      </w:r>
      <w:proofErr w:type="spellStart"/>
      <w:r w:rsidRPr="00F06424">
        <w:rPr>
          <w:rFonts w:cstheme="minorHAnsi"/>
          <w:sz w:val="24"/>
          <w:szCs w:val="24"/>
        </w:rPr>
        <w:t>κ.λ.π</w:t>
      </w:r>
      <w:proofErr w:type="spellEnd"/>
      <w:r w:rsidRPr="00F06424">
        <w:rPr>
          <w:rFonts w:cstheme="minorHAnsi"/>
          <w:sz w:val="24"/>
          <w:szCs w:val="24"/>
        </w:rPr>
        <w:t xml:space="preserve">.). Οι βασικές ερωτήσεις του ερωτηματολογίου που αφορούσαν τις συνθήκες εργασίας, μπορούσαν να απαντηθούν στην κλίμακα 0-10 (0= καθόλου,….,10 =πάρα πολύ). Αναλύοντας μαζί τις ερωτήσεις «πόσο ικανοποιημένοι είστε από το αντικείμενο με το οποίο απασχολείστε;» και «πόσο ικανοποιημένοι είστε με το ωράριο εργασίας σας;» ο ερευνητής βρήκε </w:t>
      </w:r>
      <w:r w:rsidRPr="00F06424">
        <w:rPr>
          <w:rFonts w:cstheme="minorHAnsi"/>
          <w:sz w:val="24"/>
          <w:szCs w:val="24"/>
          <w:lang w:val="en-US"/>
        </w:rPr>
        <w:t>r</w:t>
      </w:r>
      <w:r w:rsidRPr="00F06424">
        <w:rPr>
          <w:rFonts w:cstheme="minorHAnsi"/>
          <w:sz w:val="24"/>
          <w:szCs w:val="24"/>
        </w:rPr>
        <w:t xml:space="preserve">=0.618 και </w:t>
      </w:r>
      <w:r w:rsidRPr="00F06424">
        <w:rPr>
          <w:rFonts w:cstheme="minorHAnsi"/>
          <w:sz w:val="24"/>
          <w:szCs w:val="24"/>
          <w:lang w:val="en-US"/>
        </w:rPr>
        <w:t>p</w:t>
      </w:r>
      <w:r w:rsidRPr="00F06424">
        <w:rPr>
          <w:rFonts w:cstheme="minorHAnsi"/>
          <w:sz w:val="24"/>
          <w:szCs w:val="24"/>
        </w:rPr>
        <w:t xml:space="preserve">=0,005. </w:t>
      </w:r>
      <w:r w:rsidRPr="00F06424">
        <w:rPr>
          <w:rFonts w:cstheme="minorHAnsi"/>
          <w:sz w:val="24"/>
          <w:szCs w:val="24"/>
          <w:lang w:val="en-US"/>
        </w:rPr>
        <w:t>T</w:t>
      </w:r>
      <w:r w:rsidRPr="00F06424">
        <w:rPr>
          <w:rFonts w:cstheme="minorHAnsi"/>
          <w:sz w:val="24"/>
          <w:szCs w:val="24"/>
        </w:rPr>
        <w:t>ί ανάλυση έκανε και τι συμπέρασμα έβγαλε;</w:t>
      </w:r>
    </w:p>
    <w:p w14:paraId="1F828502" w14:textId="77777777" w:rsidR="00B16355" w:rsidRPr="00063CC2" w:rsidRDefault="00B16355" w:rsidP="00B16355">
      <w:pPr>
        <w:spacing w:after="0" w:line="240" w:lineRule="auto"/>
        <w:rPr>
          <w:rFonts w:cstheme="minorHAnsi"/>
          <w:sz w:val="24"/>
          <w:szCs w:val="24"/>
        </w:rPr>
      </w:pPr>
    </w:p>
    <w:p w14:paraId="6D3571DE" w14:textId="77777777" w:rsidR="00B16355" w:rsidRPr="00063CC2" w:rsidRDefault="00B16355" w:rsidP="00B16355">
      <w:pPr>
        <w:spacing w:after="0" w:line="240" w:lineRule="auto"/>
        <w:rPr>
          <w:rFonts w:cstheme="minorHAnsi"/>
          <w:sz w:val="24"/>
          <w:szCs w:val="24"/>
        </w:rPr>
      </w:pPr>
    </w:p>
    <w:p w14:paraId="365E512D" w14:textId="77777777" w:rsidR="00B16355" w:rsidRPr="00063CC2" w:rsidRDefault="00B16355" w:rsidP="00B16355">
      <w:pPr>
        <w:spacing w:after="0" w:line="240" w:lineRule="auto"/>
        <w:rPr>
          <w:rFonts w:cstheme="minorHAnsi"/>
          <w:sz w:val="24"/>
          <w:szCs w:val="24"/>
        </w:rPr>
      </w:pPr>
    </w:p>
    <w:p w14:paraId="5B5D0B2E" w14:textId="77777777" w:rsidR="00B16355" w:rsidRPr="00063CC2" w:rsidRDefault="00B16355" w:rsidP="00B16355">
      <w:pPr>
        <w:spacing w:after="0" w:line="240" w:lineRule="auto"/>
        <w:rPr>
          <w:rFonts w:cstheme="minorHAnsi"/>
          <w:sz w:val="24"/>
          <w:szCs w:val="24"/>
        </w:rPr>
      </w:pPr>
    </w:p>
    <w:p w14:paraId="1B82C9C4" w14:textId="77777777" w:rsidR="00B16355" w:rsidRDefault="00B16355" w:rsidP="00B16355">
      <w:pPr>
        <w:spacing w:after="0" w:line="240" w:lineRule="auto"/>
        <w:rPr>
          <w:rFonts w:cstheme="minorHAnsi"/>
          <w:sz w:val="24"/>
          <w:szCs w:val="24"/>
        </w:rPr>
      </w:pPr>
    </w:p>
    <w:p w14:paraId="038326D2" w14:textId="77777777" w:rsidR="00B16355" w:rsidRDefault="00B16355" w:rsidP="00B16355">
      <w:pPr>
        <w:spacing w:after="0" w:line="240" w:lineRule="auto"/>
        <w:rPr>
          <w:rFonts w:cstheme="minorHAnsi"/>
          <w:sz w:val="24"/>
          <w:szCs w:val="24"/>
        </w:rPr>
      </w:pPr>
    </w:p>
    <w:p w14:paraId="5974E5C2" w14:textId="77777777" w:rsidR="00B16355" w:rsidRDefault="00B16355" w:rsidP="00B16355">
      <w:pPr>
        <w:spacing w:after="0" w:line="240" w:lineRule="auto"/>
        <w:rPr>
          <w:rFonts w:cstheme="minorHAnsi"/>
          <w:sz w:val="24"/>
          <w:szCs w:val="24"/>
        </w:rPr>
      </w:pPr>
    </w:p>
    <w:p w14:paraId="749F2867" w14:textId="77777777" w:rsidR="00B16355" w:rsidRPr="00063CC2" w:rsidRDefault="00B16355" w:rsidP="00B16355">
      <w:pPr>
        <w:pStyle w:val="a3"/>
        <w:spacing w:after="0" w:line="240" w:lineRule="auto"/>
        <w:rPr>
          <w:rFonts w:cstheme="minorHAnsi"/>
          <w:sz w:val="24"/>
          <w:szCs w:val="24"/>
        </w:rPr>
      </w:pPr>
    </w:p>
    <w:p w14:paraId="18DDEAF6" w14:textId="77777777" w:rsidR="00B16355" w:rsidRPr="00063CC2" w:rsidRDefault="00B16355" w:rsidP="00B16355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>Ποιο από τα παρακάτω δύο δείγματα παρουσίασε μεγαλύτερη μεταβλητότητα;</w:t>
      </w:r>
    </w:p>
    <w:p w14:paraId="148B9671" w14:textId="77777777" w:rsidR="00B16355" w:rsidRPr="00063CC2" w:rsidRDefault="00B16355" w:rsidP="00B16355">
      <w:pPr>
        <w:pStyle w:val="a3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>δείγμα Α ---- μέση τιμή =</w:t>
      </w:r>
      <w:r>
        <w:rPr>
          <w:rFonts w:cstheme="minorHAnsi"/>
          <w:sz w:val="24"/>
          <w:szCs w:val="24"/>
        </w:rPr>
        <w:t>8</w:t>
      </w:r>
      <w:r w:rsidRPr="00063CC2">
        <w:rPr>
          <w:rFonts w:cstheme="minorHAnsi"/>
          <w:sz w:val="24"/>
          <w:szCs w:val="24"/>
        </w:rPr>
        <w:t xml:space="preserve">0 --- τυπική απόκλιση =  </w:t>
      </w:r>
      <w:r>
        <w:rPr>
          <w:rFonts w:cstheme="minorHAnsi"/>
          <w:sz w:val="24"/>
          <w:szCs w:val="24"/>
        </w:rPr>
        <w:t>16</w:t>
      </w:r>
    </w:p>
    <w:p w14:paraId="4A1733EF" w14:textId="77777777" w:rsidR="00B16355" w:rsidRPr="00063CC2" w:rsidRDefault="00B16355" w:rsidP="00B16355">
      <w:pPr>
        <w:pStyle w:val="a3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>δείγμα Β ---- μέση τιμή =</w:t>
      </w:r>
      <w:r>
        <w:rPr>
          <w:rFonts w:cstheme="minorHAnsi"/>
          <w:sz w:val="24"/>
          <w:szCs w:val="24"/>
        </w:rPr>
        <w:t>6</w:t>
      </w:r>
      <w:r w:rsidRPr="00063CC2">
        <w:rPr>
          <w:rFonts w:cstheme="minorHAnsi"/>
          <w:sz w:val="24"/>
          <w:szCs w:val="24"/>
        </w:rPr>
        <w:t xml:space="preserve">0 --- τυπική απόκλιση =  </w:t>
      </w:r>
      <w:r w:rsidR="002F25AB">
        <w:rPr>
          <w:rFonts w:cstheme="minorHAnsi"/>
          <w:sz w:val="24"/>
          <w:szCs w:val="24"/>
        </w:rPr>
        <w:t>12</w:t>
      </w:r>
    </w:p>
    <w:p w14:paraId="77302B37" w14:textId="77777777" w:rsidR="00B16355" w:rsidRPr="00063CC2" w:rsidRDefault="00B16355" w:rsidP="00B16355">
      <w:pPr>
        <w:pStyle w:val="a3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 xml:space="preserve">α) το Α </w:t>
      </w:r>
      <w:r w:rsidRPr="00063CC2">
        <w:rPr>
          <w:rFonts w:cstheme="minorHAnsi"/>
          <w:sz w:val="24"/>
          <w:szCs w:val="24"/>
        </w:rPr>
        <w:tab/>
        <w:t xml:space="preserve">β) το Β </w:t>
      </w:r>
      <w:r w:rsidRPr="00063CC2">
        <w:rPr>
          <w:rFonts w:cstheme="minorHAnsi"/>
          <w:sz w:val="24"/>
          <w:szCs w:val="24"/>
        </w:rPr>
        <w:tab/>
      </w:r>
      <w:r w:rsidRPr="00063CC2">
        <w:rPr>
          <w:rFonts w:cstheme="minorHAnsi"/>
          <w:sz w:val="24"/>
          <w:szCs w:val="24"/>
        </w:rPr>
        <w:tab/>
        <w:t xml:space="preserve">γ) παρουσίασαν ίδια μεταβλητότητα </w:t>
      </w:r>
      <w:r w:rsidRPr="00063CC2">
        <w:rPr>
          <w:rFonts w:cstheme="minorHAnsi"/>
          <w:sz w:val="24"/>
          <w:szCs w:val="24"/>
        </w:rPr>
        <w:tab/>
      </w:r>
    </w:p>
    <w:p w14:paraId="0DF6E38E" w14:textId="77777777" w:rsidR="00B16355" w:rsidRPr="00063CC2" w:rsidRDefault="00B16355" w:rsidP="00B16355">
      <w:pPr>
        <w:pStyle w:val="a3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>δ) χρειαζόμαστε περισσότερα στοιχεία για να απαντήσουμε</w:t>
      </w:r>
    </w:p>
    <w:p w14:paraId="53847AC1" w14:textId="77777777" w:rsidR="00B16355" w:rsidRDefault="00B16355" w:rsidP="00B16355">
      <w:pPr>
        <w:pStyle w:val="a3"/>
        <w:rPr>
          <w:rFonts w:cstheme="minorHAnsi"/>
          <w:sz w:val="24"/>
          <w:szCs w:val="24"/>
        </w:rPr>
      </w:pPr>
    </w:p>
    <w:p w14:paraId="1C66127C" w14:textId="77777777" w:rsidR="00B16355" w:rsidRDefault="00B16355" w:rsidP="00B16355">
      <w:pPr>
        <w:pStyle w:val="a3"/>
        <w:rPr>
          <w:rFonts w:cstheme="minorHAnsi"/>
          <w:sz w:val="24"/>
          <w:szCs w:val="24"/>
        </w:rPr>
      </w:pPr>
    </w:p>
    <w:p w14:paraId="12DFE6C2" w14:textId="77777777" w:rsidR="00B16355" w:rsidRDefault="00B16355" w:rsidP="00B16355">
      <w:pPr>
        <w:pStyle w:val="a3"/>
        <w:rPr>
          <w:rFonts w:cstheme="minorHAnsi"/>
          <w:sz w:val="24"/>
          <w:szCs w:val="24"/>
        </w:rPr>
      </w:pPr>
    </w:p>
    <w:p w14:paraId="32A44D6F" w14:textId="77777777" w:rsidR="00B16355" w:rsidRPr="00063CC2" w:rsidRDefault="00B16355" w:rsidP="00B16355">
      <w:pPr>
        <w:pStyle w:val="a3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 xml:space="preserve">Σε μια μελέτη καταγράφηκαν </w:t>
      </w:r>
      <w:r>
        <w:rPr>
          <w:rFonts w:cstheme="minorHAnsi"/>
          <w:sz w:val="24"/>
          <w:szCs w:val="24"/>
        </w:rPr>
        <w:t>75</w:t>
      </w:r>
      <w:r w:rsidRPr="00063CC2">
        <w:rPr>
          <w:rFonts w:cstheme="minorHAnsi"/>
          <w:sz w:val="24"/>
          <w:szCs w:val="24"/>
        </w:rPr>
        <w:t xml:space="preserve">0 άτομα από περιοχές της Θεσσαλίας. Οι ερευνητές </w:t>
      </w:r>
      <w:r>
        <w:rPr>
          <w:rFonts w:cstheme="minorHAnsi"/>
          <w:sz w:val="24"/>
          <w:szCs w:val="24"/>
        </w:rPr>
        <w:t>μέτρησαν την ουρία</w:t>
      </w:r>
      <w:r w:rsidRPr="00063CC2">
        <w:rPr>
          <w:rFonts w:cstheme="minorHAnsi"/>
          <w:sz w:val="24"/>
          <w:szCs w:val="24"/>
        </w:rPr>
        <w:t>. Στο ερωτηματολόγιο υπήρχαν επίσης δημογραφικά στοιχεία (π.χ. ηλικία, φύλο). Οι ερευνητές ανέφεραν</w:t>
      </w:r>
      <w:r>
        <w:rPr>
          <w:rFonts w:cstheme="minorHAnsi"/>
          <w:sz w:val="24"/>
          <w:szCs w:val="24"/>
        </w:rPr>
        <w:t xml:space="preserve"> για την ουρία</w:t>
      </w:r>
      <w:r w:rsidRPr="00063CC2">
        <w:rPr>
          <w:rFonts w:cstheme="minorHAnsi"/>
          <w:sz w:val="24"/>
          <w:szCs w:val="24"/>
        </w:rPr>
        <w:t>:</w:t>
      </w:r>
    </w:p>
    <w:p w14:paraId="643B7490" w14:textId="77777777" w:rsidR="00B16355" w:rsidRPr="00063CC2" w:rsidRDefault="00B16355" w:rsidP="00B16355">
      <w:pPr>
        <w:pStyle w:val="a3"/>
        <w:spacing w:after="0" w:line="240" w:lineRule="auto"/>
        <w:ind w:left="644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 xml:space="preserve">Μέση τιμή = </w:t>
      </w:r>
      <w:r>
        <w:rPr>
          <w:rFonts w:cstheme="minorHAnsi"/>
          <w:sz w:val="24"/>
          <w:szCs w:val="24"/>
        </w:rPr>
        <w:t>4</w:t>
      </w:r>
      <w:r w:rsidRPr="00063CC2">
        <w:rPr>
          <w:rFonts w:cstheme="minorHAnsi"/>
          <w:sz w:val="24"/>
          <w:szCs w:val="24"/>
        </w:rPr>
        <w:t xml:space="preserve">0,  </w:t>
      </w:r>
      <w:r>
        <w:rPr>
          <w:rFonts w:cstheme="minorHAnsi"/>
          <w:sz w:val="24"/>
          <w:szCs w:val="24"/>
        </w:rPr>
        <w:t>Τυπική Απόκλιση</w:t>
      </w:r>
      <w:r w:rsidRPr="00063CC2">
        <w:rPr>
          <w:rFonts w:cstheme="minorHAnsi"/>
          <w:sz w:val="24"/>
          <w:szCs w:val="24"/>
        </w:rPr>
        <w:t xml:space="preserve"> = </w:t>
      </w:r>
      <w:r>
        <w:rPr>
          <w:rFonts w:cstheme="minorHAnsi"/>
          <w:sz w:val="24"/>
          <w:szCs w:val="24"/>
        </w:rPr>
        <w:t>7</w:t>
      </w:r>
      <w:r w:rsidRPr="00063CC2">
        <w:rPr>
          <w:rFonts w:cstheme="minorHAnsi"/>
          <w:sz w:val="24"/>
          <w:szCs w:val="24"/>
        </w:rPr>
        <w:t xml:space="preserve"> </w:t>
      </w:r>
    </w:p>
    <w:p w14:paraId="57F39EF7" w14:textId="77777777" w:rsidR="00B16355" w:rsidRPr="00063CC2" w:rsidRDefault="00B16355" w:rsidP="00B16355">
      <w:pPr>
        <w:pStyle w:val="a3"/>
        <w:spacing w:after="0" w:line="240" w:lineRule="auto"/>
        <w:ind w:left="644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 xml:space="preserve">Τεταρτημόρια:   Q1 = </w:t>
      </w:r>
      <w:r>
        <w:rPr>
          <w:rFonts w:cstheme="minorHAnsi"/>
          <w:sz w:val="24"/>
          <w:szCs w:val="24"/>
        </w:rPr>
        <w:t>32</w:t>
      </w:r>
      <w:r w:rsidRPr="00063CC2">
        <w:rPr>
          <w:rFonts w:cstheme="minorHAnsi"/>
          <w:sz w:val="24"/>
          <w:szCs w:val="24"/>
        </w:rPr>
        <w:t xml:space="preserve"> ---- Q2=</w:t>
      </w:r>
      <w:r>
        <w:rPr>
          <w:rFonts w:cstheme="minorHAnsi"/>
          <w:sz w:val="24"/>
          <w:szCs w:val="24"/>
        </w:rPr>
        <w:t>4</w:t>
      </w:r>
      <w:r w:rsidRPr="00063CC2">
        <w:rPr>
          <w:rFonts w:cstheme="minorHAnsi"/>
          <w:sz w:val="24"/>
          <w:szCs w:val="24"/>
        </w:rPr>
        <w:t>0 ---- Q3=</w:t>
      </w:r>
      <w:r>
        <w:rPr>
          <w:rFonts w:cstheme="minorHAnsi"/>
          <w:sz w:val="24"/>
          <w:szCs w:val="24"/>
        </w:rPr>
        <w:t>48</w:t>
      </w:r>
    </w:p>
    <w:p w14:paraId="38263DBA" w14:textId="77777777" w:rsidR="00B16355" w:rsidRPr="00063CC2" w:rsidRDefault="00B16355" w:rsidP="00B16355">
      <w:pPr>
        <w:pStyle w:val="a3"/>
        <w:spacing w:after="0" w:line="240" w:lineRule="auto"/>
        <w:ind w:left="0" w:firstLine="644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lastRenderedPageBreak/>
        <w:t xml:space="preserve">α) </w:t>
      </w:r>
      <w:r>
        <w:rPr>
          <w:rFonts w:cstheme="minorHAnsi"/>
          <w:sz w:val="24"/>
          <w:szCs w:val="24"/>
        </w:rPr>
        <w:t>τι πληροφορία παίρνουμε από τον αριθμό 39 παραπάνω</w:t>
      </w:r>
      <w:r w:rsidRPr="00063CC2">
        <w:rPr>
          <w:rFonts w:cstheme="minorHAnsi"/>
          <w:sz w:val="24"/>
          <w:szCs w:val="24"/>
        </w:rPr>
        <w:t>;</w:t>
      </w:r>
    </w:p>
    <w:p w14:paraId="2E1AD3CD" w14:textId="77777777" w:rsidR="00B16355" w:rsidRPr="00063CC2" w:rsidRDefault="00B16355" w:rsidP="00B16355">
      <w:pPr>
        <w:pStyle w:val="a3"/>
        <w:spacing w:after="0" w:line="240" w:lineRule="auto"/>
        <w:ind w:left="644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 xml:space="preserve">β) </w:t>
      </w:r>
      <w:r>
        <w:rPr>
          <w:rFonts w:cstheme="minorHAnsi"/>
          <w:sz w:val="24"/>
          <w:szCs w:val="24"/>
        </w:rPr>
        <w:t>είναι η κατανομή της ουρίας συμμετρική, θετικά ασύμμετρη η αρνητικά ασύμμετρη</w:t>
      </w:r>
      <w:r w:rsidRPr="00063CC2">
        <w:rPr>
          <w:rFonts w:cstheme="minorHAnsi"/>
          <w:sz w:val="24"/>
          <w:szCs w:val="24"/>
        </w:rPr>
        <w:t>;</w:t>
      </w:r>
    </w:p>
    <w:p w14:paraId="563C2109" w14:textId="77777777" w:rsidR="00B16355" w:rsidRDefault="00B16355" w:rsidP="00B16355">
      <w:pPr>
        <w:pStyle w:val="a3"/>
        <w:spacing w:after="0" w:line="240" w:lineRule="auto"/>
        <w:ind w:left="0" w:firstLine="644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 xml:space="preserve">γ) Πόσο ποσοστό των ατόμων είχαν </w:t>
      </w:r>
      <w:r>
        <w:rPr>
          <w:rFonts w:cstheme="minorHAnsi"/>
          <w:sz w:val="24"/>
          <w:szCs w:val="24"/>
        </w:rPr>
        <w:t>ουρία</w:t>
      </w:r>
      <w:r w:rsidRPr="00063CC2">
        <w:rPr>
          <w:rFonts w:cstheme="minorHAnsi"/>
          <w:sz w:val="24"/>
          <w:szCs w:val="24"/>
        </w:rPr>
        <w:t xml:space="preserve"> μεταξύ </w:t>
      </w:r>
      <w:r>
        <w:rPr>
          <w:rFonts w:cstheme="minorHAnsi"/>
          <w:sz w:val="24"/>
          <w:szCs w:val="24"/>
        </w:rPr>
        <w:t>32</w:t>
      </w:r>
      <w:r w:rsidRPr="00063CC2">
        <w:rPr>
          <w:rFonts w:cstheme="minorHAnsi"/>
          <w:sz w:val="24"/>
          <w:szCs w:val="24"/>
        </w:rPr>
        <w:t xml:space="preserve"> και </w:t>
      </w:r>
      <w:r>
        <w:rPr>
          <w:rFonts w:cstheme="minorHAnsi"/>
          <w:sz w:val="24"/>
          <w:szCs w:val="24"/>
        </w:rPr>
        <w:t>48</w:t>
      </w:r>
      <w:r w:rsidRPr="00063CC2">
        <w:rPr>
          <w:rFonts w:cstheme="minorHAnsi"/>
          <w:sz w:val="24"/>
          <w:szCs w:val="24"/>
        </w:rPr>
        <w:t>;</w:t>
      </w:r>
    </w:p>
    <w:p w14:paraId="5BCC2DA2" w14:textId="77777777" w:rsidR="00B16355" w:rsidRDefault="00B16355" w:rsidP="00B16355">
      <w:pPr>
        <w:pStyle w:val="a3"/>
        <w:spacing w:after="0" w:line="240" w:lineRule="auto"/>
        <w:ind w:left="6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δ) Για να συγκρίνουμε τη μέση τιμή της ουρίας ανάμεσα στους 4 διαφορετικούς Νομούς της Θεσσαλίας, ποια στατιστική μέθοδο θα χρησιμοποιήσουμε;</w:t>
      </w:r>
    </w:p>
    <w:p w14:paraId="42FF981D" w14:textId="77777777" w:rsidR="00B16355" w:rsidRPr="00EA6D78" w:rsidRDefault="00B16355" w:rsidP="00B16355">
      <w:pPr>
        <w:pStyle w:val="a3"/>
        <w:rPr>
          <w:rFonts w:cstheme="minorHAnsi"/>
          <w:sz w:val="24"/>
          <w:szCs w:val="24"/>
        </w:rPr>
      </w:pPr>
    </w:p>
    <w:p w14:paraId="627B5877" w14:textId="77777777" w:rsidR="00B16355" w:rsidRPr="00063CC2" w:rsidRDefault="00B16355" w:rsidP="00B16355">
      <w:pPr>
        <w:pStyle w:val="a3"/>
        <w:spacing w:after="0" w:line="240" w:lineRule="auto"/>
        <w:ind w:left="0" w:firstLine="644"/>
        <w:rPr>
          <w:rFonts w:cstheme="minorHAnsi"/>
          <w:sz w:val="24"/>
          <w:szCs w:val="24"/>
        </w:rPr>
      </w:pPr>
    </w:p>
    <w:p w14:paraId="30FDB575" w14:textId="77777777" w:rsidR="003A7F7E" w:rsidRPr="003A7F7E" w:rsidRDefault="003A7F7E" w:rsidP="003A7F7E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A7F7E">
        <w:rPr>
          <w:rFonts w:cstheme="minorHAnsi"/>
          <w:sz w:val="24"/>
          <w:szCs w:val="24"/>
        </w:rPr>
        <w:t>Ποιο από τα ακόλουθα περιγραφικά στατιστικά μας δίνει ένα μέτρο διασποράς σε ένα σύνολο αριθμών;</w:t>
      </w:r>
      <w:r w:rsidRPr="003A7F7E">
        <w:rPr>
          <w:rFonts w:cstheme="minorHAnsi"/>
          <w:sz w:val="24"/>
          <w:szCs w:val="24"/>
        </w:rPr>
        <w:tab/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1"/>
        <w:gridCol w:w="1220"/>
        <w:gridCol w:w="2571"/>
        <w:gridCol w:w="2414"/>
      </w:tblGrid>
      <w:tr w:rsidR="003A7F7E" w:rsidRPr="003A7F7E" w14:paraId="4A558B29" w14:textId="77777777" w:rsidTr="00847BC9">
        <w:trPr>
          <w:jc w:val="center"/>
        </w:trPr>
        <w:tc>
          <w:tcPr>
            <w:tcW w:w="2251" w:type="dxa"/>
            <w:hideMark/>
          </w:tcPr>
          <w:p w14:paraId="10271662" w14:textId="77777777" w:rsidR="003A7F7E" w:rsidRPr="003A7F7E" w:rsidRDefault="003A7F7E" w:rsidP="003A7F7E">
            <w:pPr>
              <w:pStyle w:val="a3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3A7F7E">
              <w:rPr>
                <w:rFonts w:cstheme="minorHAnsi"/>
                <w:sz w:val="24"/>
                <w:szCs w:val="24"/>
              </w:rPr>
              <w:t>Διάμεσος</w:t>
            </w:r>
          </w:p>
        </w:tc>
        <w:tc>
          <w:tcPr>
            <w:tcW w:w="1174" w:type="dxa"/>
            <w:hideMark/>
          </w:tcPr>
          <w:p w14:paraId="46926F04" w14:textId="77777777" w:rsidR="003A7F7E" w:rsidRPr="003A7F7E" w:rsidRDefault="003A7F7E" w:rsidP="003A7F7E">
            <w:pPr>
              <w:pStyle w:val="a3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3A7F7E">
              <w:rPr>
                <w:rFonts w:cstheme="minorHAnsi"/>
                <w:sz w:val="24"/>
                <w:szCs w:val="24"/>
                <w:lang w:val="en-US"/>
              </w:rPr>
              <w:t>Q1</w:t>
            </w:r>
          </w:p>
        </w:tc>
        <w:tc>
          <w:tcPr>
            <w:tcW w:w="2571" w:type="dxa"/>
            <w:hideMark/>
          </w:tcPr>
          <w:p w14:paraId="7AB9B5E1" w14:textId="77777777" w:rsidR="003A7F7E" w:rsidRPr="003A7F7E" w:rsidRDefault="003A7F7E" w:rsidP="003A7F7E">
            <w:pPr>
              <w:pStyle w:val="a3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3A7F7E">
              <w:rPr>
                <w:rFonts w:cstheme="minorHAnsi"/>
                <w:sz w:val="24"/>
                <w:szCs w:val="24"/>
              </w:rPr>
              <w:t>Επικρατούσα τιμή</w:t>
            </w:r>
          </w:p>
        </w:tc>
        <w:tc>
          <w:tcPr>
            <w:tcW w:w="2414" w:type="dxa"/>
            <w:hideMark/>
          </w:tcPr>
          <w:p w14:paraId="4183793E" w14:textId="77777777" w:rsidR="003A7F7E" w:rsidRPr="003A7F7E" w:rsidRDefault="003A7F7E" w:rsidP="003A7F7E">
            <w:pPr>
              <w:pStyle w:val="a3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3A7F7E">
              <w:rPr>
                <w:rFonts w:cstheme="minorHAnsi"/>
                <w:sz w:val="24"/>
                <w:szCs w:val="24"/>
                <w:lang w:val="en-US"/>
              </w:rPr>
              <w:t>CV</w:t>
            </w:r>
          </w:p>
          <w:p w14:paraId="6BCF06C7" w14:textId="77777777" w:rsidR="003A7F7E" w:rsidRPr="003A7F7E" w:rsidRDefault="003A7F7E" w:rsidP="003A7F7E">
            <w:pPr>
              <w:pStyle w:val="a3"/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  <w:p w14:paraId="0043F689" w14:textId="77777777" w:rsidR="003A7F7E" w:rsidRPr="003A7F7E" w:rsidRDefault="003A7F7E" w:rsidP="003A7F7E">
            <w:pPr>
              <w:pStyle w:val="a3"/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EC86FDF" w14:textId="77777777" w:rsidR="003A7F7E" w:rsidRPr="003A7F7E" w:rsidRDefault="003A7F7E" w:rsidP="003A7F7E">
      <w:pPr>
        <w:pStyle w:val="a3"/>
        <w:rPr>
          <w:rFonts w:cstheme="minorHAnsi"/>
          <w:sz w:val="24"/>
          <w:szCs w:val="24"/>
        </w:rPr>
      </w:pPr>
    </w:p>
    <w:p w14:paraId="7A78AD47" w14:textId="77777777" w:rsidR="003A7F7E" w:rsidRPr="003A7F7E" w:rsidRDefault="003A7F7E" w:rsidP="003A7F7E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A7F7E">
        <w:rPr>
          <w:rFonts w:cstheme="minorHAnsi"/>
          <w:sz w:val="24"/>
          <w:szCs w:val="24"/>
        </w:rPr>
        <w:t>Κατατάξτε τις παρακάτω τρείς κατανομές ανάλογα με τη διακύμανση που παρουσιάζουν (από τη μεγαλύτερη στην μικρότερη)</w:t>
      </w:r>
    </w:p>
    <w:p w14:paraId="029C72E2" w14:textId="77777777" w:rsidR="003A7F7E" w:rsidRPr="003A7F7E" w:rsidRDefault="003A7F7E" w:rsidP="003A7F7E">
      <w:pPr>
        <w:pStyle w:val="a3"/>
        <w:rPr>
          <w:rFonts w:cstheme="minorHAnsi"/>
          <w:sz w:val="24"/>
          <w:szCs w:val="24"/>
        </w:rPr>
      </w:pPr>
      <w:r w:rsidRPr="003A7F7E">
        <w:rPr>
          <w:rFonts w:cstheme="minorHAnsi"/>
          <w:sz w:val="24"/>
          <w:szCs w:val="24"/>
        </w:rPr>
        <w:t xml:space="preserve">                   α</w:t>
      </w:r>
      <w:r w:rsidRPr="003A7F7E">
        <w:rPr>
          <w:rFonts w:cstheme="minorHAnsi"/>
          <w:sz w:val="24"/>
          <w:szCs w:val="24"/>
        </w:rPr>
        <w:tab/>
      </w:r>
      <w:r w:rsidRPr="003A7F7E">
        <w:rPr>
          <w:rFonts w:cstheme="minorHAnsi"/>
          <w:sz w:val="24"/>
          <w:szCs w:val="24"/>
        </w:rPr>
        <w:tab/>
      </w:r>
      <w:r w:rsidRPr="003A7F7E">
        <w:rPr>
          <w:rFonts w:cstheme="minorHAnsi"/>
          <w:sz w:val="24"/>
          <w:szCs w:val="24"/>
        </w:rPr>
        <w:tab/>
      </w:r>
      <w:r w:rsidRPr="003A7F7E">
        <w:rPr>
          <w:rFonts w:cstheme="minorHAnsi"/>
          <w:sz w:val="24"/>
          <w:szCs w:val="24"/>
        </w:rPr>
        <w:tab/>
      </w:r>
      <w:r w:rsidRPr="003A7F7E">
        <w:rPr>
          <w:rFonts w:cstheme="minorHAnsi"/>
          <w:sz w:val="24"/>
          <w:szCs w:val="24"/>
        </w:rPr>
        <w:tab/>
        <w:t>β</w:t>
      </w:r>
      <w:r w:rsidRPr="003A7F7E">
        <w:rPr>
          <w:rFonts w:cstheme="minorHAnsi"/>
          <w:sz w:val="24"/>
          <w:szCs w:val="24"/>
        </w:rPr>
        <w:tab/>
      </w:r>
      <w:r w:rsidRPr="003A7F7E">
        <w:rPr>
          <w:rFonts w:cstheme="minorHAnsi"/>
          <w:sz w:val="24"/>
          <w:szCs w:val="24"/>
        </w:rPr>
        <w:tab/>
      </w:r>
      <w:r w:rsidRPr="003A7F7E">
        <w:rPr>
          <w:rFonts w:cstheme="minorHAnsi"/>
          <w:sz w:val="24"/>
          <w:szCs w:val="24"/>
        </w:rPr>
        <w:tab/>
        <w:t xml:space="preserve">       γ</w:t>
      </w:r>
    </w:p>
    <w:p w14:paraId="46F005C4" w14:textId="77777777" w:rsidR="00B16355" w:rsidRDefault="003A7F7E" w:rsidP="003A7F7E">
      <w:pPr>
        <w:pStyle w:val="a3"/>
        <w:rPr>
          <w:rFonts w:cstheme="minorHAnsi"/>
          <w:sz w:val="24"/>
          <w:szCs w:val="24"/>
        </w:rPr>
      </w:pPr>
      <w:r w:rsidRPr="003A7F7E">
        <w:rPr>
          <w:rFonts w:cstheme="minorHAnsi"/>
          <w:noProof/>
          <w:sz w:val="24"/>
          <w:szCs w:val="24"/>
        </w:rPr>
        <w:drawing>
          <wp:inline distT="0" distB="0" distL="0" distR="0" wp14:anchorId="589148D2" wp14:editId="58A391F4">
            <wp:extent cx="1709227" cy="1027430"/>
            <wp:effectExtent l="0" t="0" r="5715" b="127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84" cy="1039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A7F7E">
        <w:rPr>
          <w:rFonts w:cstheme="minorHAnsi"/>
          <w:noProof/>
          <w:sz w:val="24"/>
          <w:szCs w:val="24"/>
        </w:rPr>
        <w:drawing>
          <wp:inline distT="0" distB="0" distL="0" distR="0" wp14:anchorId="16232C8A" wp14:editId="5E705703">
            <wp:extent cx="1742645" cy="1048971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8" cy="106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A7F7E">
        <w:rPr>
          <w:rFonts w:cstheme="minorHAnsi"/>
          <w:noProof/>
          <w:sz w:val="24"/>
          <w:szCs w:val="24"/>
        </w:rPr>
        <w:drawing>
          <wp:inline distT="0" distB="0" distL="0" distR="0" wp14:anchorId="16C706BA" wp14:editId="6C59D1FA">
            <wp:extent cx="1711960" cy="1029073"/>
            <wp:effectExtent l="0" t="0" r="254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079" cy="1052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1A1CDB" w14:textId="77777777" w:rsidR="00B16355" w:rsidRPr="00063CC2" w:rsidRDefault="00B16355" w:rsidP="00B16355">
      <w:pPr>
        <w:pStyle w:val="a3"/>
        <w:rPr>
          <w:rFonts w:cstheme="minorHAnsi"/>
          <w:sz w:val="24"/>
          <w:szCs w:val="24"/>
        </w:rPr>
      </w:pPr>
    </w:p>
    <w:p w14:paraId="61D1B035" w14:textId="77777777" w:rsidR="005C52E7" w:rsidRPr="00063CC2" w:rsidRDefault="005C52E7" w:rsidP="005C52E7">
      <w:pPr>
        <w:rPr>
          <w:rFonts w:cstheme="minorHAnsi"/>
          <w:sz w:val="24"/>
          <w:szCs w:val="24"/>
        </w:rPr>
      </w:pPr>
    </w:p>
    <w:p w14:paraId="4461D95D" w14:textId="77777777" w:rsidR="003A7F7E" w:rsidRPr="003A7F7E" w:rsidRDefault="003A7F7E" w:rsidP="003A7F7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3A7F7E">
        <w:rPr>
          <w:rFonts w:cstheme="minorHAnsi"/>
          <w:sz w:val="24"/>
          <w:szCs w:val="24"/>
        </w:rPr>
        <w:t>Απαντήστε με ΝΑΙ/ΟΧΙ</w:t>
      </w:r>
    </w:p>
    <w:p w14:paraId="78DCB09B" w14:textId="77777777" w:rsidR="003A7F7E" w:rsidRPr="003A7F7E" w:rsidRDefault="003A7F7E" w:rsidP="003A7F7E">
      <w:pPr>
        <w:spacing w:after="0"/>
        <w:rPr>
          <w:rFonts w:cstheme="minorHAnsi"/>
          <w:sz w:val="24"/>
          <w:szCs w:val="24"/>
        </w:rPr>
      </w:pPr>
      <w:r w:rsidRPr="003A7F7E">
        <w:rPr>
          <w:rFonts w:cstheme="minorHAnsi"/>
          <w:sz w:val="24"/>
          <w:szCs w:val="24"/>
        </w:rPr>
        <w:t>α) Η μέθοδος Χ</w:t>
      </w:r>
      <w:r w:rsidRPr="003A7F7E">
        <w:rPr>
          <w:rFonts w:cstheme="minorHAnsi"/>
          <w:sz w:val="24"/>
          <w:szCs w:val="24"/>
          <w:vertAlign w:val="superscript"/>
        </w:rPr>
        <w:t>2</w:t>
      </w:r>
      <w:r w:rsidRPr="003A7F7E">
        <w:rPr>
          <w:rFonts w:cstheme="minorHAnsi"/>
          <w:sz w:val="24"/>
          <w:szCs w:val="24"/>
        </w:rPr>
        <w:t xml:space="preserve"> χρησιμοποιείται για τον έλεγχο της σχέσης ανάμεσα σε 2 ποιοτικά χαρακτηριστικά…………………………..</w:t>
      </w:r>
    </w:p>
    <w:p w14:paraId="457012C2" w14:textId="77777777" w:rsidR="003A7F7E" w:rsidRPr="003A7F7E" w:rsidRDefault="003A7F7E" w:rsidP="003A7F7E">
      <w:pPr>
        <w:spacing w:after="0"/>
        <w:rPr>
          <w:rFonts w:cstheme="minorHAnsi"/>
          <w:sz w:val="24"/>
          <w:szCs w:val="24"/>
        </w:rPr>
      </w:pPr>
      <w:r w:rsidRPr="003A7F7E">
        <w:rPr>
          <w:rFonts w:cstheme="minorHAnsi"/>
          <w:sz w:val="24"/>
          <w:szCs w:val="24"/>
        </w:rPr>
        <w:t>β) το κυκλικό διάγραμμα μπορεί να κατασκευαστεί μόνο σε ποιοτικά χαρακτηριστικά……………………………</w:t>
      </w:r>
    </w:p>
    <w:p w14:paraId="778C7E68" w14:textId="77777777" w:rsidR="003A7F7E" w:rsidRPr="003A7F7E" w:rsidRDefault="003A7F7E" w:rsidP="003A7F7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γ</w:t>
      </w:r>
      <w:r w:rsidRPr="003A7F7E">
        <w:rPr>
          <w:rFonts w:cstheme="minorHAnsi"/>
          <w:sz w:val="24"/>
          <w:szCs w:val="24"/>
        </w:rPr>
        <w:t xml:space="preserve">) το </w:t>
      </w:r>
      <w:r w:rsidRPr="003A7F7E">
        <w:rPr>
          <w:rFonts w:cstheme="minorHAnsi"/>
          <w:sz w:val="24"/>
          <w:szCs w:val="24"/>
          <w:lang w:val="en-US"/>
        </w:rPr>
        <w:t>t</w:t>
      </w:r>
      <w:r w:rsidRPr="003A7F7E">
        <w:rPr>
          <w:rFonts w:cstheme="minorHAnsi"/>
          <w:sz w:val="24"/>
          <w:szCs w:val="24"/>
        </w:rPr>
        <w:t>-</w:t>
      </w:r>
      <w:r w:rsidRPr="003A7F7E">
        <w:rPr>
          <w:rFonts w:cstheme="minorHAnsi"/>
          <w:sz w:val="24"/>
          <w:szCs w:val="24"/>
          <w:lang w:val="en-US"/>
        </w:rPr>
        <w:t>test</w:t>
      </w:r>
      <w:r w:rsidRPr="003A7F7E">
        <w:rPr>
          <w:rFonts w:cstheme="minorHAnsi"/>
          <w:sz w:val="24"/>
          <w:szCs w:val="24"/>
        </w:rPr>
        <w:t xml:space="preserve"> με ανεξάρτητα δείγματα χρειάζεται διπλάσιο αριθμό ατόμων από το </w:t>
      </w:r>
      <w:r w:rsidRPr="003A7F7E">
        <w:rPr>
          <w:rFonts w:cstheme="minorHAnsi"/>
          <w:sz w:val="24"/>
          <w:szCs w:val="24"/>
          <w:lang w:val="en-US"/>
        </w:rPr>
        <w:t>t</w:t>
      </w:r>
      <w:r w:rsidRPr="003A7F7E">
        <w:rPr>
          <w:rFonts w:cstheme="minorHAnsi"/>
          <w:sz w:val="24"/>
          <w:szCs w:val="24"/>
        </w:rPr>
        <w:t>-</w:t>
      </w:r>
      <w:r w:rsidRPr="003A7F7E">
        <w:rPr>
          <w:rFonts w:cstheme="minorHAnsi"/>
          <w:sz w:val="24"/>
          <w:szCs w:val="24"/>
          <w:lang w:val="en-US"/>
        </w:rPr>
        <w:t>test</w:t>
      </w:r>
      <w:r w:rsidRPr="003A7F7E">
        <w:rPr>
          <w:rFonts w:cstheme="minorHAnsi"/>
          <w:sz w:val="24"/>
          <w:szCs w:val="24"/>
        </w:rPr>
        <w:t xml:space="preserve">  ανά ζεύγη…………….</w:t>
      </w:r>
    </w:p>
    <w:p w14:paraId="63DA4521" w14:textId="77777777" w:rsidR="003A7F7E" w:rsidRPr="003A7F7E" w:rsidRDefault="003A7F7E" w:rsidP="003A7F7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δ</w:t>
      </w:r>
      <w:r w:rsidRPr="003A7F7E">
        <w:rPr>
          <w:rFonts w:cstheme="minorHAnsi"/>
          <w:sz w:val="24"/>
          <w:szCs w:val="24"/>
        </w:rPr>
        <w:t>) η επικρατούσα τιμή σε ένα δείγμα είναι πάντα μεγαλύτερη από τη μέση τιμή………</w:t>
      </w:r>
    </w:p>
    <w:p w14:paraId="479AEBD0" w14:textId="77777777" w:rsidR="003A7F7E" w:rsidRPr="003A7F7E" w:rsidRDefault="003A7F7E" w:rsidP="003A7F7E">
      <w:pPr>
        <w:rPr>
          <w:rFonts w:cstheme="minorHAnsi"/>
          <w:sz w:val="24"/>
          <w:szCs w:val="24"/>
        </w:rPr>
      </w:pPr>
    </w:p>
    <w:p w14:paraId="1D5568D3" w14:textId="77777777" w:rsidR="003A7F7E" w:rsidRPr="003A7F7E" w:rsidRDefault="003A7F7E" w:rsidP="003A7F7E">
      <w:pPr>
        <w:rPr>
          <w:rFonts w:cstheme="minorHAnsi"/>
          <w:sz w:val="24"/>
          <w:szCs w:val="24"/>
        </w:rPr>
      </w:pPr>
    </w:p>
    <w:p w14:paraId="70A32D75" w14:textId="77777777" w:rsidR="003A7F7E" w:rsidRPr="003A7F7E" w:rsidRDefault="003A7F7E" w:rsidP="003A7F7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3A7F7E">
        <w:rPr>
          <w:rFonts w:cstheme="minorHAnsi"/>
          <w:sz w:val="24"/>
          <w:szCs w:val="24"/>
        </w:rPr>
        <w:t>Δύο θεραπείες Α και Β για τον διαβήτη, ελέγχθηκαν για την αποτελεσματικότητά τους και τα αποτελέσματα σε κάποιους ασθενείς φαίνονται στον παρακάτω πίνακα</w:t>
      </w:r>
    </w:p>
    <w:tbl>
      <w:tblPr>
        <w:tblW w:w="0" w:type="auto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1145"/>
        <w:gridCol w:w="1146"/>
      </w:tblGrid>
      <w:tr w:rsidR="003A7F7E" w:rsidRPr="003A7F7E" w14:paraId="4FB8F7FD" w14:textId="77777777" w:rsidTr="00847BC9">
        <w:trPr>
          <w:trHeight w:val="402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D44B" w14:textId="77777777" w:rsidR="003A7F7E" w:rsidRPr="003A7F7E" w:rsidRDefault="003A7F7E" w:rsidP="003A7F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42592" w14:textId="77777777" w:rsidR="003A7F7E" w:rsidRPr="003A7F7E" w:rsidRDefault="003A7F7E" w:rsidP="003A7F7E">
            <w:pPr>
              <w:rPr>
                <w:rFonts w:cstheme="minorHAnsi"/>
                <w:sz w:val="24"/>
                <w:szCs w:val="24"/>
              </w:rPr>
            </w:pPr>
            <w:r w:rsidRPr="003A7F7E">
              <w:rPr>
                <w:rFonts w:cstheme="minorHAnsi"/>
                <w:sz w:val="24"/>
                <w:szCs w:val="24"/>
              </w:rPr>
              <w:t>Α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25A8F" w14:textId="77777777" w:rsidR="003A7F7E" w:rsidRPr="003A7F7E" w:rsidRDefault="003A7F7E" w:rsidP="003A7F7E">
            <w:pPr>
              <w:rPr>
                <w:rFonts w:cstheme="minorHAnsi"/>
                <w:sz w:val="24"/>
                <w:szCs w:val="24"/>
              </w:rPr>
            </w:pPr>
            <w:r w:rsidRPr="003A7F7E">
              <w:rPr>
                <w:rFonts w:cstheme="minorHAnsi"/>
                <w:sz w:val="24"/>
                <w:szCs w:val="24"/>
              </w:rPr>
              <w:t>Β</w:t>
            </w:r>
          </w:p>
        </w:tc>
      </w:tr>
      <w:tr w:rsidR="003A7F7E" w:rsidRPr="003A7F7E" w14:paraId="120451C2" w14:textId="77777777" w:rsidTr="00847BC9"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E8F2A" w14:textId="77777777" w:rsidR="003A7F7E" w:rsidRPr="003A7F7E" w:rsidRDefault="003A7F7E" w:rsidP="003A7F7E">
            <w:pPr>
              <w:rPr>
                <w:rFonts w:cstheme="minorHAnsi"/>
                <w:sz w:val="24"/>
                <w:szCs w:val="24"/>
              </w:rPr>
            </w:pPr>
            <w:r w:rsidRPr="003A7F7E">
              <w:rPr>
                <w:rFonts w:cstheme="minorHAnsi"/>
                <w:sz w:val="24"/>
                <w:szCs w:val="24"/>
              </w:rPr>
              <w:t>Καλυτέρευσαν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6E119" w14:textId="77777777" w:rsidR="003A7F7E" w:rsidRPr="003A7F7E" w:rsidRDefault="003A7F7E" w:rsidP="003A7F7E">
            <w:pPr>
              <w:rPr>
                <w:rFonts w:cstheme="minorHAnsi"/>
                <w:sz w:val="24"/>
                <w:szCs w:val="24"/>
              </w:rPr>
            </w:pPr>
            <w:r w:rsidRPr="003A7F7E">
              <w:rPr>
                <w:rFonts w:cstheme="minorHAnsi"/>
                <w:sz w:val="24"/>
                <w:szCs w:val="24"/>
              </w:rPr>
              <w:t>71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667AD" w14:textId="77777777" w:rsidR="003A7F7E" w:rsidRPr="003A7F7E" w:rsidRDefault="003A7F7E" w:rsidP="003A7F7E">
            <w:pPr>
              <w:rPr>
                <w:rFonts w:cstheme="minorHAnsi"/>
                <w:sz w:val="24"/>
                <w:szCs w:val="24"/>
              </w:rPr>
            </w:pPr>
            <w:r w:rsidRPr="003A7F7E">
              <w:rPr>
                <w:rFonts w:cstheme="minorHAnsi"/>
                <w:sz w:val="24"/>
                <w:szCs w:val="24"/>
              </w:rPr>
              <w:t>38</w:t>
            </w:r>
          </w:p>
        </w:tc>
      </w:tr>
      <w:tr w:rsidR="003A7F7E" w:rsidRPr="003A7F7E" w14:paraId="2BF31198" w14:textId="77777777" w:rsidTr="00847BC9"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14755" w14:textId="77777777" w:rsidR="003A7F7E" w:rsidRPr="003A7F7E" w:rsidRDefault="003A7F7E" w:rsidP="003A7F7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A7F7E">
              <w:rPr>
                <w:rFonts w:cstheme="minorHAnsi"/>
                <w:sz w:val="24"/>
                <w:szCs w:val="24"/>
              </w:rPr>
              <w:t>Εμειναν</w:t>
            </w:r>
            <w:proofErr w:type="spellEnd"/>
            <w:r w:rsidRPr="003A7F7E">
              <w:rPr>
                <w:rFonts w:cstheme="minorHAnsi"/>
                <w:sz w:val="24"/>
                <w:szCs w:val="24"/>
              </w:rPr>
              <w:t xml:space="preserve"> στάσιμοι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A6922" w14:textId="77777777" w:rsidR="003A7F7E" w:rsidRPr="003A7F7E" w:rsidRDefault="003A7F7E" w:rsidP="003A7F7E">
            <w:pPr>
              <w:rPr>
                <w:rFonts w:cstheme="minorHAnsi"/>
                <w:sz w:val="24"/>
                <w:szCs w:val="24"/>
              </w:rPr>
            </w:pPr>
            <w:r w:rsidRPr="003A7F7E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034B7" w14:textId="77777777" w:rsidR="003A7F7E" w:rsidRPr="003A7F7E" w:rsidRDefault="003A7F7E" w:rsidP="003A7F7E">
            <w:pPr>
              <w:rPr>
                <w:rFonts w:cstheme="minorHAnsi"/>
                <w:sz w:val="24"/>
                <w:szCs w:val="24"/>
              </w:rPr>
            </w:pPr>
            <w:r w:rsidRPr="003A7F7E">
              <w:rPr>
                <w:rFonts w:cstheme="minorHAnsi"/>
                <w:sz w:val="24"/>
                <w:szCs w:val="24"/>
              </w:rPr>
              <w:t>18</w:t>
            </w:r>
          </w:p>
        </w:tc>
      </w:tr>
      <w:tr w:rsidR="003A7F7E" w:rsidRPr="003A7F7E" w14:paraId="6FCB39DF" w14:textId="77777777" w:rsidTr="00847BC9"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6C824" w14:textId="77777777" w:rsidR="003A7F7E" w:rsidRPr="003A7F7E" w:rsidRDefault="003A7F7E" w:rsidP="003A7F7E">
            <w:pPr>
              <w:rPr>
                <w:rFonts w:cstheme="minorHAnsi"/>
                <w:sz w:val="24"/>
                <w:szCs w:val="24"/>
              </w:rPr>
            </w:pPr>
            <w:r w:rsidRPr="003A7F7E">
              <w:rPr>
                <w:rFonts w:cstheme="minorHAnsi"/>
                <w:sz w:val="24"/>
                <w:szCs w:val="24"/>
              </w:rPr>
              <w:lastRenderedPageBreak/>
              <w:t>Χειροτέρευσαν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8D156" w14:textId="77777777" w:rsidR="003A7F7E" w:rsidRPr="003A7F7E" w:rsidRDefault="003A7F7E" w:rsidP="003A7F7E">
            <w:pPr>
              <w:rPr>
                <w:rFonts w:cstheme="minorHAnsi"/>
                <w:sz w:val="24"/>
                <w:szCs w:val="24"/>
              </w:rPr>
            </w:pPr>
            <w:r w:rsidRPr="003A7F7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3BC4A" w14:textId="77777777" w:rsidR="003A7F7E" w:rsidRPr="003A7F7E" w:rsidRDefault="003A7F7E" w:rsidP="003A7F7E">
            <w:pPr>
              <w:rPr>
                <w:rFonts w:cstheme="minorHAnsi"/>
                <w:sz w:val="24"/>
                <w:szCs w:val="24"/>
              </w:rPr>
            </w:pPr>
            <w:r w:rsidRPr="003A7F7E">
              <w:rPr>
                <w:rFonts w:cstheme="minorHAnsi"/>
                <w:sz w:val="24"/>
                <w:szCs w:val="24"/>
              </w:rPr>
              <w:t>9</w:t>
            </w:r>
          </w:p>
        </w:tc>
      </w:tr>
    </w:tbl>
    <w:p w14:paraId="62781BCB" w14:textId="77777777" w:rsidR="003A7F7E" w:rsidRPr="003A7F7E" w:rsidRDefault="003A7F7E" w:rsidP="003A7F7E">
      <w:pPr>
        <w:rPr>
          <w:rFonts w:cstheme="minorHAnsi"/>
          <w:sz w:val="24"/>
          <w:szCs w:val="24"/>
        </w:rPr>
      </w:pPr>
      <w:r w:rsidRPr="003A7F7E">
        <w:rPr>
          <w:rFonts w:cstheme="minorHAnsi"/>
          <w:sz w:val="24"/>
          <w:szCs w:val="24"/>
        </w:rPr>
        <w:t>Ο ερευνητής στη συνέχεια ανέφερε p=0,012. Ποια είναι η κατάλληλη στατιστική διαδικασία (τεστ) που χρησιμοποίησε ο ερευνητής και τι συμπέρασμα έβγαλε για τις δύο θεραπείες;</w:t>
      </w:r>
    </w:p>
    <w:p w14:paraId="34CF1749" w14:textId="77777777" w:rsidR="005C52E7" w:rsidRPr="00063CC2" w:rsidRDefault="005C52E7" w:rsidP="005C52E7">
      <w:pPr>
        <w:rPr>
          <w:rFonts w:cstheme="minorHAnsi"/>
          <w:sz w:val="24"/>
          <w:szCs w:val="24"/>
        </w:rPr>
      </w:pPr>
    </w:p>
    <w:p w14:paraId="07BD0B83" w14:textId="77777777" w:rsidR="003A7F7E" w:rsidRPr="003A7F7E" w:rsidRDefault="003A7F7E" w:rsidP="003A7F7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3A7F7E">
        <w:rPr>
          <w:rFonts w:cstheme="minorHAnsi"/>
          <w:sz w:val="24"/>
          <w:szCs w:val="24"/>
        </w:rPr>
        <w:t xml:space="preserve">Για να μελετήσει τη σχέση χοληστερίνης με το ζάχαρο σε κάποιους ασθενείς, κάποιος ερευνητής υπολόγισε τον συντελεστή συσχέτισης του </w:t>
      </w:r>
      <w:r w:rsidRPr="003A7F7E">
        <w:rPr>
          <w:rFonts w:cstheme="minorHAnsi"/>
          <w:sz w:val="24"/>
          <w:szCs w:val="24"/>
          <w:lang w:val="en-US"/>
        </w:rPr>
        <w:t>Pearson</w:t>
      </w:r>
      <w:r w:rsidRPr="003A7F7E">
        <w:rPr>
          <w:rFonts w:cstheme="minorHAnsi"/>
          <w:sz w:val="24"/>
          <w:szCs w:val="24"/>
        </w:rPr>
        <w:t xml:space="preserve"> και βρήκε </w:t>
      </w:r>
      <w:r w:rsidRPr="003A7F7E">
        <w:rPr>
          <w:rFonts w:cstheme="minorHAnsi"/>
          <w:sz w:val="24"/>
          <w:szCs w:val="24"/>
          <w:lang w:val="en-US"/>
        </w:rPr>
        <w:t>r</w:t>
      </w:r>
      <w:r w:rsidRPr="003A7F7E">
        <w:rPr>
          <w:rFonts w:cstheme="minorHAnsi"/>
          <w:sz w:val="24"/>
          <w:szCs w:val="24"/>
        </w:rPr>
        <w:t>=0,23. Ανέφερε ότι το συμπέρασμα του ήταν στατιστικά μη σημαντικό; Τι θα μπορούσε να κάνει για να έχει πιθανότητες να βγάλει σημαντικό αποτέλεσμα</w:t>
      </w:r>
    </w:p>
    <w:p w14:paraId="7A6F58B5" w14:textId="77777777" w:rsidR="003A7F7E" w:rsidRPr="003A7F7E" w:rsidRDefault="003A7F7E" w:rsidP="003A7F7E">
      <w:pPr>
        <w:spacing w:after="0"/>
        <w:rPr>
          <w:rFonts w:cstheme="minorHAnsi"/>
          <w:sz w:val="24"/>
          <w:szCs w:val="24"/>
        </w:rPr>
      </w:pPr>
      <w:r w:rsidRPr="003A7F7E">
        <w:rPr>
          <w:rFonts w:cstheme="minorHAnsi"/>
          <w:sz w:val="24"/>
          <w:szCs w:val="24"/>
        </w:rPr>
        <w:t>α) να επαναλάβει το πείραμα με άλλους ασθενείς</w:t>
      </w:r>
      <w:r w:rsidRPr="003A7F7E">
        <w:rPr>
          <w:rFonts w:cstheme="minorHAnsi"/>
          <w:sz w:val="24"/>
          <w:szCs w:val="24"/>
        </w:rPr>
        <w:tab/>
      </w:r>
    </w:p>
    <w:p w14:paraId="1CAB19D5" w14:textId="77777777" w:rsidR="003A7F7E" w:rsidRPr="003A7F7E" w:rsidRDefault="003A7F7E" w:rsidP="003A7F7E">
      <w:pPr>
        <w:spacing w:after="0"/>
        <w:rPr>
          <w:rFonts w:cstheme="minorHAnsi"/>
          <w:sz w:val="24"/>
          <w:szCs w:val="24"/>
        </w:rPr>
      </w:pPr>
      <w:r w:rsidRPr="003A7F7E">
        <w:rPr>
          <w:rFonts w:cstheme="minorHAnsi"/>
          <w:sz w:val="24"/>
          <w:szCs w:val="24"/>
        </w:rPr>
        <w:t>β) να βρει μικρότερες διακυμάνσεις</w:t>
      </w:r>
    </w:p>
    <w:p w14:paraId="6B0AC071" w14:textId="77777777" w:rsidR="003A7F7E" w:rsidRPr="003A7F7E" w:rsidRDefault="003A7F7E" w:rsidP="003A7F7E">
      <w:pPr>
        <w:spacing w:after="0"/>
        <w:rPr>
          <w:rFonts w:cstheme="minorHAnsi"/>
          <w:sz w:val="24"/>
          <w:szCs w:val="24"/>
        </w:rPr>
      </w:pPr>
      <w:r w:rsidRPr="003A7F7E">
        <w:rPr>
          <w:rFonts w:cstheme="minorHAnsi"/>
          <w:sz w:val="24"/>
          <w:szCs w:val="24"/>
        </w:rPr>
        <w:t xml:space="preserve"> γ) να πάρει μεγαλύτερο δείγμα</w:t>
      </w:r>
    </w:p>
    <w:p w14:paraId="16859482" w14:textId="77777777" w:rsidR="003A7F7E" w:rsidRPr="003A7F7E" w:rsidRDefault="003A7F7E" w:rsidP="003A7F7E">
      <w:pPr>
        <w:spacing w:after="0"/>
        <w:rPr>
          <w:rFonts w:cstheme="minorHAnsi"/>
          <w:sz w:val="24"/>
          <w:szCs w:val="24"/>
        </w:rPr>
      </w:pPr>
      <w:r w:rsidRPr="003A7F7E">
        <w:rPr>
          <w:rFonts w:cstheme="minorHAnsi"/>
          <w:sz w:val="24"/>
          <w:szCs w:val="24"/>
        </w:rPr>
        <w:t xml:space="preserve"> δ) να χρησιμοποιήσει συσχέτιση </w:t>
      </w:r>
      <w:r w:rsidRPr="003A7F7E">
        <w:rPr>
          <w:rFonts w:cstheme="minorHAnsi"/>
          <w:sz w:val="24"/>
          <w:szCs w:val="24"/>
          <w:lang w:val="en-US"/>
        </w:rPr>
        <w:t>Spearman</w:t>
      </w:r>
      <w:r w:rsidRPr="003A7F7E">
        <w:rPr>
          <w:rFonts w:cstheme="minorHAnsi"/>
          <w:sz w:val="24"/>
          <w:szCs w:val="24"/>
        </w:rPr>
        <w:tab/>
      </w:r>
      <w:r w:rsidRPr="003A7F7E">
        <w:rPr>
          <w:rFonts w:cstheme="minorHAnsi"/>
          <w:sz w:val="24"/>
          <w:szCs w:val="24"/>
        </w:rPr>
        <w:tab/>
      </w:r>
    </w:p>
    <w:p w14:paraId="1D9EF09B" w14:textId="77777777" w:rsidR="003A7F7E" w:rsidRPr="003A7F7E" w:rsidRDefault="003A7F7E" w:rsidP="003A7F7E">
      <w:pPr>
        <w:spacing w:after="0"/>
        <w:rPr>
          <w:rFonts w:cstheme="minorHAnsi"/>
          <w:sz w:val="24"/>
          <w:szCs w:val="24"/>
        </w:rPr>
      </w:pPr>
      <w:r w:rsidRPr="003A7F7E">
        <w:rPr>
          <w:rFonts w:cstheme="minorHAnsi"/>
          <w:sz w:val="24"/>
          <w:szCs w:val="24"/>
        </w:rPr>
        <w:t xml:space="preserve"> ε) τίποτα από τα παραπάνω</w:t>
      </w:r>
    </w:p>
    <w:p w14:paraId="758138AE" w14:textId="77777777" w:rsidR="003A7F7E" w:rsidRPr="003A7F7E" w:rsidRDefault="003A7F7E" w:rsidP="003A7F7E">
      <w:pPr>
        <w:rPr>
          <w:rFonts w:cstheme="minorHAnsi"/>
          <w:sz w:val="24"/>
          <w:szCs w:val="24"/>
        </w:rPr>
      </w:pPr>
    </w:p>
    <w:p w14:paraId="79686B43" w14:textId="77777777" w:rsidR="003A7F7E" w:rsidRPr="003A7F7E" w:rsidRDefault="003A7F7E" w:rsidP="003A7F7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3A7F7E">
        <w:rPr>
          <w:rFonts w:cstheme="minorHAnsi"/>
          <w:sz w:val="24"/>
          <w:szCs w:val="24"/>
        </w:rPr>
        <w:t xml:space="preserve">Για να συγκρίνει κάποια μέτρηση (π.χ. το ζάχαρο) ανάμεσα σε ασθενείς και υγιείς, ένας ερευνητής χρησιμοποίησε το </w:t>
      </w:r>
      <w:r w:rsidRPr="003A7F7E">
        <w:rPr>
          <w:rFonts w:cstheme="minorHAnsi"/>
          <w:sz w:val="24"/>
          <w:szCs w:val="24"/>
          <w:lang w:val="en-US"/>
        </w:rPr>
        <w:t>t</w:t>
      </w:r>
      <w:r w:rsidRPr="003A7F7E">
        <w:rPr>
          <w:rFonts w:cstheme="minorHAnsi"/>
          <w:sz w:val="24"/>
          <w:szCs w:val="24"/>
        </w:rPr>
        <w:t>-</w:t>
      </w:r>
      <w:r w:rsidRPr="003A7F7E">
        <w:rPr>
          <w:rFonts w:cstheme="minorHAnsi"/>
          <w:sz w:val="24"/>
          <w:szCs w:val="24"/>
          <w:lang w:val="en-US"/>
        </w:rPr>
        <w:t>test</w:t>
      </w:r>
      <w:r w:rsidRPr="003A7F7E">
        <w:rPr>
          <w:rFonts w:cstheme="minorHAnsi"/>
          <w:sz w:val="24"/>
          <w:szCs w:val="24"/>
        </w:rPr>
        <w:t xml:space="preserve"> και βρήκε </w:t>
      </w:r>
      <w:r w:rsidRPr="003A7F7E">
        <w:rPr>
          <w:rFonts w:cstheme="minorHAnsi"/>
          <w:sz w:val="24"/>
          <w:szCs w:val="24"/>
          <w:lang w:val="en-US"/>
        </w:rPr>
        <w:t>t</w:t>
      </w:r>
      <w:r w:rsidRPr="003A7F7E">
        <w:rPr>
          <w:rFonts w:cstheme="minorHAnsi"/>
          <w:sz w:val="24"/>
          <w:szCs w:val="24"/>
        </w:rPr>
        <w:t xml:space="preserve">=2,7 και </w:t>
      </w:r>
      <w:r w:rsidRPr="003A7F7E">
        <w:rPr>
          <w:rFonts w:cstheme="minorHAnsi"/>
          <w:sz w:val="24"/>
          <w:szCs w:val="24"/>
          <w:lang w:val="en-US"/>
        </w:rPr>
        <w:t>p</w:t>
      </w:r>
      <w:r w:rsidRPr="003A7F7E">
        <w:rPr>
          <w:rFonts w:cstheme="minorHAnsi"/>
          <w:sz w:val="24"/>
          <w:szCs w:val="24"/>
        </w:rPr>
        <w:t xml:space="preserve">=0,0075. Στη συνέχεια χρησιμοποιώντας το ίδιο δείγμα ατόμων, σύγκρινε μια άλλη μέτρηση (π.χ. την ουρία) και βρήκε </w:t>
      </w:r>
      <w:r w:rsidRPr="003A7F7E">
        <w:rPr>
          <w:rFonts w:cstheme="minorHAnsi"/>
          <w:sz w:val="24"/>
          <w:szCs w:val="24"/>
          <w:lang w:val="en-US"/>
        </w:rPr>
        <w:t>t</w:t>
      </w:r>
      <w:r w:rsidRPr="003A7F7E">
        <w:rPr>
          <w:rFonts w:cstheme="minorHAnsi"/>
          <w:sz w:val="24"/>
          <w:szCs w:val="24"/>
        </w:rPr>
        <w:t xml:space="preserve">=4,3, αλλά δεν έγραψε το </w:t>
      </w:r>
      <w:r w:rsidRPr="003A7F7E">
        <w:rPr>
          <w:rFonts w:cstheme="minorHAnsi"/>
          <w:sz w:val="24"/>
          <w:szCs w:val="24"/>
          <w:lang w:val="en-US"/>
        </w:rPr>
        <w:t>p</w:t>
      </w:r>
      <w:r w:rsidRPr="003A7F7E">
        <w:rPr>
          <w:rFonts w:cstheme="minorHAnsi"/>
          <w:sz w:val="24"/>
          <w:szCs w:val="24"/>
        </w:rPr>
        <w:t>. Βρήκε:</w:t>
      </w:r>
    </w:p>
    <w:p w14:paraId="35E7D384" w14:textId="77777777" w:rsidR="003A7F7E" w:rsidRPr="003A7F7E" w:rsidRDefault="003A7F7E" w:rsidP="003A7F7E">
      <w:pPr>
        <w:spacing w:after="0"/>
        <w:rPr>
          <w:rFonts w:cstheme="minorHAnsi"/>
          <w:sz w:val="24"/>
          <w:szCs w:val="24"/>
        </w:rPr>
      </w:pPr>
      <w:r w:rsidRPr="003A7F7E">
        <w:rPr>
          <w:rFonts w:cstheme="minorHAnsi"/>
          <w:sz w:val="24"/>
          <w:szCs w:val="24"/>
        </w:rPr>
        <w:t xml:space="preserve">α) μεγαλύτερο </w:t>
      </w:r>
      <w:r w:rsidRPr="003A7F7E">
        <w:rPr>
          <w:rFonts w:cstheme="minorHAnsi"/>
          <w:sz w:val="24"/>
          <w:szCs w:val="24"/>
          <w:lang w:val="en-US"/>
        </w:rPr>
        <w:t>p</w:t>
      </w:r>
      <w:r w:rsidRPr="003A7F7E">
        <w:rPr>
          <w:rFonts w:cstheme="minorHAnsi"/>
          <w:sz w:val="24"/>
          <w:szCs w:val="24"/>
        </w:rPr>
        <w:t xml:space="preserve">  </w:t>
      </w:r>
    </w:p>
    <w:p w14:paraId="19AA3144" w14:textId="77777777" w:rsidR="003A7F7E" w:rsidRPr="003A7F7E" w:rsidRDefault="003A7F7E" w:rsidP="003A7F7E">
      <w:pPr>
        <w:spacing w:after="0"/>
        <w:rPr>
          <w:rFonts w:cstheme="minorHAnsi"/>
          <w:sz w:val="24"/>
          <w:szCs w:val="24"/>
        </w:rPr>
      </w:pPr>
      <w:r w:rsidRPr="003A7F7E">
        <w:rPr>
          <w:rFonts w:cstheme="minorHAnsi"/>
          <w:sz w:val="24"/>
          <w:szCs w:val="24"/>
        </w:rPr>
        <w:t xml:space="preserve">β)  μικρότερο </w:t>
      </w:r>
      <w:r w:rsidRPr="003A7F7E">
        <w:rPr>
          <w:rFonts w:cstheme="minorHAnsi"/>
          <w:sz w:val="24"/>
          <w:szCs w:val="24"/>
          <w:lang w:val="en-US"/>
        </w:rPr>
        <w:t>p</w:t>
      </w:r>
    </w:p>
    <w:p w14:paraId="3130CE07" w14:textId="77777777" w:rsidR="003A7F7E" w:rsidRPr="003A7F7E" w:rsidRDefault="003A7F7E" w:rsidP="003A7F7E">
      <w:pPr>
        <w:spacing w:after="0"/>
        <w:rPr>
          <w:rFonts w:cstheme="minorHAnsi"/>
          <w:sz w:val="24"/>
          <w:szCs w:val="24"/>
        </w:rPr>
      </w:pPr>
      <w:r w:rsidRPr="003A7F7E">
        <w:rPr>
          <w:rFonts w:cstheme="minorHAnsi"/>
          <w:sz w:val="24"/>
          <w:szCs w:val="24"/>
        </w:rPr>
        <w:t xml:space="preserve">γ) περίπου το ίδιο </w:t>
      </w:r>
      <w:r w:rsidRPr="003A7F7E">
        <w:rPr>
          <w:rFonts w:cstheme="minorHAnsi"/>
          <w:sz w:val="24"/>
          <w:szCs w:val="24"/>
          <w:lang w:val="en-US"/>
        </w:rPr>
        <w:t>p</w:t>
      </w:r>
      <w:r w:rsidRPr="003A7F7E">
        <w:rPr>
          <w:rFonts w:cstheme="minorHAnsi"/>
          <w:sz w:val="24"/>
          <w:szCs w:val="24"/>
        </w:rPr>
        <w:t xml:space="preserve">   </w:t>
      </w:r>
    </w:p>
    <w:p w14:paraId="385CB198" w14:textId="77777777" w:rsidR="003A7F7E" w:rsidRDefault="003A7F7E" w:rsidP="003A7F7E">
      <w:pPr>
        <w:spacing w:after="0"/>
        <w:rPr>
          <w:rFonts w:cstheme="minorHAnsi"/>
          <w:sz w:val="24"/>
          <w:szCs w:val="24"/>
        </w:rPr>
      </w:pPr>
      <w:r w:rsidRPr="003A7F7E">
        <w:rPr>
          <w:rFonts w:cstheme="minorHAnsi"/>
          <w:sz w:val="24"/>
          <w:szCs w:val="24"/>
        </w:rPr>
        <w:t>δ) χρειαζόμαστε επιπλέον στοιχεία για να απαντήσουμε</w:t>
      </w:r>
    </w:p>
    <w:p w14:paraId="5715DFE5" w14:textId="77777777" w:rsidR="003A7F7E" w:rsidRDefault="003A7F7E" w:rsidP="003A7F7E">
      <w:pPr>
        <w:spacing w:after="0"/>
        <w:rPr>
          <w:rFonts w:cstheme="minorHAnsi"/>
          <w:sz w:val="24"/>
          <w:szCs w:val="24"/>
        </w:rPr>
      </w:pPr>
    </w:p>
    <w:p w14:paraId="7D3B3F8F" w14:textId="77777777" w:rsidR="003A7F7E" w:rsidRPr="003A7F7E" w:rsidRDefault="003A7F7E" w:rsidP="003A7F7E">
      <w:pPr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3A7F7E">
        <w:rPr>
          <w:rFonts w:cstheme="minorHAnsi"/>
          <w:sz w:val="24"/>
          <w:szCs w:val="24"/>
        </w:rPr>
        <w:t xml:space="preserve">Για τη σύγκριση μέσων τιμών της  LDH </w:t>
      </w:r>
      <w:proofErr w:type="spellStart"/>
      <w:r w:rsidRPr="003A7F7E">
        <w:rPr>
          <w:rFonts w:cstheme="minorHAnsi"/>
          <w:sz w:val="24"/>
          <w:szCs w:val="24"/>
        </w:rPr>
        <w:t>πρίν</w:t>
      </w:r>
      <w:proofErr w:type="spellEnd"/>
      <w:r w:rsidRPr="003A7F7E">
        <w:rPr>
          <w:rFonts w:cstheme="minorHAnsi"/>
          <w:sz w:val="24"/>
          <w:szCs w:val="24"/>
        </w:rPr>
        <w:t xml:space="preserve"> και 6 μήνες μετά τη χορήγηση φαρμάκου</w:t>
      </w:r>
      <w:r>
        <w:rPr>
          <w:rFonts w:cstheme="minorHAnsi"/>
          <w:sz w:val="24"/>
          <w:szCs w:val="24"/>
        </w:rPr>
        <w:t xml:space="preserve"> σε 200 ασθενείς</w:t>
      </w:r>
      <w:r w:rsidRPr="003A7F7E">
        <w:rPr>
          <w:rFonts w:cstheme="minorHAnsi"/>
          <w:sz w:val="24"/>
          <w:szCs w:val="24"/>
        </w:rPr>
        <w:t xml:space="preserve">, σε μια εργασία παρουσιάστηκε ο πίνακας: </w:t>
      </w:r>
    </w:p>
    <w:tbl>
      <w:tblPr>
        <w:tblStyle w:val="a4"/>
        <w:tblW w:w="0" w:type="auto"/>
        <w:tblInd w:w="983" w:type="dxa"/>
        <w:tblLook w:val="04A0" w:firstRow="1" w:lastRow="0" w:firstColumn="1" w:lastColumn="0" w:noHBand="0" w:noVBand="1"/>
      </w:tblPr>
      <w:tblGrid>
        <w:gridCol w:w="2386"/>
        <w:gridCol w:w="1559"/>
        <w:gridCol w:w="2126"/>
      </w:tblGrid>
      <w:tr w:rsidR="003A7F7E" w:rsidRPr="003A7F7E" w14:paraId="412EF793" w14:textId="77777777" w:rsidTr="00847BC9">
        <w:tc>
          <w:tcPr>
            <w:tcW w:w="2386" w:type="dxa"/>
          </w:tcPr>
          <w:p w14:paraId="65025C50" w14:textId="77777777" w:rsidR="003A7F7E" w:rsidRPr="003A7F7E" w:rsidRDefault="003A7F7E" w:rsidP="003A7F7E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9C6392" w14:textId="77777777" w:rsidR="003A7F7E" w:rsidRPr="003A7F7E" w:rsidRDefault="003A7F7E" w:rsidP="003A7F7E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A7F7E">
              <w:rPr>
                <w:rFonts w:cstheme="minorHAnsi"/>
                <w:sz w:val="24"/>
                <w:szCs w:val="24"/>
              </w:rPr>
              <w:t>Μέσες Τιμές</w:t>
            </w:r>
          </w:p>
        </w:tc>
        <w:tc>
          <w:tcPr>
            <w:tcW w:w="2126" w:type="dxa"/>
          </w:tcPr>
          <w:p w14:paraId="58A4B134" w14:textId="77777777" w:rsidR="003A7F7E" w:rsidRPr="003A7F7E" w:rsidRDefault="003A7F7E" w:rsidP="003A7F7E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A7F7E">
              <w:rPr>
                <w:rFonts w:cstheme="minorHAnsi"/>
                <w:sz w:val="24"/>
                <w:szCs w:val="24"/>
              </w:rPr>
              <w:t>Τυπ. Αποκλίσεις</w:t>
            </w:r>
          </w:p>
        </w:tc>
      </w:tr>
      <w:tr w:rsidR="003A7F7E" w:rsidRPr="003A7F7E" w14:paraId="5CCB8425" w14:textId="77777777" w:rsidTr="00847BC9">
        <w:tc>
          <w:tcPr>
            <w:tcW w:w="2386" w:type="dxa"/>
          </w:tcPr>
          <w:p w14:paraId="41DC9A85" w14:textId="77777777" w:rsidR="003A7F7E" w:rsidRPr="003A7F7E" w:rsidRDefault="003A7F7E" w:rsidP="003A7F7E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A7F7E">
              <w:rPr>
                <w:rFonts w:cstheme="minorHAnsi"/>
                <w:sz w:val="24"/>
                <w:szCs w:val="24"/>
              </w:rPr>
              <w:t>Πριν το φάρμακο</w:t>
            </w:r>
          </w:p>
        </w:tc>
        <w:tc>
          <w:tcPr>
            <w:tcW w:w="1559" w:type="dxa"/>
          </w:tcPr>
          <w:p w14:paraId="4720AB2B" w14:textId="77777777" w:rsidR="003A7F7E" w:rsidRPr="003A7F7E" w:rsidRDefault="003A7F7E" w:rsidP="003A7F7E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A7F7E">
              <w:rPr>
                <w:rFonts w:cstheme="minorHAnsi"/>
                <w:sz w:val="24"/>
                <w:szCs w:val="24"/>
              </w:rPr>
              <w:t>266    U/L</w:t>
            </w:r>
          </w:p>
        </w:tc>
        <w:tc>
          <w:tcPr>
            <w:tcW w:w="2126" w:type="dxa"/>
          </w:tcPr>
          <w:p w14:paraId="4B537C11" w14:textId="77777777" w:rsidR="003A7F7E" w:rsidRPr="003A7F7E" w:rsidRDefault="003A7F7E" w:rsidP="003A7F7E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A7F7E">
              <w:rPr>
                <w:rFonts w:cstheme="minorHAnsi"/>
                <w:sz w:val="24"/>
                <w:szCs w:val="24"/>
              </w:rPr>
              <w:t>36   U/L</w:t>
            </w:r>
          </w:p>
        </w:tc>
      </w:tr>
      <w:tr w:rsidR="003A7F7E" w:rsidRPr="003A7F7E" w14:paraId="23D79743" w14:textId="77777777" w:rsidTr="00847BC9">
        <w:tc>
          <w:tcPr>
            <w:tcW w:w="2386" w:type="dxa"/>
          </w:tcPr>
          <w:p w14:paraId="069975D5" w14:textId="77777777" w:rsidR="003A7F7E" w:rsidRPr="003A7F7E" w:rsidRDefault="003A7F7E" w:rsidP="003A7F7E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A7F7E">
              <w:rPr>
                <w:rFonts w:cstheme="minorHAnsi"/>
                <w:sz w:val="24"/>
                <w:szCs w:val="24"/>
              </w:rPr>
              <w:t>Μετά το φάρμακο</w:t>
            </w:r>
          </w:p>
        </w:tc>
        <w:tc>
          <w:tcPr>
            <w:tcW w:w="1559" w:type="dxa"/>
          </w:tcPr>
          <w:p w14:paraId="484A1F8E" w14:textId="77777777" w:rsidR="003A7F7E" w:rsidRPr="003A7F7E" w:rsidRDefault="003A7F7E" w:rsidP="003A7F7E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A7F7E">
              <w:rPr>
                <w:rFonts w:cstheme="minorHAnsi"/>
                <w:sz w:val="24"/>
                <w:szCs w:val="24"/>
              </w:rPr>
              <w:t>225    U/L</w:t>
            </w:r>
          </w:p>
        </w:tc>
        <w:tc>
          <w:tcPr>
            <w:tcW w:w="2126" w:type="dxa"/>
          </w:tcPr>
          <w:p w14:paraId="5EA966BF" w14:textId="77777777" w:rsidR="003A7F7E" w:rsidRPr="003A7F7E" w:rsidRDefault="003A7F7E" w:rsidP="003A7F7E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3A7F7E">
              <w:rPr>
                <w:rFonts w:cstheme="minorHAnsi"/>
                <w:sz w:val="24"/>
                <w:szCs w:val="24"/>
              </w:rPr>
              <w:t>45   U/L</w:t>
            </w:r>
          </w:p>
        </w:tc>
      </w:tr>
    </w:tbl>
    <w:p w14:paraId="20D2B212" w14:textId="77777777" w:rsidR="003A7F7E" w:rsidRDefault="003A7F7E" w:rsidP="003A7F7E">
      <w:pPr>
        <w:spacing w:after="0"/>
        <w:rPr>
          <w:rFonts w:cstheme="minorHAnsi"/>
          <w:sz w:val="24"/>
          <w:szCs w:val="24"/>
        </w:rPr>
      </w:pPr>
      <w:r w:rsidRPr="003A7F7E">
        <w:rPr>
          <w:rFonts w:cstheme="minorHAnsi"/>
          <w:sz w:val="24"/>
          <w:szCs w:val="24"/>
        </w:rPr>
        <w:t>Επίσης δόθηκε το  p=0,015. Ποια είναι η κατάλληλη στατιστική διαδικασία (τεστ) που χρησιμοποίησε ο ερευνητής και τι συμπέρασμα έβγαλε το φάρμακο;</w:t>
      </w:r>
    </w:p>
    <w:p w14:paraId="4E061004" w14:textId="77777777" w:rsidR="00621F02" w:rsidRDefault="00621F02" w:rsidP="003A7F7E">
      <w:pPr>
        <w:spacing w:after="0"/>
        <w:rPr>
          <w:rFonts w:cstheme="minorHAnsi"/>
          <w:sz w:val="24"/>
          <w:szCs w:val="24"/>
        </w:rPr>
      </w:pPr>
    </w:p>
    <w:p w14:paraId="59A13B20" w14:textId="77777777" w:rsidR="00FF37E8" w:rsidRPr="00FF37E8" w:rsidRDefault="00FF37E8" w:rsidP="00FF37E8">
      <w:pPr>
        <w:numPr>
          <w:ilvl w:val="0"/>
          <w:numId w:val="2"/>
        </w:numPr>
        <w:tabs>
          <w:tab w:val="left" w:pos="3367"/>
        </w:tabs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FF37E8">
        <w:rPr>
          <w:rFonts w:ascii="Calibri" w:eastAsia="Calibri" w:hAnsi="Calibri" w:cs="Calibri"/>
          <w:sz w:val="24"/>
          <w:szCs w:val="24"/>
        </w:rPr>
        <w:t xml:space="preserve">Μπορεί να υπολογίσουμε τον συντελεστή συσχέτισης του </w:t>
      </w:r>
      <w:r w:rsidRPr="00FF37E8">
        <w:rPr>
          <w:rFonts w:ascii="Calibri" w:eastAsia="Calibri" w:hAnsi="Calibri" w:cs="Calibri"/>
          <w:sz w:val="24"/>
          <w:szCs w:val="24"/>
          <w:lang w:val="en-US"/>
        </w:rPr>
        <w:t>Pearson</w:t>
      </w:r>
      <w:r w:rsidRPr="00FF37E8">
        <w:rPr>
          <w:rFonts w:ascii="Calibri" w:eastAsia="Calibri" w:hAnsi="Calibri" w:cs="Calibri"/>
          <w:sz w:val="24"/>
          <w:szCs w:val="24"/>
        </w:rPr>
        <w:t xml:space="preserve"> (το </w:t>
      </w:r>
      <w:r w:rsidRPr="00FF37E8">
        <w:rPr>
          <w:rFonts w:ascii="Calibri" w:eastAsia="Calibri" w:hAnsi="Calibri" w:cs="Calibri"/>
          <w:sz w:val="24"/>
          <w:szCs w:val="24"/>
          <w:lang w:val="en-ID"/>
        </w:rPr>
        <w:t>r</w:t>
      </w:r>
      <w:r w:rsidRPr="00FF37E8">
        <w:rPr>
          <w:rFonts w:ascii="Calibri" w:eastAsia="Calibri" w:hAnsi="Calibri" w:cs="Calibri"/>
          <w:sz w:val="24"/>
          <w:szCs w:val="24"/>
        </w:rPr>
        <w:t xml:space="preserve">) ίσο με -0,80 και να μην είναι στατιστικά σημαντικός; </w:t>
      </w:r>
      <w:r w:rsidRPr="00FF37E8">
        <w:rPr>
          <w:rFonts w:ascii="Calibri" w:eastAsia="Calibri" w:hAnsi="Calibri" w:cs="Calibri"/>
          <w:sz w:val="24"/>
          <w:szCs w:val="24"/>
        </w:rPr>
        <w:tab/>
      </w:r>
    </w:p>
    <w:p w14:paraId="19661404" w14:textId="77777777" w:rsidR="00FF37E8" w:rsidRPr="00FF37E8" w:rsidRDefault="00FF37E8" w:rsidP="00FF37E8">
      <w:pPr>
        <w:tabs>
          <w:tab w:val="left" w:pos="3367"/>
        </w:tabs>
        <w:spacing w:after="0" w:line="240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FF37E8">
        <w:rPr>
          <w:rFonts w:ascii="Calibri" w:eastAsia="Calibri" w:hAnsi="Calibri" w:cs="Calibri"/>
          <w:sz w:val="24"/>
          <w:szCs w:val="24"/>
        </w:rPr>
        <w:t>Α) ποτέ</w:t>
      </w:r>
    </w:p>
    <w:p w14:paraId="7C1AABAD" w14:textId="77777777" w:rsidR="00FF37E8" w:rsidRPr="00FF37E8" w:rsidRDefault="00FF37E8" w:rsidP="00FF37E8">
      <w:pPr>
        <w:tabs>
          <w:tab w:val="left" w:pos="3367"/>
        </w:tabs>
        <w:spacing w:after="0" w:line="240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FF37E8">
        <w:rPr>
          <w:rFonts w:ascii="Calibri" w:eastAsia="Calibri" w:hAnsi="Calibri" w:cs="Calibri"/>
          <w:sz w:val="24"/>
          <w:szCs w:val="24"/>
        </w:rPr>
        <w:t>Β) ναι, αν έχουμε πάρει λίγες μετρήσεις</w:t>
      </w:r>
    </w:p>
    <w:p w14:paraId="2638FDF7" w14:textId="77777777" w:rsidR="00FF37E8" w:rsidRPr="00FF37E8" w:rsidRDefault="00FF37E8" w:rsidP="00FF37E8">
      <w:pPr>
        <w:tabs>
          <w:tab w:val="left" w:pos="3367"/>
        </w:tabs>
        <w:spacing w:after="0" w:line="240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FF37E8">
        <w:rPr>
          <w:rFonts w:ascii="Calibri" w:eastAsia="Calibri" w:hAnsi="Calibri" w:cs="Calibri"/>
          <w:sz w:val="24"/>
          <w:szCs w:val="24"/>
        </w:rPr>
        <w:t>Γ) ναι, αν έχουμε πάρε λάθος δείγμα</w:t>
      </w:r>
    </w:p>
    <w:p w14:paraId="7373B8C8" w14:textId="77777777" w:rsidR="00FF37E8" w:rsidRPr="00FF37E8" w:rsidRDefault="00FF37E8" w:rsidP="00FF37E8">
      <w:pPr>
        <w:tabs>
          <w:tab w:val="left" w:pos="3367"/>
        </w:tabs>
        <w:spacing w:after="0" w:line="240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FF37E8">
        <w:rPr>
          <w:rFonts w:ascii="Calibri" w:eastAsia="Calibri" w:hAnsi="Calibri" w:cs="Calibri"/>
          <w:sz w:val="24"/>
          <w:szCs w:val="24"/>
        </w:rPr>
        <w:t>Δ) ναι, αφού είναι αρνητικό</w:t>
      </w:r>
    </w:p>
    <w:p w14:paraId="3984B882" w14:textId="77777777" w:rsidR="00FF37E8" w:rsidRDefault="00FF37E8" w:rsidP="003A7F7E">
      <w:pPr>
        <w:spacing w:after="0"/>
        <w:rPr>
          <w:rFonts w:cstheme="minorHAnsi"/>
          <w:sz w:val="24"/>
          <w:szCs w:val="24"/>
        </w:rPr>
      </w:pPr>
    </w:p>
    <w:p w14:paraId="33A723C7" w14:textId="77777777" w:rsidR="00FF37E8" w:rsidRDefault="00621F02" w:rsidP="00621F02">
      <w:pPr>
        <w:pStyle w:val="a3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Αναλύοντας ένα ερωτηματολόγιο </w:t>
      </w:r>
      <w:r w:rsidR="00FF37E8">
        <w:rPr>
          <w:rFonts w:cstheme="minorHAnsi"/>
          <w:sz w:val="24"/>
          <w:szCs w:val="24"/>
        </w:rPr>
        <w:t xml:space="preserve">με 300 άτομα </w:t>
      </w:r>
      <w:r>
        <w:rPr>
          <w:rFonts w:cstheme="minorHAnsi"/>
          <w:sz w:val="24"/>
          <w:szCs w:val="24"/>
        </w:rPr>
        <w:t xml:space="preserve">κάποιος ερευνητής </w:t>
      </w:r>
      <w:r w:rsidR="00FF37E8">
        <w:rPr>
          <w:rFonts w:cstheme="minorHAnsi"/>
          <w:sz w:val="24"/>
          <w:szCs w:val="24"/>
        </w:rPr>
        <w:t>έγραψε ότι «το 95% διάστημα εμπιστοσύνης για το ποσοστό των ατόμων που είχαν κάνει κάποιο συγκεκριμένο εμβόλιο ήταν 60% μέχρι 70%». Τι σημαίνει αυτό; Πόσοι από τους 300 που συμμετείχαν στην έρευνα είχαν κάνει το εμβόλιο;</w:t>
      </w:r>
    </w:p>
    <w:p w14:paraId="2E1446E3" w14:textId="77777777" w:rsidR="00FF37E8" w:rsidRDefault="00FF37E8" w:rsidP="00FF37E8">
      <w:pPr>
        <w:pStyle w:val="a3"/>
        <w:spacing w:after="0"/>
        <w:rPr>
          <w:rFonts w:cstheme="minorHAnsi"/>
          <w:sz w:val="24"/>
          <w:szCs w:val="24"/>
        </w:rPr>
      </w:pPr>
    </w:p>
    <w:p w14:paraId="5AF031C7" w14:textId="77777777" w:rsidR="00FF37E8" w:rsidRPr="00FF37E8" w:rsidRDefault="00FF37E8" w:rsidP="00FF37E8">
      <w:pPr>
        <w:rPr>
          <w:rFonts w:cstheme="minorHAnsi"/>
          <w:sz w:val="24"/>
          <w:szCs w:val="24"/>
        </w:rPr>
      </w:pPr>
    </w:p>
    <w:p w14:paraId="4BB28BCA" w14:textId="77777777" w:rsidR="00FF37E8" w:rsidRDefault="00FF37E8" w:rsidP="00FF37E8">
      <w:pPr>
        <w:pStyle w:val="a3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FF37E8">
        <w:rPr>
          <w:rFonts w:cstheme="minorHAnsi"/>
          <w:sz w:val="24"/>
          <w:szCs w:val="24"/>
        </w:rPr>
        <w:t xml:space="preserve">Κάποιος ερευνητής υπολόγισε το 95% Διάστημα Εμπιστοσύνης για τη μέση τιμή της ουρίας κάποιου δείγματος 100 ασθενών, και βρήκε ότι ήταν από 44 </w:t>
      </w:r>
      <w:proofErr w:type="spellStart"/>
      <w:r w:rsidRPr="00FF37E8">
        <w:rPr>
          <w:rFonts w:cstheme="minorHAnsi"/>
          <w:sz w:val="24"/>
          <w:szCs w:val="24"/>
        </w:rPr>
        <w:t>mg</w:t>
      </w:r>
      <w:proofErr w:type="spellEnd"/>
      <w:r w:rsidRPr="00FF37E8">
        <w:rPr>
          <w:rFonts w:cstheme="minorHAnsi"/>
          <w:sz w:val="24"/>
          <w:szCs w:val="24"/>
        </w:rPr>
        <w:t>/</w:t>
      </w:r>
      <w:proofErr w:type="spellStart"/>
      <w:r w:rsidRPr="00FF37E8">
        <w:rPr>
          <w:rFonts w:cstheme="minorHAnsi"/>
          <w:sz w:val="24"/>
          <w:szCs w:val="24"/>
        </w:rPr>
        <w:t>dl</w:t>
      </w:r>
      <w:proofErr w:type="spellEnd"/>
      <w:r w:rsidRPr="00FF37E8">
        <w:rPr>
          <w:rFonts w:cstheme="minorHAnsi"/>
          <w:sz w:val="24"/>
          <w:szCs w:val="24"/>
        </w:rPr>
        <w:t xml:space="preserve"> μέχρι 52 </w:t>
      </w:r>
      <w:proofErr w:type="spellStart"/>
      <w:r w:rsidRPr="00FF37E8">
        <w:rPr>
          <w:rFonts w:cstheme="minorHAnsi"/>
          <w:sz w:val="24"/>
          <w:szCs w:val="24"/>
        </w:rPr>
        <w:t>mg</w:t>
      </w:r>
      <w:proofErr w:type="spellEnd"/>
      <w:r w:rsidRPr="00FF37E8">
        <w:rPr>
          <w:rFonts w:cstheme="minorHAnsi"/>
          <w:sz w:val="24"/>
          <w:szCs w:val="24"/>
        </w:rPr>
        <w:t>/</w:t>
      </w:r>
      <w:proofErr w:type="spellStart"/>
      <w:r w:rsidRPr="00FF37E8">
        <w:rPr>
          <w:rFonts w:cstheme="minorHAnsi"/>
          <w:sz w:val="24"/>
          <w:szCs w:val="24"/>
        </w:rPr>
        <w:t>dl</w:t>
      </w:r>
      <w:proofErr w:type="spellEnd"/>
      <w:r w:rsidRPr="00FF37E8">
        <w:rPr>
          <w:rFonts w:cstheme="minorHAnsi"/>
          <w:sz w:val="24"/>
          <w:szCs w:val="24"/>
        </w:rPr>
        <w:t xml:space="preserve">. </w:t>
      </w:r>
    </w:p>
    <w:p w14:paraId="1BA99ED3" w14:textId="77777777" w:rsidR="00FF37E8" w:rsidRDefault="00FF37E8" w:rsidP="00FF37E8">
      <w:pPr>
        <w:pStyle w:val="a3"/>
        <w:spacing w:after="0"/>
        <w:rPr>
          <w:rFonts w:cstheme="minorHAnsi"/>
          <w:sz w:val="24"/>
          <w:szCs w:val="24"/>
        </w:rPr>
      </w:pPr>
      <w:r w:rsidRPr="00FF37E8">
        <w:rPr>
          <w:rFonts w:cstheme="minorHAnsi"/>
          <w:sz w:val="24"/>
          <w:szCs w:val="24"/>
        </w:rPr>
        <w:t xml:space="preserve">α) πόση ήταν η μέση τιμή των μετρήσεων του; </w:t>
      </w:r>
    </w:p>
    <w:p w14:paraId="553EC158" w14:textId="77777777" w:rsidR="00621F02" w:rsidRDefault="00FF37E8" w:rsidP="00FF37E8">
      <w:pPr>
        <w:pStyle w:val="a3"/>
        <w:spacing w:after="0"/>
        <w:rPr>
          <w:rFonts w:cstheme="minorHAnsi"/>
          <w:sz w:val="24"/>
          <w:szCs w:val="24"/>
        </w:rPr>
      </w:pPr>
      <w:r w:rsidRPr="00FF37E8">
        <w:rPr>
          <w:rFonts w:cstheme="minorHAnsi"/>
          <w:sz w:val="24"/>
          <w:szCs w:val="24"/>
        </w:rPr>
        <w:t>β) πόσο ήταν το τυπικό σφάλμα της μέσης τιμής που βρήκε;</w:t>
      </w:r>
    </w:p>
    <w:p w14:paraId="638C2BC0" w14:textId="77777777" w:rsidR="001B645D" w:rsidRDefault="001B645D" w:rsidP="00FF37E8">
      <w:pPr>
        <w:pStyle w:val="a3"/>
        <w:spacing w:after="0"/>
        <w:rPr>
          <w:rFonts w:cstheme="minorHAnsi"/>
          <w:sz w:val="24"/>
          <w:szCs w:val="24"/>
        </w:rPr>
      </w:pPr>
    </w:p>
    <w:p w14:paraId="13775C57" w14:textId="77777777" w:rsidR="001B645D" w:rsidRDefault="001B645D" w:rsidP="001B645D">
      <w:pPr>
        <w:pStyle w:val="a3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1B645D">
        <w:rPr>
          <w:rFonts w:cstheme="minorHAnsi"/>
          <w:sz w:val="24"/>
          <w:szCs w:val="24"/>
        </w:rPr>
        <w:t xml:space="preserve">Για τη σύγκριση μέσων τιμών του αιματοκρίτη ανάμεσα σε ασθενείς από τους τέσσερις Νομούς της Κρήτης, σε μια εργασία παρουσιάστηκε ο πίνακας: </w:t>
      </w:r>
    </w:p>
    <w:p w14:paraId="651E252F" w14:textId="77777777" w:rsidR="001B645D" w:rsidRDefault="001B645D" w:rsidP="001B645D">
      <w:pPr>
        <w:pStyle w:val="a3"/>
        <w:spacing w:after="0"/>
        <w:rPr>
          <w:rFonts w:cstheme="minorHAnsi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1842"/>
        <w:gridCol w:w="1843"/>
      </w:tblGrid>
      <w:tr w:rsidR="001B645D" w:rsidRPr="001B645D" w14:paraId="1CEF8CA8" w14:textId="77777777" w:rsidTr="001B645D">
        <w:tc>
          <w:tcPr>
            <w:tcW w:w="1969" w:type="dxa"/>
          </w:tcPr>
          <w:p w14:paraId="50856306" w14:textId="77777777" w:rsidR="001B645D" w:rsidRPr="001B645D" w:rsidRDefault="001B645D" w:rsidP="008A7420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1B645D">
              <w:rPr>
                <w:rFonts w:cstheme="minorHAnsi"/>
                <w:sz w:val="24"/>
                <w:szCs w:val="24"/>
              </w:rPr>
              <w:t>Νομός</w:t>
            </w:r>
          </w:p>
        </w:tc>
        <w:tc>
          <w:tcPr>
            <w:tcW w:w="1842" w:type="dxa"/>
          </w:tcPr>
          <w:p w14:paraId="2834CD0D" w14:textId="77777777" w:rsidR="001B645D" w:rsidRPr="001B645D" w:rsidRDefault="001B645D" w:rsidP="008A7420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1B645D">
              <w:rPr>
                <w:rFonts w:cstheme="minorHAnsi"/>
                <w:sz w:val="24"/>
                <w:szCs w:val="24"/>
              </w:rPr>
              <w:t xml:space="preserve">Μέσες Τιμές </w:t>
            </w:r>
          </w:p>
        </w:tc>
        <w:tc>
          <w:tcPr>
            <w:tcW w:w="1843" w:type="dxa"/>
          </w:tcPr>
          <w:p w14:paraId="0CAB2678" w14:textId="77777777" w:rsidR="001B645D" w:rsidRPr="001B645D" w:rsidRDefault="001B645D" w:rsidP="008A7420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1B645D">
              <w:rPr>
                <w:rFonts w:cstheme="minorHAnsi"/>
                <w:sz w:val="24"/>
                <w:szCs w:val="24"/>
              </w:rPr>
              <w:t xml:space="preserve">Τυπ. Αποκλίσεις </w:t>
            </w:r>
          </w:p>
        </w:tc>
      </w:tr>
      <w:tr w:rsidR="001B645D" w:rsidRPr="001B645D" w14:paraId="591AA525" w14:textId="77777777" w:rsidTr="001B645D">
        <w:tc>
          <w:tcPr>
            <w:tcW w:w="1969" w:type="dxa"/>
          </w:tcPr>
          <w:p w14:paraId="2CF3D250" w14:textId="77777777" w:rsidR="001B645D" w:rsidRPr="001B645D" w:rsidRDefault="001B645D" w:rsidP="008A7420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1B645D">
              <w:rPr>
                <w:rFonts w:cstheme="minorHAnsi"/>
                <w:sz w:val="24"/>
                <w:szCs w:val="24"/>
              </w:rPr>
              <w:t xml:space="preserve">Λασίθι </w:t>
            </w:r>
          </w:p>
        </w:tc>
        <w:tc>
          <w:tcPr>
            <w:tcW w:w="1842" w:type="dxa"/>
          </w:tcPr>
          <w:p w14:paraId="20D81344" w14:textId="77777777" w:rsidR="001B645D" w:rsidRPr="001B645D" w:rsidRDefault="001B645D" w:rsidP="008A7420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1B645D">
              <w:rPr>
                <w:rFonts w:cstheme="minorHAnsi"/>
                <w:sz w:val="24"/>
                <w:szCs w:val="24"/>
              </w:rPr>
              <w:t xml:space="preserve">41,3 </w:t>
            </w:r>
          </w:p>
        </w:tc>
        <w:tc>
          <w:tcPr>
            <w:tcW w:w="1843" w:type="dxa"/>
          </w:tcPr>
          <w:p w14:paraId="1C67E721" w14:textId="77777777" w:rsidR="001B645D" w:rsidRPr="001B645D" w:rsidRDefault="001B645D" w:rsidP="008A7420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1B645D">
              <w:rPr>
                <w:rFonts w:cstheme="minorHAnsi"/>
                <w:sz w:val="24"/>
                <w:szCs w:val="24"/>
              </w:rPr>
              <w:t xml:space="preserve">2,85 </w:t>
            </w:r>
          </w:p>
        </w:tc>
      </w:tr>
      <w:tr w:rsidR="001B645D" w:rsidRPr="001B645D" w14:paraId="26EF3291" w14:textId="77777777" w:rsidTr="001B645D">
        <w:tc>
          <w:tcPr>
            <w:tcW w:w="1969" w:type="dxa"/>
          </w:tcPr>
          <w:p w14:paraId="6E3E5335" w14:textId="77777777" w:rsidR="001B645D" w:rsidRPr="001B645D" w:rsidRDefault="001B645D" w:rsidP="008A7420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1B645D">
              <w:rPr>
                <w:rFonts w:cstheme="minorHAnsi"/>
                <w:sz w:val="24"/>
                <w:szCs w:val="24"/>
              </w:rPr>
              <w:t xml:space="preserve">Ηράκλειο </w:t>
            </w:r>
          </w:p>
        </w:tc>
        <w:tc>
          <w:tcPr>
            <w:tcW w:w="1842" w:type="dxa"/>
          </w:tcPr>
          <w:p w14:paraId="680AFF21" w14:textId="77777777" w:rsidR="001B645D" w:rsidRPr="001B645D" w:rsidRDefault="001B645D" w:rsidP="008A7420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1B645D">
              <w:rPr>
                <w:rFonts w:cstheme="minorHAnsi"/>
                <w:sz w:val="24"/>
                <w:szCs w:val="24"/>
              </w:rPr>
              <w:t xml:space="preserve">39,1 </w:t>
            </w:r>
          </w:p>
        </w:tc>
        <w:tc>
          <w:tcPr>
            <w:tcW w:w="1843" w:type="dxa"/>
          </w:tcPr>
          <w:p w14:paraId="08EA7DF7" w14:textId="77777777" w:rsidR="001B645D" w:rsidRPr="001B645D" w:rsidRDefault="001B645D" w:rsidP="008A7420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1B645D">
              <w:rPr>
                <w:rFonts w:cstheme="minorHAnsi"/>
                <w:sz w:val="24"/>
                <w:szCs w:val="24"/>
              </w:rPr>
              <w:t xml:space="preserve">2,44 </w:t>
            </w:r>
          </w:p>
        </w:tc>
      </w:tr>
      <w:tr w:rsidR="001B645D" w:rsidRPr="001B645D" w14:paraId="10910A60" w14:textId="77777777" w:rsidTr="001B645D">
        <w:tc>
          <w:tcPr>
            <w:tcW w:w="1969" w:type="dxa"/>
          </w:tcPr>
          <w:p w14:paraId="4173A33E" w14:textId="77777777" w:rsidR="001B645D" w:rsidRPr="001B645D" w:rsidRDefault="001B645D" w:rsidP="008A7420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1B645D">
              <w:rPr>
                <w:rFonts w:cstheme="minorHAnsi"/>
                <w:sz w:val="24"/>
                <w:szCs w:val="24"/>
              </w:rPr>
              <w:t xml:space="preserve">Ρέθυμνο </w:t>
            </w:r>
          </w:p>
        </w:tc>
        <w:tc>
          <w:tcPr>
            <w:tcW w:w="1842" w:type="dxa"/>
          </w:tcPr>
          <w:p w14:paraId="0C4A4EB4" w14:textId="77777777" w:rsidR="001B645D" w:rsidRPr="001B645D" w:rsidRDefault="001B645D" w:rsidP="008A7420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1B645D">
              <w:rPr>
                <w:rFonts w:cstheme="minorHAnsi"/>
                <w:sz w:val="24"/>
                <w:szCs w:val="24"/>
              </w:rPr>
              <w:t xml:space="preserve">40,8 </w:t>
            </w:r>
          </w:p>
        </w:tc>
        <w:tc>
          <w:tcPr>
            <w:tcW w:w="1843" w:type="dxa"/>
          </w:tcPr>
          <w:p w14:paraId="19BA0651" w14:textId="77777777" w:rsidR="001B645D" w:rsidRPr="001B645D" w:rsidRDefault="001B645D" w:rsidP="008A7420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1B645D">
              <w:rPr>
                <w:rFonts w:cstheme="minorHAnsi"/>
                <w:sz w:val="24"/>
                <w:szCs w:val="24"/>
              </w:rPr>
              <w:t xml:space="preserve">2,80 </w:t>
            </w:r>
          </w:p>
        </w:tc>
      </w:tr>
      <w:tr w:rsidR="001B645D" w:rsidRPr="001B645D" w14:paraId="1BEFAA3A" w14:textId="77777777" w:rsidTr="001B645D">
        <w:tc>
          <w:tcPr>
            <w:tcW w:w="1969" w:type="dxa"/>
          </w:tcPr>
          <w:p w14:paraId="2747BA27" w14:textId="77777777" w:rsidR="001B645D" w:rsidRPr="001B645D" w:rsidRDefault="001B645D" w:rsidP="008A7420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1B645D">
              <w:rPr>
                <w:rFonts w:cstheme="minorHAnsi"/>
                <w:sz w:val="24"/>
                <w:szCs w:val="24"/>
              </w:rPr>
              <w:t xml:space="preserve">Χανιά </w:t>
            </w:r>
          </w:p>
        </w:tc>
        <w:tc>
          <w:tcPr>
            <w:tcW w:w="1842" w:type="dxa"/>
          </w:tcPr>
          <w:p w14:paraId="05BD2344" w14:textId="77777777" w:rsidR="001B645D" w:rsidRPr="001B645D" w:rsidRDefault="001B645D" w:rsidP="008A7420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1B645D">
              <w:rPr>
                <w:rFonts w:cstheme="minorHAnsi"/>
                <w:sz w:val="24"/>
                <w:szCs w:val="24"/>
              </w:rPr>
              <w:t xml:space="preserve">41,7 </w:t>
            </w:r>
          </w:p>
        </w:tc>
        <w:tc>
          <w:tcPr>
            <w:tcW w:w="1843" w:type="dxa"/>
          </w:tcPr>
          <w:p w14:paraId="43FEAAEA" w14:textId="77777777" w:rsidR="001B645D" w:rsidRPr="001B645D" w:rsidRDefault="001B645D" w:rsidP="008A7420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1B645D">
              <w:rPr>
                <w:rFonts w:cstheme="minorHAnsi"/>
                <w:sz w:val="24"/>
                <w:szCs w:val="24"/>
              </w:rPr>
              <w:t xml:space="preserve">1,93 </w:t>
            </w:r>
          </w:p>
        </w:tc>
      </w:tr>
    </w:tbl>
    <w:p w14:paraId="54623708" w14:textId="77777777" w:rsidR="001B645D" w:rsidRDefault="001B645D" w:rsidP="001B645D">
      <w:pPr>
        <w:pStyle w:val="a3"/>
        <w:spacing w:after="0"/>
        <w:rPr>
          <w:rFonts w:cstheme="minorHAnsi"/>
          <w:sz w:val="24"/>
          <w:szCs w:val="24"/>
        </w:rPr>
      </w:pPr>
      <w:r w:rsidRPr="001B645D">
        <w:rPr>
          <w:rFonts w:cstheme="minorHAnsi"/>
          <w:sz w:val="24"/>
          <w:szCs w:val="24"/>
        </w:rPr>
        <w:t>Επίσης δόθηκε το p=0,175. Ποια είναι η κατάλληλη στατιστική διαδικασία (τεστ) που χρησιμοποίησε ο ερευνητής και τι συμπέρασμα έβγαλε για τους Νομούς της Κρήτης;</w:t>
      </w:r>
    </w:p>
    <w:p w14:paraId="56E5FE14" w14:textId="77777777" w:rsidR="001B645D" w:rsidRDefault="001B645D" w:rsidP="001B645D">
      <w:pPr>
        <w:pStyle w:val="a3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Αν οι τυπικές αποκλίσεις </w:t>
      </w:r>
      <w:r w:rsidR="00416164">
        <w:rPr>
          <w:rFonts w:cstheme="minorHAnsi"/>
          <w:sz w:val="24"/>
          <w:szCs w:val="24"/>
        </w:rPr>
        <w:t xml:space="preserve">για τους 4 Νομούς </w:t>
      </w:r>
      <w:r>
        <w:rPr>
          <w:rFonts w:cstheme="minorHAnsi"/>
          <w:sz w:val="24"/>
          <w:szCs w:val="24"/>
        </w:rPr>
        <w:t>που δίνονται παραπάνω ήταν μικρότερες</w:t>
      </w:r>
      <w:r w:rsidR="00416164">
        <w:rPr>
          <w:rFonts w:cstheme="minorHAnsi"/>
          <w:sz w:val="24"/>
          <w:szCs w:val="24"/>
        </w:rPr>
        <w:t xml:space="preserve"> όλες κατά μία μονάδα</w:t>
      </w:r>
      <w:r>
        <w:rPr>
          <w:rFonts w:cstheme="minorHAnsi"/>
          <w:sz w:val="24"/>
          <w:szCs w:val="24"/>
        </w:rPr>
        <w:t xml:space="preserve"> (</w:t>
      </w:r>
      <w:r w:rsidR="00416164">
        <w:rPr>
          <w:rFonts w:cstheme="minorHAnsi"/>
          <w:sz w:val="24"/>
          <w:szCs w:val="24"/>
        </w:rPr>
        <w:t xml:space="preserve">δηλ. 1,85  -  1,44  -  1,8  </w:t>
      </w:r>
      <w:r w:rsidR="004B17B4">
        <w:rPr>
          <w:rFonts w:cstheme="minorHAnsi"/>
          <w:sz w:val="24"/>
          <w:szCs w:val="24"/>
        </w:rPr>
        <w:t>-</w:t>
      </w:r>
      <w:r w:rsidR="00416164">
        <w:rPr>
          <w:rFonts w:cstheme="minorHAnsi"/>
          <w:sz w:val="24"/>
          <w:szCs w:val="24"/>
        </w:rPr>
        <w:t xml:space="preserve"> 0,93) τι πιστεύετε για το </w:t>
      </w:r>
      <w:r w:rsidR="00416164">
        <w:rPr>
          <w:rFonts w:cstheme="minorHAnsi"/>
          <w:sz w:val="24"/>
          <w:szCs w:val="24"/>
          <w:lang w:val="en-US"/>
        </w:rPr>
        <w:t>p</w:t>
      </w:r>
      <w:r w:rsidR="00416164" w:rsidRPr="00416164">
        <w:rPr>
          <w:rFonts w:cstheme="minorHAnsi"/>
          <w:sz w:val="24"/>
          <w:szCs w:val="24"/>
        </w:rPr>
        <w:t xml:space="preserve">? </w:t>
      </w:r>
    </w:p>
    <w:p w14:paraId="50512CBE" w14:textId="77777777" w:rsidR="00416164" w:rsidRDefault="00416164" w:rsidP="001B645D">
      <w:pPr>
        <w:pStyle w:val="a3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α) θα ήταν μεγαλύτερο από το 0,175 </w:t>
      </w:r>
    </w:p>
    <w:p w14:paraId="552E48F1" w14:textId="77777777" w:rsidR="00416164" w:rsidRDefault="00416164" w:rsidP="001B645D">
      <w:pPr>
        <w:pStyle w:val="a3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β) θα ήταν μικρότερο από το 0,175</w:t>
      </w:r>
    </w:p>
    <w:p w14:paraId="6BB1302C" w14:textId="77777777" w:rsidR="00416164" w:rsidRDefault="00416164" w:rsidP="001B645D">
      <w:pPr>
        <w:pStyle w:val="a3"/>
        <w:spacing w:after="0"/>
        <w:rPr>
          <w:rFonts w:cstheme="minorHAnsi"/>
          <w:sz w:val="24"/>
          <w:szCs w:val="24"/>
        </w:rPr>
      </w:pPr>
    </w:p>
    <w:p w14:paraId="0791F409" w14:textId="33D76AFF" w:rsidR="00416164" w:rsidRDefault="004B17B4" w:rsidP="004B17B4">
      <w:pPr>
        <w:pStyle w:val="a3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Αν η κατανομή της χοληστερίνης σε ένα πληθυσμό ασθενών είναι κανονική με μέση τιμή 230 και τυπική απόκλιση 20, πόσο </w:t>
      </w:r>
      <w:r>
        <w:rPr>
          <w:rFonts w:cstheme="minorHAnsi"/>
          <w:sz w:val="24"/>
          <w:szCs w:val="24"/>
          <w:lang w:val="en-US"/>
        </w:rPr>
        <w:t>z</w:t>
      </w:r>
      <w:r w:rsidRPr="004B17B4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  <w:lang w:val="en-US"/>
        </w:rPr>
        <w:t>score</w:t>
      </w:r>
      <w:r w:rsidRPr="004B17B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έχει ένας ασθενής με χοληστερίνη 250 ;</w:t>
      </w:r>
    </w:p>
    <w:p w14:paraId="6A307FBE" w14:textId="20B2CF8C" w:rsidR="009C7E21" w:rsidRDefault="009C7E21" w:rsidP="009C7E21">
      <w:pPr>
        <w:spacing w:after="0"/>
        <w:rPr>
          <w:rFonts w:cstheme="minorHAnsi"/>
          <w:sz w:val="24"/>
          <w:szCs w:val="24"/>
        </w:rPr>
      </w:pPr>
    </w:p>
    <w:p w14:paraId="19DF69B2" w14:textId="77777777" w:rsidR="009C7E21" w:rsidRPr="00A16289" w:rsidRDefault="009C7E21" w:rsidP="009C7E21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16289">
        <w:rPr>
          <w:rFonts w:cstheme="minorHAnsi"/>
          <w:sz w:val="24"/>
          <w:szCs w:val="24"/>
        </w:rPr>
        <w:t xml:space="preserve">Σε μια έρευνα παρουσιάστηκε το παρακάτω </w:t>
      </w:r>
      <w:proofErr w:type="spellStart"/>
      <w:r w:rsidRPr="00A16289">
        <w:rPr>
          <w:rFonts w:cstheme="minorHAnsi"/>
          <w:sz w:val="24"/>
          <w:szCs w:val="24"/>
        </w:rPr>
        <w:t>θηκόγραμμα</w:t>
      </w:r>
      <w:proofErr w:type="spellEnd"/>
      <w:r w:rsidRPr="00A16289">
        <w:rPr>
          <w:rFonts w:cstheme="minorHAnsi"/>
          <w:sz w:val="24"/>
          <w:szCs w:val="24"/>
        </w:rPr>
        <w:t xml:space="preserve">. </w:t>
      </w:r>
    </w:p>
    <w:p w14:paraId="2AE69B65" w14:textId="77777777" w:rsidR="009C7E21" w:rsidRPr="00A16289" w:rsidRDefault="009C7E21" w:rsidP="009C7E21">
      <w:pPr>
        <w:rPr>
          <w:rFonts w:cstheme="minorHAnsi"/>
          <w:sz w:val="24"/>
          <w:szCs w:val="24"/>
        </w:rPr>
      </w:pPr>
      <w:r w:rsidRPr="00A16289">
        <w:rPr>
          <w:rFonts w:cstheme="minorHAnsi"/>
          <w:sz w:val="24"/>
          <w:szCs w:val="24"/>
        </w:rPr>
        <w:t>α) Ποια ήταν η μικρότερη τιμή που βρήκε ο ερευνητής</w:t>
      </w:r>
    </w:p>
    <w:p w14:paraId="6BE44156" w14:textId="77777777" w:rsidR="009C7E21" w:rsidRPr="00A16289" w:rsidRDefault="009C7E21" w:rsidP="009C7E21">
      <w:pPr>
        <w:rPr>
          <w:rFonts w:cstheme="minorHAnsi"/>
          <w:sz w:val="24"/>
          <w:szCs w:val="24"/>
        </w:rPr>
      </w:pPr>
      <w:r w:rsidRPr="00A16289">
        <w:rPr>
          <w:rFonts w:cstheme="minorHAnsi"/>
          <w:sz w:val="24"/>
          <w:szCs w:val="24"/>
        </w:rPr>
        <w:t xml:space="preserve">β) Ποια ήταν η διάμεσος, το </w:t>
      </w:r>
      <w:r w:rsidRPr="00A16289">
        <w:rPr>
          <w:rFonts w:cstheme="minorHAnsi"/>
          <w:sz w:val="24"/>
          <w:szCs w:val="24"/>
          <w:lang w:val="en-US"/>
        </w:rPr>
        <w:t>Q</w:t>
      </w:r>
      <w:r w:rsidRPr="00A16289">
        <w:rPr>
          <w:rFonts w:cstheme="minorHAnsi"/>
          <w:sz w:val="24"/>
          <w:szCs w:val="24"/>
        </w:rPr>
        <w:t xml:space="preserve">1 και το </w:t>
      </w:r>
      <w:r w:rsidRPr="00A16289">
        <w:rPr>
          <w:rFonts w:cstheme="minorHAnsi"/>
          <w:sz w:val="24"/>
          <w:szCs w:val="24"/>
          <w:lang w:val="en-US"/>
        </w:rPr>
        <w:t>Q</w:t>
      </w:r>
      <w:r w:rsidRPr="00A16289">
        <w:rPr>
          <w:rFonts w:cstheme="minorHAnsi"/>
          <w:sz w:val="24"/>
          <w:szCs w:val="24"/>
        </w:rPr>
        <w:t>3</w:t>
      </w:r>
    </w:p>
    <w:p w14:paraId="2EAB83AB" w14:textId="77777777" w:rsidR="009C7E21" w:rsidRPr="00A16289" w:rsidRDefault="009C7E21" w:rsidP="009C7E21">
      <w:pPr>
        <w:rPr>
          <w:rFonts w:cstheme="minorHAnsi"/>
          <w:sz w:val="24"/>
          <w:szCs w:val="24"/>
        </w:rPr>
      </w:pPr>
      <w:r w:rsidRPr="00A16289">
        <w:rPr>
          <w:rFonts w:cstheme="minorHAnsi"/>
          <w:sz w:val="24"/>
          <w:szCs w:val="24"/>
        </w:rPr>
        <w:t xml:space="preserve">γ) Μπορείτε να βρείτε τη μέση τιμή προσεγγιστικά ή χρειάζεστε περισσότερα στοιχεία; </w:t>
      </w:r>
    </w:p>
    <w:p w14:paraId="04E701AE" w14:textId="77777777" w:rsidR="009C7E21" w:rsidRPr="00A16289" w:rsidRDefault="009C7E21" w:rsidP="009C7E21">
      <w:pPr>
        <w:pStyle w:val="a3"/>
        <w:rPr>
          <w:rFonts w:cstheme="minorHAnsi"/>
          <w:sz w:val="24"/>
          <w:szCs w:val="24"/>
        </w:rPr>
      </w:pPr>
      <w:r w:rsidRPr="00A8688A">
        <w:rPr>
          <w:noProof/>
        </w:rPr>
        <mc:AlternateContent>
          <mc:Choice Requires="wpc">
            <w:drawing>
              <wp:inline distT="0" distB="0" distL="0" distR="0" wp14:anchorId="2D38196C" wp14:editId="5C341A53">
                <wp:extent cx="3390265" cy="1818005"/>
                <wp:effectExtent l="635" t="1270" r="0" b="0"/>
                <wp:docPr id="58" name="Καμβάς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3190" y="0"/>
                            <a:ext cx="2271395" cy="1818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23240" y="33020"/>
                            <a:ext cx="2705100" cy="1706245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70510" y="1724660"/>
                            <a:ext cx="2101215" cy="635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21435" y="1724660"/>
                            <a:ext cx="635" cy="2540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70510" y="18415"/>
                            <a:ext cx="635" cy="1706245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245110" y="1516380"/>
                            <a:ext cx="25400" cy="63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245110" y="1270635"/>
                            <a:ext cx="25400" cy="63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245110" y="1024890"/>
                            <a:ext cx="25400" cy="63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245110" y="779145"/>
                            <a:ext cx="25400" cy="63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245110" y="533400"/>
                            <a:ext cx="25400" cy="63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245110" y="287655"/>
                            <a:ext cx="25400" cy="63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245110" y="42545"/>
                            <a:ext cx="25400" cy="63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Freeform 16"/>
                        <wps:cNvSpPr>
                          <a:spLocks noEditPoints="1"/>
                        </wps:cNvSpPr>
                        <wps:spPr bwMode="auto">
                          <a:xfrm>
                            <a:off x="59055" y="20320"/>
                            <a:ext cx="173355" cy="121285"/>
                          </a:xfrm>
                          <a:custGeom>
                            <a:avLst/>
                            <a:gdLst>
                              <a:gd name="T0" fmla="*/ 30 w 406"/>
                              <a:gd name="T1" fmla="*/ 127 h 152"/>
                              <a:gd name="T2" fmla="*/ 16 w 406"/>
                              <a:gd name="T3" fmla="*/ 39 h 152"/>
                              <a:gd name="T4" fmla="*/ 0 w 406"/>
                              <a:gd name="T5" fmla="*/ 32 h 152"/>
                              <a:gd name="T6" fmla="*/ 36 w 406"/>
                              <a:gd name="T7" fmla="*/ 0 h 152"/>
                              <a:gd name="T8" fmla="*/ 46 w 406"/>
                              <a:gd name="T9" fmla="*/ 127 h 152"/>
                              <a:gd name="T10" fmla="*/ 93 w 406"/>
                              <a:gd name="T11" fmla="*/ 48 h 152"/>
                              <a:gd name="T12" fmla="*/ 99 w 406"/>
                              <a:gd name="T13" fmla="*/ 10 h 152"/>
                              <a:gd name="T14" fmla="*/ 151 w 406"/>
                              <a:gd name="T15" fmla="*/ 10 h 152"/>
                              <a:gd name="T16" fmla="*/ 157 w 406"/>
                              <a:gd name="T17" fmla="*/ 48 h 152"/>
                              <a:gd name="T18" fmla="*/ 161 w 406"/>
                              <a:gd name="T19" fmla="*/ 71 h 152"/>
                              <a:gd name="T20" fmla="*/ 155 w 406"/>
                              <a:gd name="T21" fmla="*/ 118 h 152"/>
                              <a:gd name="T22" fmla="*/ 95 w 406"/>
                              <a:gd name="T23" fmla="*/ 118 h 152"/>
                              <a:gd name="T24" fmla="*/ 90 w 406"/>
                              <a:gd name="T25" fmla="*/ 70 h 152"/>
                              <a:gd name="T26" fmla="*/ 104 w 406"/>
                              <a:gd name="T27" fmla="*/ 32 h 152"/>
                              <a:gd name="T28" fmla="*/ 125 w 406"/>
                              <a:gd name="T29" fmla="*/ 52 h 152"/>
                              <a:gd name="T30" fmla="*/ 145 w 406"/>
                              <a:gd name="T31" fmla="*/ 33 h 152"/>
                              <a:gd name="T32" fmla="*/ 125 w 406"/>
                              <a:gd name="T33" fmla="*/ 13 h 152"/>
                              <a:gd name="T34" fmla="*/ 104 w 406"/>
                              <a:gd name="T35" fmla="*/ 32 h 152"/>
                              <a:gd name="T36" fmla="*/ 103 w 406"/>
                              <a:gd name="T37" fmla="*/ 103 h 152"/>
                              <a:gd name="T38" fmla="*/ 125 w 406"/>
                              <a:gd name="T39" fmla="*/ 116 h 152"/>
                              <a:gd name="T40" fmla="*/ 151 w 406"/>
                              <a:gd name="T41" fmla="*/ 91 h 152"/>
                              <a:gd name="T42" fmla="*/ 125 w 406"/>
                              <a:gd name="T43" fmla="*/ 65 h 152"/>
                              <a:gd name="T44" fmla="*/ 99 w 406"/>
                              <a:gd name="T45" fmla="*/ 90 h 152"/>
                              <a:gd name="T46" fmla="*/ 188 w 406"/>
                              <a:gd name="T47" fmla="*/ 109 h 152"/>
                              <a:gd name="T48" fmla="*/ 206 w 406"/>
                              <a:gd name="T49" fmla="*/ 127 h 152"/>
                              <a:gd name="T50" fmla="*/ 191 w 406"/>
                              <a:gd name="T51" fmla="*/ 152 h 152"/>
                              <a:gd name="T52" fmla="*/ 194 w 406"/>
                              <a:gd name="T53" fmla="*/ 139 h 152"/>
                              <a:gd name="T54" fmla="*/ 188 w 406"/>
                              <a:gd name="T55" fmla="*/ 127 h 152"/>
                              <a:gd name="T56" fmla="*/ 232 w 406"/>
                              <a:gd name="T57" fmla="*/ 29 h 152"/>
                              <a:gd name="T58" fmla="*/ 269 w 406"/>
                              <a:gd name="T59" fmla="*/ 0 h 152"/>
                              <a:gd name="T60" fmla="*/ 299 w 406"/>
                              <a:gd name="T61" fmla="*/ 16 h 152"/>
                              <a:gd name="T62" fmla="*/ 310 w 406"/>
                              <a:gd name="T63" fmla="*/ 64 h 152"/>
                              <a:gd name="T64" fmla="*/ 292 w 406"/>
                              <a:gd name="T65" fmla="*/ 121 h 152"/>
                              <a:gd name="T66" fmla="*/ 240 w 406"/>
                              <a:gd name="T67" fmla="*/ 116 h 152"/>
                              <a:gd name="T68" fmla="*/ 244 w 406"/>
                              <a:gd name="T69" fmla="*/ 64 h 152"/>
                              <a:gd name="T70" fmla="*/ 269 w 406"/>
                              <a:gd name="T71" fmla="*/ 116 h 152"/>
                              <a:gd name="T72" fmla="*/ 294 w 406"/>
                              <a:gd name="T73" fmla="*/ 64 h 152"/>
                              <a:gd name="T74" fmla="*/ 269 w 406"/>
                              <a:gd name="T75" fmla="*/ 13 h 152"/>
                              <a:gd name="T76" fmla="*/ 244 w 406"/>
                              <a:gd name="T77" fmla="*/ 64 h 152"/>
                              <a:gd name="T78" fmla="*/ 328 w 406"/>
                              <a:gd name="T79" fmla="*/ 29 h 152"/>
                              <a:gd name="T80" fmla="*/ 365 w 406"/>
                              <a:gd name="T81" fmla="*/ 0 h 152"/>
                              <a:gd name="T82" fmla="*/ 395 w 406"/>
                              <a:gd name="T83" fmla="*/ 16 h 152"/>
                              <a:gd name="T84" fmla="*/ 406 w 406"/>
                              <a:gd name="T85" fmla="*/ 64 h 152"/>
                              <a:gd name="T86" fmla="*/ 388 w 406"/>
                              <a:gd name="T87" fmla="*/ 121 h 152"/>
                              <a:gd name="T88" fmla="*/ 336 w 406"/>
                              <a:gd name="T89" fmla="*/ 116 h 152"/>
                              <a:gd name="T90" fmla="*/ 340 w 406"/>
                              <a:gd name="T91" fmla="*/ 64 h 152"/>
                              <a:gd name="T92" fmla="*/ 365 w 406"/>
                              <a:gd name="T93" fmla="*/ 116 h 152"/>
                              <a:gd name="T94" fmla="*/ 390 w 406"/>
                              <a:gd name="T95" fmla="*/ 64 h 152"/>
                              <a:gd name="T96" fmla="*/ 365 w 406"/>
                              <a:gd name="T97" fmla="*/ 13 h 152"/>
                              <a:gd name="T98" fmla="*/ 340 w 406"/>
                              <a:gd name="T99" fmla="*/ 64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06" h="152">
                                <a:moveTo>
                                  <a:pt x="46" y="127"/>
                                </a:moveTo>
                                <a:lnTo>
                                  <a:pt x="30" y="127"/>
                                </a:lnTo>
                                <a:lnTo>
                                  <a:pt x="30" y="28"/>
                                </a:lnTo>
                                <a:cubicBezTo>
                                  <a:pt x="27" y="32"/>
                                  <a:pt x="22" y="35"/>
                                  <a:pt x="16" y="39"/>
                                </a:cubicBezTo>
                                <a:cubicBezTo>
                                  <a:pt x="10" y="42"/>
                                  <a:pt x="5" y="45"/>
                                  <a:pt x="0" y="47"/>
                                </a:cubicBezTo>
                                <a:lnTo>
                                  <a:pt x="0" y="32"/>
                                </a:lnTo>
                                <a:cubicBezTo>
                                  <a:pt x="8" y="28"/>
                                  <a:pt x="16" y="23"/>
                                  <a:pt x="22" y="17"/>
                                </a:cubicBezTo>
                                <a:cubicBezTo>
                                  <a:pt x="29" y="11"/>
                                  <a:pt x="33" y="6"/>
                                  <a:pt x="36" y="0"/>
                                </a:cubicBezTo>
                                <a:lnTo>
                                  <a:pt x="46" y="0"/>
                                </a:lnTo>
                                <a:lnTo>
                                  <a:pt x="46" y="127"/>
                                </a:lnTo>
                                <a:close/>
                                <a:moveTo>
                                  <a:pt x="107" y="58"/>
                                </a:moveTo>
                                <a:cubicBezTo>
                                  <a:pt x="101" y="56"/>
                                  <a:pt x="96" y="53"/>
                                  <a:pt x="93" y="48"/>
                                </a:cubicBezTo>
                                <a:cubicBezTo>
                                  <a:pt x="90" y="44"/>
                                  <a:pt x="89" y="39"/>
                                  <a:pt x="89" y="33"/>
                                </a:cubicBezTo>
                                <a:cubicBezTo>
                                  <a:pt x="89" y="24"/>
                                  <a:pt x="92" y="16"/>
                                  <a:pt x="99" y="10"/>
                                </a:cubicBezTo>
                                <a:cubicBezTo>
                                  <a:pt x="105" y="3"/>
                                  <a:pt x="114" y="0"/>
                                  <a:pt x="125" y="0"/>
                                </a:cubicBezTo>
                                <a:cubicBezTo>
                                  <a:pt x="136" y="0"/>
                                  <a:pt x="145" y="3"/>
                                  <a:pt x="151" y="10"/>
                                </a:cubicBezTo>
                                <a:cubicBezTo>
                                  <a:pt x="158" y="16"/>
                                  <a:pt x="161" y="24"/>
                                  <a:pt x="161" y="33"/>
                                </a:cubicBezTo>
                                <a:cubicBezTo>
                                  <a:pt x="161" y="39"/>
                                  <a:pt x="160" y="44"/>
                                  <a:pt x="157" y="48"/>
                                </a:cubicBezTo>
                                <a:cubicBezTo>
                                  <a:pt x="154" y="53"/>
                                  <a:pt x="149" y="56"/>
                                  <a:pt x="143" y="58"/>
                                </a:cubicBezTo>
                                <a:cubicBezTo>
                                  <a:pt x="151" y="61"/>
                                  <a:pt x="157" y="65"/>
                                  <a:pt x="161" y="71"/>
                                </a:cubicBezTo>
                                <a:cubicBezTo>
                                  <a:pt x="165" y="76"/>
                                  <a:pt x="167" y="83"/>
                                  <a:pt x="167" y="91"/>
                                </a:cubicBezTo>
                                <a:cubicBezTo>
                                  <a:pt x="167" y="102"/>
                                  <a:pt x="163" y="111"/>
                                  <a:pt x="155" y="118"/>
                                </a:cubicBezTo>
                                <a:cubicBezTo>
                                  <a:pt x="148" y="125"/>
                                  <a:pt x="138" y="129"/>
                                  <a:pt x="125" y="129"/>
                                </a:cubicBezTo>
                                <a:cubicBezTo>
                                  <a:pt x="113" y="129"/>
                                  <a:pt x="103" y="125"/>
                                  <a:pt x="95" y="118"/>
                                </a:cubicBezTo>
                                <a:cubicBezTo>
                                  <a:pt x="88" y="110"/>
                                  <a:pt x="84" y="101"/>
                                  <a:pt x="84" y="90"/>
                                </a:cubicBezTo>
                                <a:cubicBezTo>
                                  <a:pt x="84" y="82"/>
                                  <a:pt x="86" y="75"/>
                                  <a:pt x="90" y="70"/>
                                </a:cubicBezTo>
                                <a:cubicBezTo>
                                  <a:pt x="94" y="64"/>
                                  <a:pt x="100" y="60"/>
                                  <a:pt x="107" y="58"/>
                                </a:cubicBezTo>
                                <a:close/>
                                <a:moveTo>
                                  <a:pt x="104" y="32"/>
                                </a:moveTo>
                                <a:cubicBezTo>
                                  <a:pt x="104" y="38"/>
                                  <a:pt x="106" y="43"/>
                                  <a:pt x="110" y="47"/>
                                </a:cubicBezTo>
                                <a:cubicBezTo>
                                  <a:pt x="114" y="51"/>
                                  <a:pt x="119" y="52"/>
                                  <a:pt x="125" y="52"/>
                                </a:cubicBezTo>
                                <a:cubicBezTo>
                                  <a:pt x="131" y="52"/>
                                  <a:pt x="136" y="51"/>
                                  <a:pt x="140" y="47"/>
                                </a:cubicBezTo>
                                <a:cubicBezTo>
                                  <a:pt x="144" y="43"/>
                                  <a:pt x="145" y="38"/>
                                  <a:pt x="145" y="33"/>
                                </a:cubicBezTo>
                                <a:cubicBezTo>
                                  <a:pt x="145" y="27"/>
                                  <a:pt x="144" y="23"/>
                                  <a:pt x="140" y="19"/>
                                </a:cubicBezTo>
                                <a:cubicBezTo>
                                  <a:pt x="136" y="15"/>
                                  <a:pt x="131" y="13"/>
                                  <a:pt x="125" y="13"/>
                                </a:cubicBezTo>
                                <a:cubicBezTo>
                                  <a:pt x="119" y="13"/>
                                  <a:pt x="114" y="15"/>
                                  <a:pt x="110" y="19"/>
                                </a:cubicBezTo>
                                <a:cubicBezTo>
                                  <a:pt x="106" y="22"/>
                                  <a:pt x="104" y="27"/>
                                  <a:pt x="104" y="32"/>
                                </a:cubicBezTo>
                                <a:close/>
                                <a:moveTo>
                                  <a:pt x="99" y="90"/>
                                </a:moveTo>
                                <a:cubicBezTo>
                                  <a:pt x="99" y="95"/>
                                  <a:pt x="101" y="99"/>
                                  <a:pt x="103" y="103"/>
                                </a:cubicBezTo>
                                <a:cubicBezTo>
                                  <a:pt x="105" y="107"/>
                                  <a:pt x="108" y="111"/>
                                  <a:pt x="112" y="113"/>
                                </a:cubicBezTo>
                                <a:cubicBezTo>
                                  <a:pt x="116" y="115"/>
                                  <a:pt x="121" y="116"/>
                                  <a:pt x="125" y="116"/>
                                </a:cubicBezTo>
                                <a:cubicBezTo>
                                  <a:pt x="133" y="116"/>
                                  <a:pt x="139" y="114"/>
                                  <a:pt x="144" y="109"/>
                                </a:cubicBezTo>
                                <a:cubicBezTo>
                                  <a:pt x="148" y="104"/>
                                  <a:pt x="151" y="98"/>
                                  <a:pt x="151" y="91"/>
                                </a:cubicBezTo>
                                <a:cubicBezTo>
                                  <a:pt x="151" y="83"/>
                                  <a:pt x="148" y="77"/>
                                  <a:pt x="143" y="72"/>
                                </a:cubicBezTo>
                                <a:cubicBezTo>
                                  <a:pt x="138" y="68"/>
                                  <a:pt x="132" y="65"/>
                                  <a:pt x="125" y="65"/>
                                </a:cubicBezTo>
                                <a:cubicBezTo>
                                  <a:pt x="118" y="65"/>
                                  <a:pt x="112" y="68"/>
                                  <a:pt x="107" y="72"/>
                                </a:cubicBezTo>
                                <a:cubicBezTo>
                                  <a:pt x="102" y="77"/>
                                  <a:pt x="99" y="83"/>
                                  <a:pt x="99" y="90"/>
                                </a:cubicBezTo>
                                <a:close/>
                                <a:moveTo>
                                  <a:pt x="188" y="127"/>
                                </a:moveTo>
                                <a:lnTo>
                                  <a:pt x="188" y="109"/>
                                </a:lnTo>
                                <a:lnTo>
                                  <a:pt x="206" y="109"/>
                                </a:lnTo>
                                <a:lnTo>
                                  <a:pt x="206" y="127"/>
                                </a:lnTo>
                                <a:cubicBezTo>
                                  <a:pt x="206" y="133"/>
                                  <a:pt x="205" y="138"/>
                                  <a:pt x="202" y="142"/>
                                </a:cubicBezTo>
                                <a:cubicBezTo>
                                  <a:pt x="200" y="146"/>
                                  <a:pt x="196" y="150"/>
                                  <a:pt x="191" y="152"/>
                                </a:cubicBezTo>
                                <a:lnTo>
                                  <a:pt x="187" y="145"/>
                                </a:lnTo>
                                <a:cubicBezTo>
                                  <a:pt x="190" y="144"/>
                                  <a:pt x="193" y="142"/>
                                  <a:pt x="194" y="139"/>
                                </a:cubicBezTo>
                                <a:cubicBezTo>
                                  <a:pt x="196" y="136"/>
                                  <a:pt x="197" y="132"/>
                                  <a:pt x="197" y="127"/>
                                </a:cubicBezTo>
                                <a:lnTo>
                                  <a:pt x="188" y="127"/>
                                </a:lnTo>
                                <a:close/>
                                <a:moveTo>
                                  <a:pt x="228" y="64"/>
                                </a:moveTo>
                                <a:cubicBezTo>
                                  <a:pt x="228" y="50"/>
                                  <a:pt x="229" y="38"/>
                                  <a:pt x="232" y="29"/>
                                </a:cubicBezTo>
                                <a:cubicBezTo>
                                  <a:pt x="235" y="19"/>
                                  <a:pt x="240" y="12"/>
                                  <a:pt x="246" y="8"/>
                                </a:cubicBezTo>
                                <a:cubicBezTo>
                                  <a:pt x="252" y="3"/>
                                  <a:pt x="260" y="0"/>
                                  <a:pt x="269" y="0"/>
                                </a:cubicBezTo>
                                <a:cubicBezTo>
                                  <a:pt x="276" y="0"/>
                                  <a:pt x="282" y="2"/>
                                  <a:pt x="287" y="4"/>
                                </a:cubicBezTo>
                                <a:cubicBezTo>
                                  <a:pt x="292" y="7"/>
                                  <a:pt x="296" y="11"/>
                                  <a:pt x="299" y="16"/>
                                </a:cubicBezTo>
                                <a:cubicBezTo>
                                  <a:pt x="303" y="21"/>
                                  <a:pt x="305" y="27"/>
                                  <a:pt x="307" y="35"/>
                                </a:cubicBezTo>
                                <a:cubicBezTo>
                                  <a:pt x="309" y="42"/>
                                  <a:pt x="310" y="52"/>
                                  <a:pt x="310" y="64"/>
                                </a:cubicBezTo>
                                <a:cubicBezTo>
                                  <a:pt x="310" y="79"/>
                                  <a:pt x="308" y="91"/>
                                  <a:pt x="305" y="100"/>
                                </a:cubicBezTo>
                                <a:cubicBezTo>
                                  <a:pt x="302" y="109"/>
                                  <a:pt x="298" y="116"/>
                                  <a:pt x="292" y="121"/>
                                </a:cubicBezTo>
                                <a:cubicBezTo>
                                  <a:pt x="286" y="126"/>
                                  <a:pt x="278" y="129"/>
                                  <a:pt x="269" y="129"/>
                                </a:cubicBezTo>
                                <a:cubicBezTo>
                                  <a:pt x="257" y="129"/>
                                  <a:pt x="247" y="125"/>
                                  <a:pt x="240" y="116"/>
                                </a:cubicBezTo>
                                <a:cubicBezTo>
                                  <a:pt x="232" y="105"/>
                                  <a:pt x="228" y="88"/>
                                  <a:pt x="228" y="64"/>
                                </a:cubicBezTo>
                                <a:close/>
                                <a:moveTo>
                                  <a:pt x="244" y="64"/>
                                </a:moveTo>
                                <a:cubicBezTo>
                                  <a:pt x="244" y="85"/>
                                  <a:pt x="246" y="99"/>
                                  <a:pt x="251" y="106"/>
                                </a:cubicBezTo>
                                <a:cubicBezTo>
                                  <a:pt x="256" y="113"/>
                                  <a:pt x="262" y="116"/>
                                  <a:pt x="269" y="116"/>
                                </a:cubicBezTo>
                                <a:cubicBezTo>
                                  <a:pt x="276" y="116"/>
                                  <a:pt x="282" y="113"/>
                                  <a:pt x="287" y="106"/>
                                </a:cubicBezTo>
                                <a:cubicBezTo>
                                  <a:pt x="292" y="99"/>
                                  <a:pt x="294" y="85"/>
                                  <a:pt x="294" y="64"/>
                                </a:cubicBezTo>
                                <a:cubicBezTo>
                                  <a:pt x="294" y="44"/>
                                  <a:pt x="292" y="30"/>
                                  <a:pt x="287" y="23"/>
                                </a:cubicBezTo>
                                <a:cubicBezTo>
                                  <a:pt x="282" y="16"/>
                                  <a:pt x="276" y="13"/>
                                  <a:pt x="269" y="13"/>
                                </a:cubicBezTo>
                                <a:cubicBezTo>
                                  <a:pt x="262" y="13"/>
                                  <a:pt x="256" y="16"/>
                                  <a:pt x="252" y="22"/>
                                </a:cubicBezTo>
                                <a:cubicBezTo>
                                  <a:pt x="246" y="30"/>
                                  <a:pt x="244" y="44"/>
                                  <a:pt x="244" y="64"/>
                                </a:cubicBezTo>
                                <a:close/>
                                <a:moveTo>
                                  <a:pt x="324" y="64"/>
                                </a:moveTo>
                                <a:cubicBezTo>
                                  <a:pt x="324" y="50"/>
                                  <a:pt x="325" y="38"/>
                                  <a:pt x="328" y="29"/>
                                </a:cubicBezTo>
                                <a:cubicBezTo>
                                  <a:pt x="331" y="19"/>
                                  <a:pt x="336" y="12"/>
                                  <a:pt x="342" y="8"/>
                                </a:cubicBezTo>
                                <a:cubicBezTo>
                                  <a:pt x="348" y="3"/>
                                  <a:pt x="356" y="0"/>
                                  <a:pt x="365" y="0"/>
                                </a:cubicBezTo>
                                <a:cubicBezTo>
                                  <a:pt x="372" y="0"/>
                                  <a:pt x="378" y="2"/>
                                  <a:pt x="383" y="4"/>
                                </a:cubicBezTo>
                                <a:cubicBezTo>
                                  <a:pt x="388" y="7"/>
                                  <a:pt x="392" y="11"/>
                                  <a:pt x="395" y="16"/>
                                </a:cubicBezTo>
                                <a:cubicBezTo>
                                  <a:pt x="399" y="21"/>
                                  <a:pt x="401" y="27"/>
                                  <a:pt x="403" y="35"/>
                                </a:cubicBezTo>
                                <a:cubicBezTo>
                                  <a:pt x="405" y="42"/>
                                  <a:pt x="406" y="52"/>
                                  <a:pt x="406" y="64"/>
                                </a:cubicBezTo>
                                <a:cubicBezTo>
                                  <a:pt x="406" y="79"/>
                                  <a:pt x="404" y="91"/>
                                  <a:pt x="401" y="100"/>
                                </a:cubicBezTo>
                                <a:cubicBezTo>
                                  <a:pt x="398" y="109"/>
                                  <a:pt x="394" y="116"/>
                                  <a:pt x="388" y="121"/>
                                </a:cubicBezTo>
                                <a:cubicBezTo>
                                  <a:pt x="382" y="126"/>
                                  <a:pt x="374" y="129"/>
                                  <a:pt x="365" y="129"/>
                                </a:cubicBezTo>
                                <a:cubicBezTo>
                                  <a:pt x="353" y="129"/>
                                  <a:pt x="343" y="125"/>
                                  <a:pt x="336" y="116"/>
                                </a:cubicBezTo>
                                <a:cubicBezTo>
                                  <a:pt x="328" y="105"/>
                                  <a:pt x="324" y="88"/>
                                  <a:pt x="324" y="64"/>
                                </a:cubicBezTo>
                                <a:close/>
                                <a:moveTo>
                                  <a:pt x="340" y="64"/>
                                </a:moveTo>
                                <a:cubicBezTo>
                                  <a:pt x="340" y="85"/>
                                  <a:pt x="342" y="99"/>
                                  <a:pt x="347" y="106"/>
                                </a:cubicBezTo>
                                <a:cubicBezTo>
                                  <a:pt x="352" y="113"/>
                                  <a:pt x="358" y="116"/>
                                  <a:pt x="365" y="116"/>
                                </a:cubicBezTo>
                                <a:cubicBezTo>
                                  <a:pt x="372" y="116"/>
                                  <a:pt x="378" y="113"/>
                                  <a:pt x="383" y="106"/>
                                </a:cubicBezTo>
                                <a:cubicBezTo>
                                  <a:pt x="388" y="99"/>
                                  <a:pt x="390" y="85"/>
                                  <a:pt x="390" y="64"/>
                                </a:cubicBezTo>
                                <a:cubicBezTo>
                                  <a:pt x="390" y="44"/>
                                  <a:pt x="388" y="30"/>
                                  <a:pt x="383" y="23"/>
                                </a:cubicBezTo>
                                <a:cubicBezTo>
                                  <a:pt x="378" y="16"/>
                                  <a:pt x="372" y="13"/>
                                  <a:pt x="365" y="13"/>
                                </a:cubicBezTo>
                                <a:cubicBezTo>
                                  <a:pt x="358" y="13"/>
                                  <a:pt x="352" y="16"/>
                                  <a:pt x="348" y="22"/>
                                </a:cubicBezTo>
                                <a:cubicBezTo>
                                  <a:pt x="342" y="30"/>
                                  <a:pt x="340" y="44"/>
                                  <a:pt x="340" y="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7"/>
                        <wps:cNvSpPr>
                          <a:spLocks noEditPoints="1"/>
                        </wps:cNvSpPr>
                        <wps:spPr bwMode="auto">
                          <a:xfrm>
                            <a:off x="59055" y="254635"/>
                            <a:ext cx="173355" cy="121285"/>
                          </a:xfrm>
                          <a:custGeom>
                            <a:avLst/>
                            <a:gdLst>
                              <a:gd name="T0" fmla="*/ 30 w 406"/>
                              <a:gd name="T1" fmla="*/ 127 h 152"/>
                              <a:gd name="T2" fmla="*/ 16 w 406"/>
                              <a:gd name="T3" fmla="*/ 39 h 152"/>
                              <a:gd name="T4" fmla="*/ 0 w 406"/>
                              <a:gd name="T5" fmla="*/ 32 h 152"/>
                              <a:gd name="T6" fmla="*/ 36 w 406"/>
                              <a:gd name="T7" fmla="*/ 0 h 152"/>
                              <a:gd name="T8" fmla="*/ 46 w 406"/>
                              <a:gd name="T9" fmla="*/ 127 h 152"/>
                              <a:gd name="T10" fmla="*/ 149 w 406"/>
                              <a:gd name="T11" fmla="*/ 33 h 152"/>
                              <a:gd name="T12" fmla="*/ 127 w 406"/>
                              <a:gd name="T13" fmla="*/ 13 h 152"/>
                              <a:gd name="T14" fmla="*/ 103 w 406"/>
                              <a:gd name="T15" fmla="*/ 33 h 152"/>
                              <a:gd name="T16" fmla="*/ 112 w 406"/>
                              <a:gd name="T17" fmla="*/ 49 h 152"/>
                              <a:gd name="T18" fmla="*/ 155 w 406"/>
                              <a:gd name="T19" fmla="*/ 57 h 152"/>
                              <a:gd name="T20" fmla="*/ 161 w 406"/>
                              <a:gd name="T21" fmla="*/ 108 h 152"/>
                              <a:gd name="T22" fmla="*/ 127 w 406"/>
                              <a:gd name="T23" fmla="*/ 129 h 152"/>
                              <a:gd name="T24" fmla="*/ 83 w 406"/>
                              <a:gd name="T25" fmla="*/ 68 h 152"/>
                              <a:gd name="T26" fmla="*/ 128 w 406"/>
                              <a:gd name="T27" fmla="*/ 0 h 152"/>
                              <a:gd name="T28" fmla="*/ 164 w 406"/>
                              <a:gd name="T29" fmla="*/ 32 h 152"/>
                              <a:gd name="T30" fmla="*/ 104 w 406"/>
                              <a:gd name="T31" fmla="*/ 101 h 152"/>
                              <a:gd name="T32" fmla="*/ 126 w 406"/>
                              <a:gd name="T33" fmla="*/ 116 h 152"/>
                              <a:gd name="T34" fmla="*/ 150 w 406"/>
                              <a:gd name="T35" fmla="*/ 87 h 152"/>
                              <a:gd name="T36" fmla="*/ 126 w 406"/>
                              <a:gd name="T37" fmla="*/ 59 h 152"/>
                              <a:gd name="T38" fmla="*/ 101 w 406"/>
                              <a:gd name="T39" fmla="*/ 86 h 152"/>
                              <a:gd name="T40" fmla="*/ 188 w 406"/>
                              <a:gd name="T41" fmla="*/ 109 h 152"/>
                              <a:gd name="T42" fmla="*/ 206 w 406"/>
                              <a:gd name="T43" fmla="*/ 127 h 152"/>
                              <a:gd name="T44" fmla="*/ 191 w 406"/>
                              <a:gd name="T45" fmla="*/ 152 h 152"/>
                              <a:gd name="T46" fmla="*/ 194 w 406"/>
                              <a:gd name="T47" fmla="*/ 139 h 152"/>
                              <a:gd name="T48" fmla="*/ 188 w 406"/>
                              <a:gd name="T49" fmla="*/ 127 h 152"/>
                              <a:gd name="T50" fmla="*/ 232 w 406"/>
                              <a:gd name="T51" fmla="*/ 29 h 152"/>
                              <a:gd name="T52" fmla="*/ 269 w 406"/>
                              <a:gd name="T53" fmla="*/ 0 h 152"/>
                              <a:gd name="T54" fmla="*/ 299 w 406"/>
                              <a:gd name="T55" fmla="*/ 16 h 152"/>
                              <a:gd name="T56" fmla="*/ 310 w 406"/>
                              <a:gd name="T57" fmla="*/ 65 h 152"/>
                              <a:gd name="T58" fmla="*/ 292 w 406"/>
                              <a:gd name="T59" fmla="*/ 122 h 152"/>
                              <a:gd name="T60" fmla="*/ 240 w 406"/>
                              <a:gd name="T61" fmla="*/ 116 h 152"/>
                              <a:gd name="T62" fmla="*/ 244 w 406"/>
                              <a:gd name="T63" fmla="*/ 65 h 152"/>
                              <a:gd name="T64" fmla="*/ 269 w 406"/>
                              <a:gd name="T65" fmla="*/ 116 h 152"/>
                              <a:gd name="T66" fmla="*/ 294 w 406"/>
                              <a:gd name="T67" fmla="*/ 65 h 152"/>
                              <a:gd name="T68" fmla="*/ 269 w 406"/>
                              <a:gd name="T69" fmla="*/ 13 h 152"/>
                              <a:gd name="T70" fmla="*/ 244 w 406"/>
                              <a:gd name="T71" fmla="*/ 65 h 152"/>
                              <a:gd name="T72" fmla="*/ 328 w 406"/>
                              <a:gd name="T73" fmla="*/ 29 h 152"/>
                              <a:gd name="T74" fmla="*/ 365 w 406"/>
                              <a:gd name="T75" fmla="*/ 0 h 152"/>
                              <a:gd name="T76" fmla="*/ 395 w 406"/>
                              <a:gd name="T77" fmla="*/ 16 h 152"/>
                              <a:gd name="T78" fmla="*/ 406 w 406"/>
                              <a:gd name="T79" fmla="*/ 65 h 152"/>
                              <a:gd name="T80" fmla="*/ 388 w 406"/>
                              <a:gd name="T81" fmla="*/ 122 h 152"/>
                              <a:gd name="T82" fmla="*/ 336 w 406"/>
                              <a:gd name="T83" fmla="*/ 116 h 152"/>
                              <a:gd name="T84" fmla="*/ 340 w 406"/>
                              <a:gd name="T85" fmla="*/ 65 h 152"/>
                              <a:gd name="T86" fmla="*/ 365 w 406"/>
                              <a:gd name="T87" fmla="*/ 116 h 152"/>
                              <a:gd name="T88" fmla="*/ 390 w 406"/>
                              <a:gd name="T89" fmla="*/ 65 h 152"/>
                              <a:gd name="T90" fmla="*/ 365 w 406"/>
                              <a:gd name="T91" fmla="*/ 13 h 152"/>
                              <a:gd name="T92" fmla="*/ 340 w 406"/>
                              <a:gd name="T93" fmla="*/ 65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06" h="152">
                                <a:moveTo>
                                  <a:pt x="46" y="127"/>
                                </a:moveTo>
                                <a:lnTo>
                                  <a:pt x="30" y="127"/>
                                </a:lnTo>
                                <a:lnTo>
                                  <a:pt x="30" y="28"/>
                                </a:lnTo>
                                <a:cubicBezTo>
                                  <a:pt x="27" y="32"/>
                                  <a:pt x="22" y="35"/>
                                  <a:pt x="16" y="39"/>
                                </a:cubicBezTo>
                                <a:cubicBezTo>
                                  <a:pt x="10" y="43"/>
                                  <a:pt x="5" y="45"/>
                                  <a:pt x="0" y="47"/>
                                </a:cubicBezTo>
                                <a:lnTo>
                                  <a:pt x="0" y="32"/>
                                </a:lnTo>
                                <a:cubicBezTo>
                                  <a:pt x="8" y="28"/>
                                  <a:pt x="16" y="23"/>
                                  <a:pt x="22" y="17"/>
                                </a:cubicBezTo>
                                <a:cubicBezTo>
                                  <a:pt x="29" y="12"/>
                                  <a:pt x="33" y="6"/>
                                  <a:pt x="36" y="0"/>
                                </a:cubicBezTo>
                                <a:lnTo>
                                  <a:pt x="46" y="0"/>
                                </a:lnTo>
                                <a:lnTo>
                                  <a:pt x="46" y="127"/>
                                </a:lnTo>
                                <a:close/>
                                <a:moveTo>
                                  <a:pt x="164" y="32"/>
                                </a:moveTo>
                                <a:lnTo>
                                  <a:pt x="149" y="33"/>
                                </a:lnTo>
                                <a:cubicBezTo>
                                  <a:pt x="147" y="27"/>
                                  <a:pt x="145" y="23"/>
                                  <a:pt x="143" y="20"/>
                                </a:cubicBezTo>
                                <a:cubicBezTo>
                                  <a:pt x="139" y="15"/>
                                  <a:pt x="133" y="13"/>
                                  <a:pt x="127" y="13"/>
                                </a:cubicBezTo>
                                <a:cubicBezTo>
                                  <a:pt x="122" y="13"/>
                                  <a:pt x="118" y="15"/>
                                  <a:pt x="114" y="17"/>
                                </a:cubicBezTo>
                                <a:cubicBezTo>
                                  <a:pt x="109" y="21"/>
                                  <a:pt x="106" y="26"/>
                                  <a:pt x="103" y="33"/>
                                </a:cubicBezTo>
                                <a:cubicBezTo>
                                  <a:pt x="100" y="40"/>
                                  <a:pt x="99" y="49"/>
                                  <a:pt x="98" y="62"/>
                                </a:cubicBezTo>
                                <a:cubicBezTo>
                                  <a:pt x="102" y="56"/>
                                  <a:pt x="107" y="52"/>
                                  <a:pt x="112" y="49"/>
                                </a:cubicBezTo>
                                <a:cubicBezTo>
                                  <a:pt x="118" y="47"/>
                                  <a:pt x="123" y="45"/>
                                  <a:pt x="129" y="45"/>
                                </a:cubicBezTo>
                                <a:cubicBezTo>
                                  <a:pt x="139" y="45"/>
                                  <a:pt x="148" y="49"/>
                                  <a:pt x="155" y="57"/>
                                </a:cubicBezTo>
                                <a:cubicBezTo>
                                  <a:pt x="163" y="64"/>
                                  <a:pt x="166" y="74"/>
                                  <a:pt x="166" y="86"/>
                                </a:cubicBezTo>
                                <a:cubicBezTo>
                                  <a:pt x="166" y="94"/>
                                  <a:pt x="165" y="101"/>
                                  <a:pt x="161" y="108"/>
                                </a:cubicBezTo>
                                <a:cubicBezTo>
                                  <a:pt x="158" y="115"/>
                                  <a:pt x="153" y="120"/>
                                  <a:pt x="147" y="124"/>
                                </a:cubicBezTo>
                                <a:cubicBezTo>
                                  <a:pt x="141" y="127"/>
                                  <a:pt x="134" y="129"/>
                                  <a:pt x="127" y="129"/>
                                </a:cubicBezTo>
                                <a:cubicBezTo>
                                  <a:pt x="114" y="129"/>
                                  <a:pt x="103" y="124"/>
                                  <a:pt x="95" y="115"/>
                                </a:cubicBezTo>
                                <a:cubicBezTo>
                                  <a:pt x="87" y="105"/>
                                  <a:pt x="83" y="90"/>
                                  <a:pt x="83" y="68"/>
                                </a:cubicBezTo>
                                <a:cubicBezTo>
                                  <a:pt x="83" y="44"/>
                                  <a:pt x="87" y="26"/>
                                  <a:pt x="96" y="15"/>
                                </a:cubicBezTo>
                                <a:cubicBezTo>
                                  <a:pt x="104" y="5"/>
                                  <a:pt x="115" y="0"/>
                                  <a:pt x="128" y="0"/>
                                </a:cubicBezTo>
                                <a:cubicBezTo>
                                  <a:pt x="138" y="0"/>
                                  <a:pt x="146" y="3"/>
                                  <a:pt x="153" y="9"/>
                                </a:cubicBezTo>
                                <a:cubicBezTo>
                                  <a:pt x="159" y="14"/>
                                  <a:pt x="163" y="22"/>
                                  <a:pt x="164" y="32"/>
                                </a:cubicBezTo>
                                <a:close/>
                                <a:moveTo>
                                  <a:pt x="101" y="86"/>
                                </a:moveTo>
                                <a:cubicBezTo>
                                  <a:pt x="101" y="92"/>
                                  <a:pt x="102" y="97"/>
                                  <a:pt x="104" y="101"/>
                                </a:cubicBezTo>
                                <a:cubicBezTo>
                                  <a:pt x="107" y="106"/>
                                  <a:pt x="110" y="110"/>
                                  <a:pt x="114" y="113"/>
                                </a:cubicBezTo>
                                <a:cubicBezTo>
                                  <a:pt x="118" y="115"/>
                                  <a:pt x="122" y="116"/>
                                  <a:pt x="126" y="116"/>
                                </a:cubicBezTo>
                                <a:cubicBezTo>
                                  <a:pt x="133" y="116"/>
                                  <a:pt x="139" y="114"/>
                                  <a:pt x="143" y="108"/>
                                </a:cubicBezTo>
                                <a:cubicBezTo>
                                  <a:pt x="148" y="103"/>
                                  <a:pt x="150" y="96"/>
                                  <a:pt x="150" y="87"/>
                                </a:cubicBezTo>
                                <a:cubicBezTo>
                                  <a:pt x="150" y="78"/>
                                  <a:pt x="148" y="71"/>
                                  <a:pt x="143" y="66"/>
                                </a:cubicBezTo>
                                <a:cubicBezTo>
                                  <a:pt x="139" y="61"/>
                                  <a:pt x="133" y="59"/>
                                  <a:pt x="126" y="59"/>
                                </a:cubicBezTo>
                                <a:cubicBezTo>
                                  <a:pt x="119" y="59"/>
                                  <a:pt x="113" y="61"/>
                                  <a:pt x="108" y="66"/>
                                </a:cubicBezTo>
                                <a:cubicBezTo>
                                  <a:pt x="103" y="71"/>
                                  <a:pt x="101" y="78"/>
                                  <a:pt x="101" y="86"/>
                                </a:cubicBezTo>
                                <a:close/>
                                <a:moveTo>
                                  <a:pt x="188" y="127"/>
                                </a:moveTo>
                                <a:lnTo>
                                  <a:pt x="188" y="109"/>
                                </a:lnTo>
                                <a:lnTo>
                                  <a:pt x="206" y="109"/>
                                </a:lnTo>
                                <a:lnTo>
                                  <a:pt x="206" y="127"/>
                                </a:lnTo>
                                <a:cubicBezTo>
                                  <a:pt x="206" y="133"/>
                                  <a:pt x="205" y="139"/>
                                  <a:pt x="202" y="143"/>
                                </a:cubicBezTo>
                                <a:cubicBezTo>
                                  <a:pt x="200" y="147"/>
                                  <a:pt x="196" y="150"/>
                                  <a:pt x="191" y="152"/>
                                </a:cubicBezTo>
                                <a:lnTo>
                                  <a:pt x="187" y="145"/>
                                </a:lnTo>
                                <a:cubicBezTo>
                                  <a:pt x="190" y="144"/>
                                  <a:pt x="193" y="142"/>
                                  <a:pt x="194" y="139"/>
                                </a:cubicBezTo>
                                <a:cubicBezTo>
                                  <a:pt x="196" y="136"/>
                                  <a:pt x="197" y="132"/>
                                  <a:pt x="197" y="127"/>
                                </a:cubicBezTo>
                                <a:lnTo>
                                  <a:pt x="188" y="127"/>
                                </a:lnTo>
                                <a:close/>
                                <a:moveTo>
                                  <a:pt x="228" y="65"/>
                                </a:moveTo>
                                <a:cubicBezTo>
                                  <a:pt x="228" y="50"/>
                                  <a:pt x="229" y="38"/>
                                  <a:pt x="232" y="29"/>
                                </a:cubicBezTo>
                                <a:cubicBezTo>
                                  <a:pt x="235" y="20"/>
                                  <a:pt x="240" y="13"/>
                                  <a:pt x="246" y="8"/>
                                </a:cubicBezTo>
                                <a:cubicBezTo>
                                  <a:pt x="252" y="3"/>
                                  <a:pt x="260" y="0"/>
                                  <a:pt x="269" y="0"/>
                                </a:cubicBezTo>
                                <a:cubicBezTo>
                                  <a:pt x="276" y="0"/>
                                  <a:pt x="282" y="2"/>
                                  <a:pt x="287" y="5"/>
                                </a:cubicBezTo>
                                <a:cubicBezTo>
                                  <a:pt x="292" y="7"/>
                                  <a:pt x="296" y="11"/>
                                  <a:pt x="299" y="16"/>
                                </a:cubicBezTo>
                                <a:cubicBezTo>
                                  <a:pt x="303" y="21"/>
                                  <a:pt x="305" y="28"/>
                                  <a:pt x="307" y="35"/>
                                </a:cubicBezTo>
                                <a:cubicBezTo>
                                  <a:pt x="309" y="42"/>
                                  <a:pt x="310" y="52"/>
                                  <a:pt x="310" y="65"/>
                                </a:cubicBezTo>
                                <a:cubicBezTo>
                                  <a:pt x="310" y="80"/>
                                  <a:pt x="308" y="91"/>
                                  <a:pt x="305" y="101"/>
                                </a:cubicBezTo>
                                <a:cubicBezTo>
                                  <a:pt x="302" y="110"/>
                                  <a:pt x="298" y="117"/>
                                  <a:pt x="292" y="122"/>
                                </a:cubicBezTo>
                                <a:cubicBezTo>
                                  <a:pt x="286" y="127"/>
                                  <a:pt x="278" y="129"/>
                                  <a:pt x="269" y="129"/>
                                </a:cubicBezTo>
                                <a:cubicBezTo>
                                  <a:pt x="257" y="129"/>
                                  <a:pt x="247" y="125"/>
                                  <a:pt x="240" y="116"/>
                                </a:cubicBezTo>
                                <a:cubicBezTo>
                                  <a:pt x="232" y="105"/>
                                  <a:pt x="228" y="88"/>
                                  <a:pt x="228" y="65"/>
                                </a:cubicBezTo>
                                <a:close/>
                                <a:moveTo>
                                  <a:pt x="244" y="65"/>
                                </a:moveTo>
                                <a:cubicBezTo>
                                  <a:pt x="244" y="86"/>
                                  <a:pt x="246" y="99"/>
                                  <a:pt x="251" y="106"/>
                                </a:cubicBezTo>
                                <a:cubicBezTo>
                                  <a:pt x="256" y="113"/>
                                  <a:pt x="262" y="116"/>
                                  <a:pt x="269" y="116"/>
                                </a:cubicBezTo>
                                <a:cubicBezTo>
                                  <a:pt x="276" y="116"/>
                                  <a:pt x="282" y="113"/>
                                  <a:pt x="287" y="106"/>
                                </a:cubicBezTo>
                                <a:cubicBezTo>
                                  <a:pt x="292" y="99"/>
                                  <a:pt x="294" y="85"/>
                                  <a:pt x="294" y="65"/>
                                </a:cubicBezTo>
                                <a:cubicBezTo>
                                  <a:pt x="294" y="44"/>
                                  <a:pt x="292" y="30"/>
                                  <a:pt x="287" y="23"/>
                                </a:cubicBezTo>
                                <a:cubicBezTo>
                                  <a:pt x="282" y="17"/>
                                  <a:pt x="276" y="13"/>
                                  <a:pt x="269" y="13"/>
                                </a:cubicBezTo>
                                <a:cubicBezTo>
                                  <a:pt x="262" y="13"/>
                                  <a:pt x="256" y="16"/>
                                  <a:pt x="252" y="22"/>
                                </a:cubicBezTo>
                                <a:cubicBezTo>
                                  <a:pt x="246" y="30"/>
                                  <a:pt x="244" y="44"/>
                                  <a:pt x="244" y="65"/>
                                </a:cubicBezTo>
                                <a:close/>
                                <a:moveTo>
                                  <a:pt x="324" y="65"/>
                                </a:moveTo>
                                <a:cubicBezTo>
                                  <a:pt x="324" y="50"/>
                                  <a:pt x="325" y="38"/>
                                  <a:pt x="328" y="29"/>
                                </a:cubicBezTo>
                                <a:cubicBezTo>
                                  <a:pt x="331" y="20"/>
                                  <a:pt x="336" y="13"/>
                                  <a:pt x="342" y="8"/>
                                </a:cubicBezTo>
                                <a:cubicBezTo>
                                  <a:pt x="348" y="3"/>
                                  <a:pt x="356" y="0"/>
                                  <a:pt x="365" y="0"/>
                                </a:cubicBezTo>
                                <a:cubicBezTo>
                                  <a:pt x="372" y="0"/>
                                  <a:pt x="378" y="2"/>
                                  <a:pt x="383" y="5"/>
                                </a:cubicBezTo>
                                <a:cubicBezTo>
                                  <a:pt x="388" y="7"/>
                                  <a:pt x="392" y="11"/>
                                  <a:pt x="395" y="16"/>
                                </a:cubicBezTo>
                                <a:cubicBezTo>
                                  <a:pt x="399" y="21"/>
                                  <a:pt x="401" y="28"/>
                                  <a:pt x="403" y="35"/>
                                </a:cubicBezTo>
                                <a:cubicBezTo>
                                  <a:pt x="405" y="42"/>
                                  <a:pt x="406" y="52"/>
                                  <a:pt x="406" y="65"/>
                                </a:cubicBezTo>
                                <a:cubicBezTo>
                                  <a:pt x="406" y="80"/>
                                  <a:pt x="404" y="91"/>
                                  <a:pt x="401" y="101"/>
                                </a:cubicBezTo>
                                <a:cubicBezTo>
                                  <a:pt x="398" y="110"/>
                                  <a:pt x="394" y="117"/>
                                  <a:pt x="388" y="122"/>
                                </a:cubicBezTo>
                                <a:cubicBezTo>
                                  <a:pt x="382" y="127"/>
                                  <a:pt x="374" y="129"/>
                                  <a:pt x="365" y="129"/>
                                </a:cubicBezTo>
                                <a:cubicBezTo>
                                  <a:pt x="353" y="129"/>
                                  <a:pt x="343" y="125"/>
                                  <a:pt x="336" y="116"/>
                                </a:cubicBezTo>
                                <a:cubicBezTo>
                                  <a:pt x="328" y="105"/>
                                  <a:pt x="324" y="88"/>
                                  <a:pt x="324" y="65"/>
                                </a:cubicBezTo>
                                <a:close/>
                                <a:moveTo>
                                  <a:pt x="340" y="65"/>
                                </a:moveTo>
                                <a:cubicBezTo>
                                  <a:pt x="340" y="86"/>
                                  <a:pt x="342" y="99"/>
                                  <a:pt x="347" y="106"/>
                                </a:cubicBezTo>
                                <a:cubicBezTo>
                                  <a:pt x="352" y="113"/>
                                  <a:pt x="358" y="116"/>
                                  <a:pt x="365" y="116"/>
                                </a:cubicBezTo>
                                <a:cubicBezTo>
                                  <a:pt x="372" y="116"/>
                                  <a:pt x="378" y="113"/>
                                  <a:pt x="383" y="106"/>
                                </a:cubicBezTo>
                                <a:cubicBezTo>
                                  <a:pt x="388" y="99"/>
                                  <a:pt x="390" y="85"/>
                                  <a:pt x="390" y="65"/>
                                </a:cubicBezTo>
                                <a:cubicBezTo>
                                  <a:pt x="390" y="44"/>
                                  <a:pt x="388" y="30"/>
                                  <a:pt x="383" y="23"/>
                                </a:cubicBezTo>
                                <a:cubicBezTo>
                                  <a:pt x="378" y="17"/>
                                  <a:pt x="372" y="13"/>
                                  <a:pt x="365" y="13"/>
                                </a:cubicBezTo>
                                <a:cubicBezTo>
                                  <a:pt x="358" y="13"/>
                                  <a:pt x="352" y="16"/>
                                  <a:pt x="348" y="22"/>
                                </a:cubicBezTo>
                                <a:cubicBezTo>
                                  <a:pt x="342" y="30"/>
                                  <a:pt x="340" y="44"/>
                                  <a:pt x="340" y="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8"/>
                        <wps:cNvSpPr>
                          <a:spLocks noEditPoints="1"/>
                        </wps:cNvSpPr>
                        <wps:spPr bwMode="auto">
                          <a:xfrm>
                            <a:off x="53340" y="500380"/>
                            <a:ext cx="173355" cy="121285"/>
                          </a:xfrm>
                          <a:custGeom>
                            <a:avLst/>
                            <a:gdLst>
                              <a:gd name="T0" fmla="*/ 30 w 406"/>
                              <a:gd name="T1" fmla="*/ 126 h 151"/>
                              <a:gd name="T2" fmla="*/ 16 w 406"/>
                              <a:gd name="T3" fmla="*/ 38 h 151"/>
                              <a:gd name="T4" fmla="*/ 0 w 406"/>
                              <a:gd name="T5" fmla="*/ 31 h 151"/>
                              <a:gd name="T6" fmla="*/ 36 w 406"/>
                              <a:gd name="T7" fmla="*/ 0 h 151"/>
                              <a:gd name="T8" fmla="*/ 46 w 406"/>
                              <a:gd name="T9" fmla="*/ 126 h 151"/>
                              <a:gd name="T10" fmla="*/ 133 w 406"/>
                              <a:gd name="T11" fmla="*/ 96 h 151"/>
                              <a:gd name="T12" fmla="*/ 79 w 406"/>
                              <a:gd name="T13" fmla="*/ 82 h 151"/>
                              <a:gd name="T14" fmla="*/ 149 w 406"/>
                              <a:gd name="T15" fmla="*/ 0 h 151"/>
                              <a:gd name="T16" fmla="*/ 166 w 406"/>
                              <a:gd name="T17" fmla="*/ 82 h 151"/>
                              <a:gd name="T18" fmla="*/ 149 w 406"/>
                              <a:gd name="T19" fmla="*/ 96 h 151"/>
                              <a:gd name="T20" fmla="*/ 133 w 406"/>
                              <a:gd name="T21" fmla="*/ 126 h 151"/>
                              <a:gd name="T22" fmla="*/ 133 w 406"/>
                              <a:gd name="T23" fmla="*/ 25 h 151"/>
                              <a:gd name="T24" fmla="*/ 133 w 406"/>
                              <a:gd name="T25" fmla="*/ 82 h 151"/>
                              <a:gd name="T26" fmla="*/ 188 w 406"/>
                              <a:gd name="T27" fmla="*/ 109 h 151"/>
                              <a:gd name="T28" fmla="*/ 206 w 406"/>
                              <a:gd name="T29" fmla="*/ 126 h 151"/>
                              <a:gd name="T30" fmla="*/ 191 w 406"/>
                              <a:gd name="T31" fmla="*/ 151 h 151"/>
                              <a:gd name="T32" fmla="*/ 194 w 406"/>
                              <a:gd name="T33" fmla="*/ 138 h 151"/>
                              <a:gd name="T34" fmla="*/ 188 w 406"/>
                              <a:gd name="T35" fmla="*/ 126 h 151"/>
                              <a:gd name="T36" fmla="*/ 232 w 406"/>
                              <a:gd name="T37" fmla="*/ 28 h 151"/>
                              <a:gd name="T38" fmla="*/ 269 w 406"/>
                              <a:gd name="T39" fmla="*/ 0 h 151"/>
                              <a:gd name="T40" fmla="*/ 299 w 406"/>
                              <a:gd name="T41" fmla="*/ 16 h 151"/>
                              <a:gd name="T42" fmla="*/ 310 w 406"/>
                              <a:gd name="T43" fmla="*/ 64 h 151"/>
                              <a:gd name="T44" fmla="*/ 292 w 406"/>
                              <a:gd name="T45" fmla="*/ 121 h 151"/>
                              <a:gd name="T46" fmla="*/ 240 w 406"/>
                              <a:gd name="T47" fmla="*/ 115 h 151"/>
                              <a:gd name="T48" fmla="*/ 244 w 406"/>
                              <a:gd name="T49" fmla="*/ 64 h 151"/>
                              <a:gd name="T50" fmla="*/ 269 w 406"/>
                              <a:gd name="T51" fmla="*/ 116 h 151"/>
                              <a:gd name="T52" fmla="*/ 294 w 406"/>
                              <a:gd name="T53" fmla="*/ 64 h 151"/>
                              <a:gd name="T54" fmla="*/ 269 w 406"/>
                              <a:gd name="T55" fmla="*/ 12 h 151"/>
                              <a:gd name="T56" fmla="*/ 244 w 406"/>
                              <a:gd name="T57" fmla="*/ 64 h 151"/>
                              <a:gd name="T58" fmla="*/ 328 w 406"/>
                              <a:gd name="T59" fmla="*/ 28 h 151"/>
                              <a:gd name="T60" fmla="*/ 365 w 406"/>
                              <a:gd name="T61" fmla="*/ 0 h 151"/>
                              <a:gd name="T62" fmla="*/ 395 w 406"/>
                              <a:gd name="T63" fmla="*/ 16 h 151"/>
                              <a:gd name="T64" fmla="*/ 406 w 406"/>
                              <a:gd name="T65" fmla="*/ 64 h 151"/>
                              <a:gd name="T66" fmla="*/ 388 w 406"/>
                              <a:gd name="T67" fmla="*/ 121 h 151"/>
                              <a:gd name="T68" fmla="*/ 336 w 406"/>
                              <a:gd name="T69" fmla="*/ 115 h 151"/>
                              <a:gd name="T70" fmla="*/ 340 w 406"/>
                              <a:gd name="T71" fmla="*/ 64 h 151"/>
                              <a:gd name="T72" fmla="*/ 365 w 406"/>
                              <a:gd name="T73" fmla="*/ 116 h 151"/>
                              <a:gd name="T74" fmla="*/ 390 w 406"/>
                              <a:gd name="T75" fmla="*/ 64 h 151"/>
                              <a:gd name="T76" fmla="*/ 365 w 406"/>
                              <a:gd name="T77" fmla="*/ 12 h 151"/>
                              <a:gd name="T78" fmla="*/ 340 w 406"/>
                              <a:gd name="T79" fmla="*/ 64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6" h="151">
                                <a:moveTo>
                                  <a:pt x="46" y="126"/>
                                </a:moveTo>
                                <a:lnTo>
                                  <a:pt x="30" y="126"/>
                                </a:lnTo>
                                <a:lnTo>
                                  <a:pt x="30" y="28"/>
                                </a:lnTo>
                                <a:cubicBezTo>
                                  <a:pt x="27" y="31"/>
                                  <a:pt x="22" y="35"/>
                                  <a:pt x="16" y="38"/>
                                </a:cubicBezTo>
                                <a:cubicBezTo>
                                  <a:pt x="10" y="42"/>
                                  <a:pt x="5" y="45"/>
                                  <a:pt x="0" y="46"/>
                                </a:cubicBezTo>
                                <a:lnTo>
                                  <a:pt x="0" y="31"/>
                                </a:lnTo>
                                <a:cubicBezTo>
                                  <a:pt x="8" y="27"/>
                                  <a:pt x="16" y="22"/>
                                  <a:pt x="22" y="17"/>
                                </a:cubicBezTo>
                                <a:cubicBezTo>
                                  <a:pt x="29" y="11"/>
                                  <a:pt x="33" y="5"/>
                                  <a:pt x="36" y="0"/>
                                </a:cubicBezTo>
                                <a:lnTo>
                                  <a:pt x="46" y="0"/>
                                </a:lnTo>
                                <a:lnTo>
                                  <a:pt x="46" y="126"/>
                                </a:lnTo>
                                <a:close/>
                                <a:moveTo>
                                  <a:pt x="133" y="126"/>
                                </a:moveTo>
                                <a:lnTo>
                                  <a:pt x="133" y="96"/>
                                </a:lnTo>
                                <a:lnTo>
                                  <a:pt x="79" y="96"/>
                                </a:lnTo>
                                <a:lnTo>
                                  <a:pt x="79" y="82"/>
                                </a:lnTo>
                                <a:lnTo>
                                  <a:pt x="136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82"/>
                                </a:lnTo>
                                <a:lnTo>
                                  <a:pt x="166" y="82"/>
                                </a:lnTo>
                                <a:lnTo>
                                  <a:pt x="166" y="96"/>
                                </a:lnTo>
                                <a:lnTo>
                                  <a:pt x="149" y="96"/>
                                </a:lnTo>
                                <a:lnTo>
                                  <a:pt x="149" y="126"/>
                                </a:lnTo>
                                <a:lnTo>
                                  <a:pt x="133" y="126"/>
                                </a:lnTo>
                                <a:close/>
                                <a:moveTo>
                                  <a:pt x="133" y="82"/>
                                </a:moveTo>
                                <a:lnTo>
                                  <a:pt x="133" y="25"/>
                                </a:lnTo>
                                <a:lnTo>
                                  <a:pt x="94" y="82"/>
                                </a:lnTo>
                                <a:lnTo>
                                  <a:pt x="133" y="82"/>
                                </a:lnTo>
                                <a:close/>
                                <a:moveTo>
                                  <a:pt x="188" y="126"/>
                                </a:moveTo>
                                <a:lnTo>
                                  <a:pt x="188" y="109"/>
                                </a:lnTo>
                                <a:lnTo>
                                  <a:pt x="206" y="109"/>
                                </a:lnTo>
                                <a:lnTo>
                                  <a:pt x="206" y="126"/>
                                </a:lnTo>
                                <a:cubicBezTo>
                                  <a:pt x="206" y="133"/>
                                  <a:pt x="205" y="138"/>
                                  <a:pt x="202" y="142"/>
                                </a:cubicBezTo>
                                <a:cubicBezTo>
                                  <a:pt x="200" y="146"/>
                                  <a:pt x="196" y="149"/>
                                  <a:pt x="191" y="151"/>
                                </a:cubicBezTo>
                                <a:lnTo>
                                  <a:pt x="187" y="144"/>
                                </a:lnTo>
                                <a:cubicBezTo>
                                  <a:pt x="190" y="143"/>
                                  <a:pt x="193" y="141"/>
                                  <a:pt x="194" y="138"/>
                                </a:cubicBezTo>
                                <a:cubicBezTo>
                                  <a:pt x="196" y="135"/>
                                  <a:pt x="197" y="131"/>
                                  <a:pt x="197" y="126"/>
                                </a:cubicBezTo>
                                <a:lnTo>
                                  <a:pt x="188" y="126"/>
                                </a:lnTo>
                                <a:close/>
                                <a:moveTo>
                                  <a:pt x="228" y="64"/>
                                </a:moveTo>
                                <a:cubicBezTo>
                                  <a:pt x="228" y="49"/>
                                  <a:pt x="229" y="37"/>
                                  <a:pt x="232" y="28"/>
                                </a:cubicBezTo>
                                <a:cubicBezTo>
                                  <a:pt x="235" y="19"/>
                                  <a:pt x="240" y="12"/>
                                  <a:pt x="246" y="7"/>
                                </a:cubicBezTo>
                                <a:cubicBezTo>
                                  <a:pt x="252" y="2"/>
                                  <a:pt x="260" y="0"/>
                                  <a:pt x="269" y="0"/>
                                </a:cubicBezTo>
                                <a:cubicBezTo>
                                  <a:pt x="276" y="0"/>
                                  <a:pt x="282" y="1"/>
                                  <a:pt x="287" y="4"/>
                                </a:cubicBezTo>
                                <a:cubicBezTo>
                                  <a:pt x="292" y="7"/>
                                  <a:pt x="296" y="11"/>
                                  <a:pt x="299" y="16"/>
                                </a:cubicBezTo>
                                <a:cubicBezTo>
                                  <a:pt x="303" y="21"/>
                                  <a:pt x="305" y="27"/>
                                  <a:pt x="307" y="34"/>
                                </a:cubicBezTo>
                                <a:cubicBezTo>
                                  <a:pt x="309" y="42"/>
                                  <a:pt x="310" y="52"/>
                                  <a:pt x="310" y="64"/>
                                </a:cubicBezTo>
                                <a:cubicBezTo>
                                  <a:pt x="310" y="79"/>
                                  <a:pt x="308" y="91"/>
                                  <a:pt x="305" y="100"/>
                                </a:cubicBezTo>
                                <a:cubicBezTo>
                                  <a:pt x="302" y="109"/>
                                  <a:pt x="298" y="116"/>
                                  <a:pt x="292" y="121"/>
                                </a:cubicBezTo>
                                <a:cubicBezTo>
                                  <a:pt x="286" y="126"/>
                                  <a:pt x="278" y="128"/>
                                  <a:pt x="269" y="128"/>
                                </a:cubicBezTo>
                                <a:cubicBezTo>
                                  <a:pt x="257" y="128"/>
                                  <a:pt x="247" y="124"/>
                                  <a:pt x="240" y="115"/>
                                </a:cubicBezTo>
                                <a:cubicBezTo>
                                  <a:pt x="232" y="105"/>
                                  <a:pt x="228" y="88"/>
                                  <a:pt x="228" y="64"/>
                                </a:cubicBezTo>
                                <a:close/>
                                <a:moveTo>
                                  <a:pt x="244" y="64"/>
                                </a:moveTo>
                                <a:cubicBezTo>
                                  <a:pt x="244" y="85"/>
                                  <a:pt x="246" y="99"/>
                                  <a:pt x="251" y="105"/>
                                </a:cubicBezTo>
                                <a:cubicBezTo>
                                  <a:pt x="256" y="112"/>
                                  <a:pt x="262" y="116"/>
                                  <a:pt x="269" y="116"/>
                                </a:cubicBezTo>
                                <a:cubicBezTo>
                                  <a:pt x="276" y="116"/>
                                  <a:pt x="282" y="112"/>
                                  <a:pt x="287" y="105"/>
                                </a:cubicBezTo>
                                <a:cubicBezTo>
                                  <a:pt x="292" y="98"/>
                                  <a:pt x="294" y="85"/>
                                  <a:pt x="294" y="64"/>
                                </a:cubicBezTo>
                                <a:cubicBezTo>
                                  <a:pt x="294" y="43"/>
                                  <a:pt x="292" y="30"/>
                                  <a:pt x="287" y="23"/>
                                </a:cubicBezTo>
                                <a:cubicBezTo>
                                  <a:pt x="282" y="16"/>
                                  <a:pt x="276" y="12"/>
                                  <a:pt x="269" y="12"/>
                                </a:cubicBezTo>
                                <a:cubicBezTo>
                                  <a:pt x="262" y="12"/>
                                  <a:pt x="256" y="15"/>
                                  <a:pt x="252" y="21"/>
                                </a:cubicBezTo>
                                <a:cubicBezTo>
                                  <a:pt x="246" y="29"/>
                                  <a:pt x="244" y="43"/>
                                  <a:pt x="244" y="64"/>
                                </a:cubicBezTo>
                                <a:close/>
                                <a:moveTo>
                                  <a:pt x="324" y="64"/>
                                </a:moveTo>
                                <a:cubicBezTo>
                                  <a:pt x="324" y="49"/>
                                  <a:pt x="325" y="37"/>
                                  <a:pt x="328" y="28"/>
                                </a:cubicBezTo>
                                <a:cubicBezTo>
                                  <a:pt x="331" y="19"/>
                                  <a:pt x="336" y="12"/>
                                  <a:pt x="342" y="7"/>
                                </a:cubicBezTo>
                                <a:cubicBezTo>
                                  <a:pt x="348" y="2"/>
                                  <a:pt x="356" y="0"/>
                                  <a:pt x="365" y="0"/>
                                </a:cubicBezTo>
                                <a:cubicBezTo>
                                  <a:pt x="372" y="0"/>
                                  <a:pt x="378" y="1"/>
                                  <a:pt x="383" y="4"/>
                                </a:cubicBezTo>
                                <a:cubicBezTo>
                                  <a:pt x="388" y="7"/>
                                  <a:pt x="392" y="11"/>
                                  <a:pt x="395" y="16"/>
                                </a:cubicBezTo>
                                <a:cubicBezTo>
                                  <a:pt x="399" y="21"/>
                                  <a:pt x="401" y="27"/>
                                  <a:pt x="403" y="34"/>
                                </a:cubicBezTo>
                                <a:cubicBezTo>
                                  <a:pt x="405" y="42"/>
                                  <a:pt x="406" y="52"/>
                                  <a:pt x="406" y="64"/>
                                </a:cubicBezTo>
                                <a:cubicBezTo>
                                  <a:pt x="406" y="79"/>
                                  <a:pt x="404" y="91"/>
                                  <a:pt x="401" y="100"/>
                                </a:cubicBezTo>
                                <a:cubicBezTo>
                                  <a:pt x="398" y="109"/>
                                  <a:pt x="394" y="116"/>
                                  <a:pt x="388" y="121"/>
                                </a:cubicBezTo>
                                <a:cubicBezTo>
                                  <a:pt x="382" y="126"/>
                                  <a:pt x="374" y="128"/>
                                  <a:pt x="365" y="128"/>
                                </a:cubicBezTo>
                                <a:cubicBezTo>
                                  <a:pt x="353" y="128"/>
                                  <a:pt x="343" y="124"/>
                                  <a:pt x="336" y="115"/>
                                </a:cubicBezTo>
                                <a:cubicBezTo>
                                  <a:pt x="328" y="105"/>
                                  <a:pt x="324" y="88"/>
                                  <a:pt x="324" y="64"/>
                                </a:cubicBezTo>
                                <a:close/>
                                <a:moveTo>
                                  <a:pt x="340" y="64"/>
                                </a:moveTo>
                                <a:cubicBezTo>
                                  <a:pt x="340" y="85"/>
                                  <a:pt x="342" y="99"/>
                                  <a:pt x="347" y="105"/>
                                </a:cubicBezTo>
                                <a:cubicBezTo>
                                  <a:pt x="352" y="112"/>
                                  <a:pt x="358" y="116"/>
                                  <a:pt x="365" y="116"/>
                                </a:cubicBezTo>
                                <a:cubicBezTo>
                                  <a:pt x="372" y="116"/>
                                  <a:pt x="378" y="112"/>
                                  <a:pt x="383" y="105"/>
                                </a:cubicBezTo>
                                <a:cubicBezTo>
                                  <a:pt x="388" y="98"/>
                                  <a:pt x="390" y="85"/>
                                  <a:pt x="390" y="64"/>
                                </a:cubicBezTo>
                                <a:cubicBezTo>
                                  <a:pt x="390" y="43"/>
                                  <a:pt x="388" y="30"/>
                                  <a:pt x="383" y="23"/>
                                </a:cubicBezTo>
                                <a:cubicBezTo>
                                  <a:pt x="378" y="16"/>
                                  <a:pt x="372" y="12"/>
                                  <a:pt x="365" y="12"/>
                                </a:cubicBezTo>
                                <a:cubicBezTo>
                                  <a:pt x="358" y="12"/>
                                  <a:pt x="352" y="15"/>
                                  <a:pt x="348" y="21"/>
                                </a:cubicBezTo>
                                <a:cubicBezTo>
                                  <a:pt x="342" y="29"/>
                                  <a:pt x="340" y="43"/>
                                  <a:pt x="340" y="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9"/>
                        <wps:cNvSpPr>
                          <a:spLocks noEditPoints="1"/>
                        </wps:cNvSpPr>
                        <wps:spPr bwMode="auto">
                          <a:xfrm>
                            <a:off x="53340" y="746125"/>
                            <a:ext cx="173355" cy="121285"/>
                          </a:xfrm>
                          <a:custGeom>
                            <a:avLst/>
                            <a:gdLst>
                              <a:gd name="T0" fmla="*/ 30 w 406"/>
                              <a:gd name="T1" fmla="*/ 127 h 152"/>
                              <a:gd name="T2" fmla="*/ 16 w 406"/>
                              <a:gd name="T3" fmla="*/ 39 h 152"/>
                              <a:gd name="T4" fmla="*/ 0 w 406"/>
                              <a:gd name="T5" fmla="*/ 32 h 152"/>
                              <a:gd name="T6" fmla="*/ 36 w 406"/>
                              <a:gd name="T7" fmla="*/ 0 h 152"/>
                              <a:gd name="T8" fmla="*/ 46 w 406"/>
                              <a:gd name="T9" fmla="*/ 127 h 152"/>
                              <a:gd name="T10" fmla="*/ 165 w 406"/>
                              <a:gd name="T11" fmla="*/ 127 h 152"/>
                              <a:gd name="T12" fmla="*/ 84 w 406"/>
                              <a:gd name="T13" fmla="*/ 116 h 152"/>
                              <a:gd name="T14" fmla="*/ 114 w 406"/>
                              <a:gd name="T15" fmla="*/ 80 h 152"/>
                              <a:gd name="T16" fmla="*/ 149 w 406"/>
                              <a:gd name="T17" fmla="*/ 35 h 152"/>
                              <a:gd name="T18" fmla="*/ 125 w 406"/>
                              <a:gd name="T19" fmla="*/ 13 h 152"/>
                              <a:gd name="T20" fmla="*/ 101 w 406"/>
                              <a:gd name="T21" fmla="*/ 38 h 152"/>
                              <a:gd name="T22" fmla="*/ 97 w 406"/>
                              <a:gd name="T23" fmla="*/ 9 h 152"/>
                              <a:gd name="T24" fmla="*/ 154 w 406"/>
                              <a:gd name="T25" fmla="*/ 10 h 152"/>
                              <a:gd name="T26" fmla="*/ 162 w 406"/>
                              <a:gd name="T27" fmla="*/ 50 h 152"/>
                              <a:gd name="T28" fmla="*/ 128 w 406"/>
                              <a:gd name="T29" fmla="*/ 88 h 152"/>
                              <a:gd name="T30" fmla="*/ 103 w 406"/>
                              <a:gd name="T31" fmla="*/ 112 h 152"/>
                              <a:gd name="T32" fmla="*/ 188 w 406"/>
                              <a:gd name="T33" fmla="*/ 127 h 152"/>
                              <a:gd name="T34" fmla="*/ 206 w 406"/>
                              <a:gd name="T35" fmla="*/ 109 h 152"/>
                              <a:gd name="T36" fmla="*/ 202 w 406"/>
                              <a:gd name="T37" fmla="*/ 142 h 152"/>
                              <a:gd name="T38" fmla="*/ 187 w 406"/>
                              <a:gd name="T39" fmla="*/ 145 h 152"/>
                              <a:gd name="T40" fmla="*/ 197 w 406"/>
                              <a:gd name="T41" fmla="*/ 127 h 152"/>
                              <a:gd name="T42" fmla="*/ 228 w 406"/>
                              <a:gd name="T43" fmla="*/ 64 h 152"/>
                              <a:gd name="T44" fmla="*/ 246 w 406"/>
                              <a:gd name="T45" fmla="*/ 7 h 152"/>
                              <a:gd name="T46" fmla="*/ 287 w 406"/>
                              <a:gd name="T47" fmla="*/ 4 h 152"/>
                              <a:gd name="T48" fmla="*/ 307 w 406"/>
                              <a:gd name="T49" fmla="*/ 35 h 152"/>
                              <a:gd name="T50" fmla="*/ 305 w 406"/>
                              <a:gd name="T51" fmla="*/ 100 h 152"/>
                              <a:gd name="T52" fmla="*/ 269 w 406"/>
                              <a:gd name="T53" fmla="*/ 129 h 152"/>
                              <a:gd name="T54" fmla="*/ 228 w 406"/>
                              <a:gd name="T55" fmla="*/ 64 h 152"/>
                              <a:gd name="T56" fmla="*/ 251 w 406"/>
                              <a:gd name="T57" fmla="*/ 106 h 152"/>
                              <a:gd name="T58" fmla="*/ 287 w 406"/>
                              <a:gd name="T59" fmla="*/ 106 h 152"/>
                              <a:gd name="T60" fmla="*/ 287 w 406"/>
                              <a:gd name="T61" fmla="*/ 23 h 152"/>
                              <a:gd name="T62" fmla="*/ 252 w 406"/>
                              <a:gd name="T63" fmla="*/ 22 h 152"/>
                              <a:gd name="T64" fmla="*/ 324 w 406"/>
                              <a:gd name="T65" fmla="*/ 64 h 152"/>
                              <a:gd name="T66" fmla="*/ 342 w 406"/>
                              <a:gd name="T67" fmla="*/ 7 h 152"/>
                              <a:gd name="T68" fmla="*/ 383 w 406"/>
                              <a:gd name="T69" fmla="*/ 4 h 152"/>
                              <a:gd name="T70" fmla="*/ 403 w 406"/>
                              <a:gd name="T71" fmla="*/ 35 h 152"/>
                              <a:gd name="T72" fmla="*/ 401 w 406"/>
                              <a:gd name="T73" fmla="*/ 100 h 152"/>
                              <a:gd name="T74" fmla="*/ 365 w 406"/>
                              <a:gd name="T75" fmla="*/ 129 h 152"/>
                              <a:gd name="T76" fmla="*/ 324 w 406"/>
                              <a:gd name="T77" fmla="*/ 64 h 152"/>
                              <a:gd name="T78" fmla="*/ 347 w 406"/>
                              <a:gd name="T79" fmla="*/ 106 h 152"/>
                              <a:gd name="T80" fmla="*/ 383 w 406"/>
                              <a:gd name="T81" fmla="*/ 106 h 152"/>
                              <a:gd name="T82" fmla="*/ 383 w 406"/>
                              <a:gd name="T83" fmla="*/ 23 h 152"/>
                              <a:gd name="T84" fmla="*/ 348 w 406"/>
                              <a:gd name="T85" fmla="*/ 22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06" h="152">
                                <a:moveTo>
                                  <a:pt x="46" y="127"/>
                                </a:moveTo>
                                <a:lnTo>
                                  <a:pt x="30" y="127"/>
                                </a:lnTo>
                                <a:lnTo>
                                  <a:pt x="30" y="28"/>
                                </a:lnTo>
                                <a:cubicBezTo>
                                  <a:pt x="27" y="32"/>
                                  <a:pt x="22" y="35"/>
                                  <a:pt x="16" y="39"/>
                                </a:cubicBezTo>
                                <a:cubicBezTo>
                                  <a:pt x="10" y="42"/>
                                  <a:pt x="5" y="45"/>
                                  <a:pt x="0" y="47"/>
                                </a:cubicBezTo>
                                <a:lnTo>
                                  <a:pt x="0" y="32"/>
                                </a:lnTo>
                                <a:cubicBezTo>
                                  <a:pt x="8" y="28"/>
                                  <a:pt x="16" y="23"/>
                                  <a:pt x="22" y="17"/>
                                </a:cubicBezTo>
                                <a:cubicBezTo>
                                  <a:pt x="29" y="11"/>
                                  <a:pt x="33" y="6"/>
                                  <a:pt x="36" y="0"/>
                                </a:cubicBezTo>
                                <a:lnTo>
                                  <a:pt x="46" y="0"/>
                                </a:lnTo>
                                <a:lnTo>
                                  <a:pt x="46" y="127"/>
                                </a:lnTo>
                                <a:close/>
                                <a:moveTo>
                                  <a:pt x="165" y="112"/>
                                </a:moveTo>
                                <a:lnTo>
                                  <a:pt x="165" y="127"/>
                                </a:lnTo>
                                <a:lnTo>
                                  <a:pt x="82" y="127"/>
                                </a:lnTo>
                                <a:cubicBezTo>
                                  <a:pt x="82" y="123"/>
                                  <a:pt x="82" y="119"/>
                                  <a:pt x="84" y="116"/>
                                </a:cubicBezTo>
                                <a:cubicBezTo>
                                  <a:pt x="86" y="110"/>
                                  <a:pt x="89" y="105"/>
                                  <a:pt x="94" y="99"/>
                                </a:cubicBezTo>
                                <a:cubicBezTo>
                                  <a:pt x="98" y="94"/>
                                  <a:pt x="105" y="87"/>
                                  <a:pt x="114" y="80"/>
                                </a:cubicBezTo>
                                <a:cubicBezTo>
                                  <a:pt x="128" y="69"/>
                                  <a:pt x="137" y="60"/>
                                  <a:pt x="142" y="53"/>
                                </a:cubicBezTo>
                                <a:cubicBezTo>
                                  <a:pt x="147" y="47"/>
                                  <a:pt x="149" y="41"/>
                                  <a:pt x="149" y="35"/>
                                </a:cubicBezTo>
                                <a:cubicBezTo>
                                  <a:pt x="149" y="29"/>
                                  <a:pt x="147" y="23"/>
                                  <a:pt x="142" y="19"/>
                                </a:cubicBezTo>
                                <a:cubicBezTo>
                                  <a:pt x="138" y="15"/>
                                  <a:pt x="132" y="13"/>
                                  <a:pt x="125" y="13"/>
                                </a:cubicBezTo>
                                <a:cubicBezTo>
                                  <a:pt x="118" y="13"/>
                                  <a:pt x="112" y="15"/>
                                  <a:pt x="107" y="20"/>
                                </a:cubicBezTo>
                                <a:cubicBezTo>
                                  <a:pt x="103" y="24"/>
                                  <a:pt x="101" y="30"/>
                                  <a:pt x="101" y="38"/>
                                </a:cubicBezTo>
                                <a:lnTo>
                                  <a:pt x="85" y="37"/>
                                </a:lnTo>
                                <a:cubicBezTo>
                                  <a:pt x="86" y="25"/>
                                  <a:pt x="90" y="16"/>
                                  <a:pt x="97" y="9"/>
                                </a:cubicBezTo>
                                <a:cubicBezTo>
                                  <a:pt x="104" y="3"/>
                                  <a:pt x="114" y="0"/>
                                  <a:pt x="126" y="0"/>
                                </a:cubicBezTo>
                                <a:cubicBezTo>
                                  <a:pt x="138" y="0"/>
                                  <a:pt x="147" y="3"/>
                                  <a:pt x="154" y="10"/>
                                </a:cubicBezTo>
                                <a:cubicBezTo>
                                  <a:pt x="161" y="17"/>
                                  <a:pt x="165" y="25"/>
                                  <a:pt x="165" y="35"/>
                                </a:cubicBezTo>
                                <a:cubicBezTo>
                                  <a:pt x="165" y="40"/>
                                  <a:pt x="164" y="45"/>
                                  <a:pt x="162" y="50"/>
                                </a:cubicBezTo>
                                <a:cubicBezTo>
                                  <a:pt x="160" y="55"/>
                                  <a:pt x="156" y="60"/>
                                  <a:pt x="152" y="65"/>
                                </a:cubicBezTo>
                                <a:cubicBezTo>
                                  <a:pt x="147" y="71"/>
                                  <a:pt x="139" y="78"/>
                                  <a:pt x="128" y="88"/>
                                </a:cubicBezTo>
                                <a:cubicBezTo>
                                  <a:pt x="118" y="95"/>
                                  <a:pt x="112" y="100"/>
                                  <a:pt x="110" y="103"/>
                                </a:cubicBezTo>
                                <a:cubicBezTo>
                                  <a:pt x="107" y="106"/>
                                  <a:pt x="105" y="109"/>
                                  <a:pt x="103" y="112"/>
                                </a:cubicBezTo>
                                <a:lnTo>
                                  <a:pt x="165" y="112"/>
                                </a:lnTo>
                                <a:close/>
                                <a:moveTo>
                                  <a:pt x="188" y="127"/>
                                </a:moveTo>
                                <a:lnTo>
                                  <a:pt x="188" y="109"/>
                                </a:lnTo>
                                <a:lnTo>
                                  <a:pt x="206" y="109"/>
                                </a:lnTo>
                                <a:lnTo>
                                  <a:pt x="206" y="127"/>
                                </a:lnTo>
                                <a:cubicBezTo>
                                  <a:pt x="206" y="133"/>
                                  <a:pt x="205" y="138"/>
                                  <a:pt x="202" y="142"/>
                                </a:cubicBezTo>
                                <a:cubicBezTo>
                                  <a:pt x="200" y="146"/>
                                  <a:pt x="196" y="149"/>
                                  <a:pt x="191" y="152"/>
                                </a:cubicBezTo>
                                <a:lnTo>
                                  <a:pt x="187" y="145"/>
                                </a:lnTo>
                                <a:cubicBezTo>
                                  <a:pt x="190" y="143"/>
                                  <a:pt x="193" y="141"/>
                                  <a:pt x="194" y="139"/>
                                </a:cubicBezTo>
                                <a:cubicBezTo>
                                  <a:pt x="196" y="136"/>
                                  <a:pt x="197" y="132"/>
                                  <a:pt x="197" y="127"/>
                                </a:cubicBezTo>
                                <a:lnTo>
                                  <a:pt x="188" y="127"/>
                                </a:lnTo>
                                <a:close/>
                                <a:moveTo>
                                  <a:pt x="228" y="64"/>
                                </a:moveTo>
                                <a:cubicBezTo>
                                  <a:pt x="228" y="49"/>
                                  <a:pt x="229" y="37"/>
                                  <a:pt x="232" y="28"/>
                                </a:cubicBezTo>
                                <a:cubicBezTo>
                                  <a:pt x="235" y="19"/>
                                  <a:pt x="240" y="12"/>
                                  <a:pt x="246" y="7"/>
                                </a:cubicBezTo>
                                <a:cubicBezTo>
                                  <a:pt x="252" y="2"/>
                                  <a:pt x="260" y="0"/>
                                  <a:pt x="269" y="0"/>
                                </a:cubicBezTo>
                                <a:cubicBezTo>
                                  <a:pt x="276" y="0"/>
                                  <a:pt x="282" y="1"/>
                                  <a:pt x="287" y="4"/>
                                </a:cubicBezTo>
                                <a:cubicBezTo>
                                  <a:pt x="292" y="7"/>
                                  <a:pt x="296" y="11"/>
                                  <a:pt x="299" y="16"/>
                                </a:cubicBezTo>
                                <a:cubicBezTo>
                                  <a:pt x="303" y="21"/>
                                  <a:pt x="305" y="27"/>
                                  <a:pt x="307" y="35"/>
                                </a:cubicBezTo>
                                <a:cubicBezTo>
                                  <a:pt x="309" y="42"/>
                                  <a:pt x="310" y="52"/>
                                  <a:pt x="310" y="64"/>
                                </a:cubicBezTo>
                                <a:cubicBezTo>
                                  <a:pt x="310" y="79"/>
                                  <a:pt x="308" y="91"/>
                                  <a:pt x="305" y="100"/>
                                </a:cubicBezTo>
                                <a:cubicBezTo>
                                  <a:pt x="302" y="109"/>
                                  <a:pt x="298" y="116"/>
                                  <a:pt x="292" y="121"/>
                                </a:cubicBezTo>
                                <a:cubicBezTo>
                                  <a:pt x="286" y="126"/>
                                  <a:pt x="278" y="129"/>
                                  <a:pt x="269" y="129"/>
                                </a:cubicBezTo>
                                <a:cubicBezTo>
                                  <a:pt x="257" y="129"/>
                                  <a:pt x="247" y="124"/>
                                  <a:pt x="240" y="116"/>
                                </a:cubicBezTo>
                                <a:cubicBezTo>
                                  <a:pt x="232" y="105"/>
                                  <a:pt x="228" y="88"/>
                                  <a:pt x="228" y="64"/>
                                </a:cubicBezTo>
                                <a:close/>
                                <a:moveTo>
                                  <a:pt x="244" y="64"/>
                                </a:moveTo>
                                <a:cubicBezTo>
                                  <a:pt x="244" y="85"/>
                                  <a:pt x="246" y="99"/>
                                  <a:pt x="251" y="106"/>
                                </a:cubicBezTo>
                                <a:cubicBezTo>
                                  <a:pt x="256" y="113"/>
                                  <a:pt x="262" y="116"/>
                                  <a:pt x="269" y="116"/>
                                </a:cubicBezTo>
                                <a:cubicBezTo>
                                  <a:pt x="276" y="116"/>
                                  <a:pt x="282" y="113"/>
                                  <a:pt x="287" y="106"/>
                                </a:cubicBezTo>
                                <a:cubicBezTo>
                                  <a:pt x="292" y="99"/>
                                  <a:pt x="294" y="85"/>
                                  <a:pt x="294" y="64"/>
                                </a:cubicBezTo>
                                <a:cubicBezTo>
                                  <a:pt x="294" y="44"/>
                                  <a:pt x="292" y="30"/>
                                  <a:pt x="287" y="23"/>
                                </a:cubicBezTo>
                                <a:cubicBezTo>
                                  <a:pt x="282" y="16"/>
                                  <a:pt x="276" y="13"/>
                                  <a:pt x="269" y="13"/>
                                </a:cubicBezTo>
                                <a:cubicBezTo>
                                  <a:pt x="262" y="13"/>
                                  <a:pt x="256" y="16"/>
                                  <a:pt x="252" y="22"/>
                                </a:cubicBezTo>
                                <a:cubicBezTo>
                                  <a:pt x="246" y="29"/>
                                  <a:pt x="244" y="44"/>
                                  <a:pt x="244" y="64"/>
                                </a:cubicBezTo>
                                <a:close/>
                                <a:moveTo>
                                  <a:pt x="324" y="64"/>
                                </a:moveTo>
                                <a:cubicBezTo>
                                  <a:pt x="324" y="49"/>
                                  <a:pt x="325" y="37"/>
                                  <a:pt x="328" y="28"/>
                                </a:cubicBezTo>
                                <a:cubicBezTo>
                                  <a:pt x="331" y="19"/>
                                  <a:pt x="336" y="12"/>
                                  <a:pt x="342" y="7"/>
                                </a:cubicBezTo>
                                <a:cubicBezTo>
                                  <a:pt x="348" y="2"/>
                                  <a:pt x="356" y="0"/>
                                  <a:pt x="365" y="0"/>
                                </a:cubicBezTo>
                                <a:cubicBezTo>
                                  <a:pt x="372" y="0"/>
                                  <a:pt x="378" y="1"/>
                                  <a:pt x="383" y="4"/>
                                </a:cubicBezTo>
                                <a:cubicBezTo>
                                  <a:pt x="388" y="7"/>
                                  <a:pt x="392" y="11"/>
                                  <a:pt x="395" y="16"/>
                                </a:cubicBezTo>
                                <a:cubicBezTo>
                                  <a:pt x="399" y="21"/>
                                  <a:pt x="401" y="27"/>
                                  <a:pt x="403" y="35"/>
                                </a:cubicBezTo>
                                <a:cubicBezTo>
                                  <a:pt x="405" y="42"/>
                                  <a:pt x="406" y="52"/>
                                  <a:pt x="406" y="64"/>
                                </a:cubicBezTo>
                                <a:cubicBezTo>
                                  <a:pt x="406" y="79"/>
                                  <a:pt x="404" y="91"/>
                                  <a:pt x="401" y="100"/>
                                </a:cubicBezTo>
                                <a:cubicBezTo>
                                  <a:pt x="398" y="109"/>
                                  <a:pt x="394" y="116"/>
                                  <a:pt x="388" y="121"/>
                                </a:cubicBezTo>
                                <a:cubicBezTo>
                                  <a:pt x="382" y="126"/>
                                  <a:pt x="374" y="129"/>
                                  <a:pt x="365" y="129"/>
                                </a:cubicBezTo>
                                <a:cubicBezTo>
                                  <a:pt x="353" y="129"/>
                                  <a:pt x="343" y="124"/>
                                  <a:pt x="336" y="116"/>
                                </a:cubicBezTo>
                                <a:cubicBezTo>
                                  <a:pt x="328" y="105"/>
                                  <a:pt x="324" y="88"/>
                                  <a:pt x="324" y="64"/>
                                </a:cubicBezTo>
                                <a:close/>
                                <a:moveTo>
                                  <a:pt x="340" y="64"/>
                                </a:moveTo>
                                <a:cubicBezTo>
                                  <a:pt x="340" y="85"/>
                                  <a:pt x="342" y="99"/>
                                  <a:pt x="347" y="106"/>
                                </a:cubicBezTo>
                                <a:cubicBezTo>
                                  <a:pt x="352" y="113"/>
                                  <a:pt x="358" y="116"/>
                                  <a:pt x="365" y="116"/>
                                </a:cubicBezTo>
                                <a:cubicBezTo>
                                  <a:pt x="372" y="116"/>
                                  <a:pt x="378" y="113"/>
                                  <a:pt x="383" y="106"/>
                                </a:cubicBezTo>
                                <a:cubicBezTo>
                                  <a:pt x="388" y="99"/>
                                  <a:pt x="390" y="85"/>
                                  <a:pt x="390" y="64"/>
                                </a:cubicBezTo>
                                <a:cubicBezTo>
                                  <a:pt x="390" y="44"/>
                                  <a:pt x="388" y="30"/>
                                  <a:pt x="383" y="23"/>
                                </a:cubicBezTo>
                                <a:cubicBezTo>
                                  <a:pt x="378" y="16"/>
                                  <a:pt x="372" y="13"/>
                                  <a:pt x="365" y="13"/>
                                </a:cubicBezTo>
                                <a:cubicBezTo>
                                  <a:pt x="358" y="13"/>
                                  <a:pt x="352" y="16"/>
                                  <a:pt x="348" y="22"/>
                                </a:cubicBezTo>
                                <a:cubicBezTo>
                                  <a:pt x="342" y="29"/>
                                  <a:pt x="340" y="44"/>
                                  <a:pt x="340" y="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0"/>
                        <wps:cNvSpPr>
                          <a:spLocks noEditPoints="1"/>
                        </wps:cNvSpPr>
                        <wps:spPr bwMode="auto">
                          <a:xfrm>
                            <a:off x="53340" y="980440"/>
                            <a:ext cx="173355" cy="121285"/>
                          </a:xfrm>
                          <a:custGeom>
                            <a:avLst/>
                            <a:gdLst>
                              <a:gd name="T0" fmla="*/ 30 w 406"/>
                              <a:gd name="T1" fmla="*/ 127 h 152"/>
                              <a:gd name="T2" fmla="*/ 16 w 406"/>
                              <a:gd name="T3" fmla="*/ 39 h 152"/>
                              <a:gd name="T4" fmla="*/ 0 w 406"/>
                              <a:gd name="T5" fmla="*/ 32 h 152"/>
                              <a:gd name="T6" fmla="*/ 36 w 406"/>
                              <a:gd name="T7" fmla="*/ 0 h 152"/>
                              <a:gd name="T8" fmla="*/ 46 w 406"/>
                              <a:gd name="T9" fmla="*/ 127 h 152"/>
                              <a:gd name="T10" fmla="*/ 88 w 406"/>
                              <a:gd name="T11" fmla="*/ 29 h 152"/>
                              <a:gd name="T12" fmla="*/ 125 w 406"/>
                              <a:gd name="T13" fmla="*/ 0 h 152"/>
                              <a:gd name="T14" fmla="*/ 155 w 406"/>
                              <a:gd name="T15" fmla="*/ 16 h 152"/>
                              <a:gd name="T16" fmla="*/ 166 w 406"/>
                              <a:gd name="T17" fmla="*/ 65 h 152"/>
                              <a:gd name="T18" fmla="*/ 148 w 406"/>
                              <a:gd name="T19" fmla="*/ 122 h 152"/>
                              <a:gd name="T20" fmla="*/ 96 w 406"/>
                              <a:gd name="T21" fmla="*/ 116 h 152"/>
                              <a:gd name="T22" fmla="*/ 100 w 406"/>
                              <a:gd name="T23" fmla="*/ 65 h 152"/>
                              <a:gd name="T24" fmla="*/ 125 w 406"/>
                              <a:gd name="T25" fmla="*/ 116 h 152"/>
                              <a:gd name="T26" fmla="*/ 150 w 406"/>
                              <a:gd name="T27" fmla="*/ 65 h 152"/>
                              <a:gd name="T28" fmla="*/ 125 w 406"/>
                              <a:gd name="T29" fmla="*/ 13 h 152"/>
                              <a:gd name="T30" fmla="*/ 100 w 406"/>
                              <a:gd name="T31" fmla="*/ 65 h 152"/>
                              <a:gd name="T32" fmla="*/ 188 w 406"/>
                              <a:gd name="T33" fmla="*/ 109 h 152"/>
                              <a:gd name="T34" fmla="*/ 206 w 406"/>
                              <a:gd name="T35" fmla="*/ 127 h 152"/>
                              <a:gd name="T36" fmla="*/ 191 w 406"/>
                              <a:gd name="T37" fmla="*/ 152 h 152"/>
                              <a:gd name="T38" fmla="*/ 194 w 406"/>
                              <a:gd name="T39" fmla="*/ 139 h 152"/>
                              <a:gd name="T40" fmla="*/ 188 w 406"/>
                              <a:gd name="T41" fmla="*/ 127 h 152"/>
                              <a:gd name="T42" fmla="*/ 232 w 406"/>
                              <a:gd name="T43" fmla="*/ 29 h 152"/>
                              <a:gd name="T44" fmla="*/ 269 w 406"/>
                              <a:gd name="T45" fmla="*/ 0 h 152"/>
                              <a:gd name="T46" fmla="*/ 299 w 406"/>
                              <a:gd name="T47" fmla="*/ 16 h 152"/>
                              <a:gd name="T48" fmla="*/ 310 w 406"/>
                              <a:gd name="T49" fmla="*/ 65 h 152"/>
                              <a:gd name="T50" fmla="*/ 292 w 406"/>
                              <a:gd name="T51" fmla="*/ 122 h 152"/>
                              <a:gd name="T52" fmla="*/ 240 w 406"/>
                              <a:gd name="T53" fmla="*/ 116 h 152"/>
                              <a:gd name="T54" fmla="*/ 244 w 406"/>
                              <a:gd name="T55" fmla="*/ 65 h 152"/>
                              <a:gd name="T56" fmla="*/ 269 w 406"/>
                              <a:gd name="T57" fmla="*/ 116 h 152"/>
                              <a:gd name="T58" fmla="*/ 294 w 406"/>
                              <a:gd name="T59" fmla="*/ 65 h 152"/>
                              <a:gd name="T60" fmla="*/ 269 w 406"/>
                              <a:gd name="T61" fmla="*/ 13 h 152"/>
                              <a:gd name="T62" fmla="*/ 244 w 406"/>
                              <a:gd name="T63" fmla="*/ 65 h 152"/>
                              <a:gd name="T64" fmla="*/ 328 w 406"/>
                              <a:gd name="T65" fmla="*/ 29 h 152"/>
                              <a:gd name="T66" fmla="*/ 365 w 406"/>
                              <a:gd name="T67" fmla="*/ 0 h 152"/>
                              <a:gd name="T68" fmla="*/ 395 w 406"/>
                              <a:gd name="T69" fmla="*/ 16 h 152"/>
                              <a:gd name="T70" fmla="*/ 406 w 406"/>
                              <a:gd name="T71" fmla="*/ 65 h 152"/>
                              <a:gd name="T72" fmla="*/ 388 w 406"/>
                              <a:gd name="T73" fmla="*/ 122 h 152"/>
                              <a:gd name="T74" fmla="*/ 336 w 406"/>
                              <a:gd name="T75" fmla="*/ 116 h 152"/>
                              <a:gd name="T76" fmla="*/ 340 w 406"/>
                              <a:gd name="T77" fmla="*/ 65 h 152"/>
                              <a:gd name="T78" fmla="*/ 365 w 406"/>
                              <a:gd name="T79" fmla="*/ 116 h 152"/>
                              <a:gd name="T80" fmla="*/ 390 w 406"/>
                              <a:gd name="T81" fmla="*/ 65 h 152"/>
                              <a:gd name="T82" fmla="*/ 365 w 406"/>
                              <a:gd name="T83" fmla="*/ 13 h 152"/>
                              <a:gd name="T84" fmla="*/ 340 w 406"/>
                              <a:gd name="T85" fmla="*/ 65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06" h="152">
                                <a:moveTo>
                                  <a:pt x="46" y="127"/>
                                </a:moveTo>
                                <a:lnTo>
                                  <a:pt x="30" y="127"/>
                                </a:lnTo>
                                <a:lnTo>
                                  <a:pt x="30" y="28"/>
                                </a:lnTo>
                                <a:cubicBezTo>
                                  <a:pt x="27" y="32"/>
                                  <a:pt x="22" y="35"/>
                                  <a:pt x="16" y="39"/>
                                </a:cubicBezTo>
                                <a:cubicBezTo>
                                  <a:pt x="10" y="43"/>
                                  <a:pt x="5" y="45"/>
                                  <a:pt x="0" y="47"/>
                                </a:cubicBezTo>
                                <a:lnTo>
                                  <a:pt x="0" y="32"/>
                                </a:lnTo>
                                <a:cubicBezTo>
                                  <a:pt x="8" y="28"/>
                                  <a:pt x="16" y="23"/>
                                  <a:pt x="22" y="17"/>
                                </a:cubicBezTo>
                                <a:cubicBezTo>
                                  <a:pt x="29" y="11"/>
                                  <a:pt x="33" y="6"/>
                                  <a:pt x="36" y="0"/>
                                </a:cubicBezTo>
                                <a:lnTo>
                                  <a:pt x="46" y="0"/>
                                </a:lnTo>
                                <a:lnTo>
                                  <a:pt x="46" y="127"/>
                                </a:lnTo>
                                <a:close/>
                                <a:moveTo>
                                  <a:pt x="84" y="65"/>
                                </a:moveTo>
                                <a:cubicBezTo>
                                  <a:pt x="84" y="50"/>
                                  <a:pt x="85" y="38"/>
                                  <a:pt x="88" y="29"/>
                                </a:cubicBezTo>
                                <a:cubicBezTo>
                                  <a:pt x="91" y="20"/>
                                  <a:pt x="96" y="13"/>
                                  <a:pt x="102" y="8"/>
                                </a:cubicBezTo>
                                <a:cubicBezTo>
                                  <a:pt x="108" y="3"/>
                                  <a:pt x="116" y="0"/>
                                  <a:pt x="125" y="0"/>
                                </a:cubicBezTo>
                                <a:cubicBezTo>
                                  <a:pt x="132" y="0"/>
                                  <a:pt x="138" y="2"/>
                                  <a:pt x="143" y="4"/>
                                </a:cubicBezTo>
                                <a:cubicBezTo>
                                  <a:pt x="148" y="7"/>
                                  <a:pt x="152" y="11"/>
                                  <a:pt x="155" y="16"/>
                                </a:cubicBezTo>
                                <a:cubicBezTo>
                                  <a:pt x="159" y="21"/>
                                  <a:pt x="161" y="28"/>
                                  <a:pt x="163" y="35"/>
                                </a:cubicBezTo>
                                <a:cubicBezTo>
                                  <a:pt x="165" y="42"/>
                                  <a:pt x="166" y="52"/>
                                  <a:pt x="166" y="65"/>
                                </a:cubicBezTo>
                                <a:cubicBezTo>
                                  <a:pt x="166" y="79"/>
                                  <a:pt x="164" y="91"/>
                                  <a:pt x="161" y="100"/>
                                </a:cubicBezTo>
                                <a:cubicBezTo>
                                  <a:pt x="158" y="110"/>
                                  <a:pt x="154" y="117"/>
                                  <a:pt x="148" y="122"/>
                                </a:cubicBezTo>
                                <a:cubicBezTo>
                                  <a:pt x="142" y="127"/>
                                  <a:pt x="134" y="129"/>
                                  <a:pt x="125" y="129"/>
                                </a:cubicBezTo>
                                <a:cubicBezTo>
                                  <a:pt x="113" y="129"/>
                                  <a:pt x="103" y="125"/>
                                  <a:pt x="96" y="116"/>
                                </a:cubicBezTo>
                                <a:cubicBezTo>
                                  <a:pt x="88" y="105"/>
                                  <a:pt x="84" y="88"/>
                                  <a:pt x="84" y="65"/>
                                </a:cubicBezTo>
                                <a:close/>
                                <a:moveTo>
                                  <a:pt x="100" y="65"/>
                                </a:moveTo>
                                <a:cubicBezTo>
                                  <a:pt x="100" y="85"/>
                                  <a:pt x="102" y="99"/>
                                  <a:pt x="107" y="106"/>
                                </a:cubicBezTo>
                                <a:cubicBezTo>
                                  <a:pt x="112" y="113"/>
                                  <a:pt x="118" y="116"/>
                                  <a:pt x="125" y="116"/>
                                </a:cubicBezTo>
                                <a:cubicBezTo>
                                  <a:pt x="132" y="116"/>
                                  <a:pt x="138" y="113"/>
                                  <a:pt x="143" y="106"/>
                                </a:cubicBezTo>
                                <a:cubicBezTo>
                                  <a:pt x="148" y="99"/>
                                  <a:pt x="150" y="85"/>
                                  <a:pt x="150" y="65"/>
                                </a:cubicBezTo>
                                <a:cubicBezTo>
                                  <a:pt x="150" y="44"/>
                                  <a:pt x="148" y="30"/>
                                  <a:pt x="143" y="23"/>
                                </a:cubicBezTo>
                                <a:cubicBezTo>
                                  <a:pt x="138" y="16"/>
                                  <a:pt x="132" y="13"/>
                                  <a:pt x="125" y="13"/>
                                </a:cubicBezTo>
                                <a:cubicBezTo>
                                  <a:pt x="118" y="13"/>
                                  <a:pt x="112" y="16"/>
                                  <a:pt x="108" y="22"/>
                                </a:cubicBezTo>
                                <a:cubicBezTo>
                                  <a:pt x="102" y="30"/>
                                  <a:pt x="100" y="44"/>
                                  <a:pt x="100" y="65"/>
                                </a:cubicBezTo>
                                <a:close/>
                                <a:moveTo>
                                  <a:pt x="188" y="127"/>
                                </a:moveTo>
                                <a:lnTo>
                                  <a:pt x="188" y="109"/>
                                </a:lnTo>
                                <a:lnTo>
                                  <a:pt x="206" y="109"/>
                                </a:lnTo>
                                <a:lnTo>
                                  <a:pt x="206" y="127"/>
                                </a:lnTo>
                                <a:cubicBezTo>
                                  <a:pt x="206" y="133"/>
                                  <a:pt x="205" y="139"/>
                                  <a:pt x="202" y="143"/>
                                </a:cubicBezTo>
                                <a:cubicBezTo>
                                  <a:pt x="200" y="147"/>
                                  <a:pt x="196" y="150"/>
                                  <a:pt x="191" y="152"/>
                                </a:cubicBezTo>
                                <a:lnTo>
                                  <a:pt x="187" y="145"/>
                                </a:lnTo>
                                <a:cubicBezTo>
                                  <a:pt x="190" y="144"/>
                                  <a:pt x="193" y="142"/>
                                  <a:pt x="194" y="139"/>
                                </a:cubicBezTo>
                                <a:cubicBezTo>
                                  <a:pt x="196" y="136"/>
                                  <a:pt x="197" y="132"/>
                                  <a:pt x="197" y="127"/>
                                </a:cubicBezTo>
                                <a:lnTo>
                                  <a:pt x="188" y="127"/>
                                </a:lnTo>
                                <a:close/>
                                <a:moveTo>
                                  <a:pt x="228" y="65"/>
                                </a:moveTo>
                                <a:cubicBezTo>
                                  <a:pt x="228" y="50"/>
                                  <a:pt x="229" y="38"/>
                                  <a:pt x="232" y="29"/>
                                </a:cubicBezTo>
                                <a:cubicBezTo>
                                  <a:pt x="235" y="20"/>
                                  <a:pt x="240" y="13"/>
                                  <a:pt x="246" y="8"/>
                                </a:cubicBezTo>
                                <a:cubicBezTo>
                                  <a:pt x="252" y="3"/>
                                  <a:pt x="260" y="0"/>
                                  <a:pt x="269" y="0"/>
                                </a:cubicBezTo>
                                <a:cubicBezTo>
                                  <a:pt x="276" y="0"/>
                                  <a:pt x="282" y="2"/>
                                  <a:pt x="287" y="4"/>
                                </a:cubicBezTo>
                                <a:cubicBezTo>
                                  <a:pt x="292" y="7"/>
                                  <a:pt x="296" y="11"/>
                                  <a:pt x="299" y="16"/>
                                </a:cubicBezTo>
                                <a:cubicBezTo>
                                  <a:pt x="303" y="21"/>
                                  <a:pt x="305" y="28"/>
                                  <a:pt x="307" y="35"/>
                                </a:cubicBezTo>
                                <a:cubicBezTo>
                                  <a:pt x="309" y="42"/>
                                  <a:pt x="310" y="52"/>
                                  <a:pt x="310" y="65"/>
                                </a:cubicBezTo>
                                <a:cubicBezTo>
                                  <a:pt x="310" y="79"/>
                                  <a:pt x="308" y="91"/>
                                  <a:pt x="305" y="100"/>
                                </a:cubicBezTo>
                                <a:cubicBezTo>
                                  <a:pt x="302" y="110"/>
                                  <a:pt x="298" y="117"/>
                                  <a:pt x="292" y="122"/>
                                </a:cubicBezTo>
                                <a:cubicBezTo>
                                  <a:pt x="286" y="127"/>
                                  <a:pt x="278" y="129"/>
                                  <a:pt x="269" y="129"/>
                                </a:cubicBezTo>
                                <a:cubicBezTo>
                                  <a:pt x="257" y="129"/>
                                  <a:pt x="247" y="125"/>
                                  <a:pt x="240" y="116"/>
                                </a:cubicBezTo>
                                <a:cubicBezTo>
                                  <a:pt x="232" y="105"/>
                                  <a:pt x="228" y="88"/>
                                  <a:pt x="228" y="65"/>
                                </a:cubicBezTo>
                                <a:close/>
                                <a:moveTo>
                                  <a:pt x="244" y="65"/>
                                </a:moveTo>
                                <a:cubicBezTo>
                                  <a:pt x="244" y="85"/>
                                  <a:pt x="246" y="99"/>
                                  <a:pt x="251" y="106"/>
                                </a:cubicBezTo>
                                <a:cubicBezTo>
                                  <a:pt x="256" y="113"/>
                                  <a:pt x="262" y="116"/>
                                  <a:pt x="269" y="116"/>
                                </a:cubicBezTo>
                                <a:cubicBezTo>
                                  <a:pt x="276" y="116"/>
                                  <a:pt x="282" y="113"/>
                                  <a:pt x="287" y="106"/>
                                </a:cubicBezTo>
                                <a:cubicBezTo>
                                  <a:pt x="292" y="99"/>
                                  <a:pt x="294" y="85"/>
                                  <a:pt x="294" y="65"/>
                                </a:cubicBezTo>
                                <a:cubicBezTo>
                                  <a:pt x="294" y="44"/>
                                  <a:pt x="292" y="30"/>
                                  <a:pt x="287" y="23"/>
                                </a:cubicBezTo>
                                <a:cubicBezTo>
                                  <a:pt x="282" y="16"/>
                                  <a:pt x="276" y="13"/>
                                  <a:pt x="269" y="13"/>
                                </a:cubicBezTo>
                                <a:cubicBezTo>
                                  <a:pt x="262" y="13"/>
                                  <a:pt x="256" y="16"/>
                                  <a:pt x="252" y="22"/>
                                </a:cubicBezTo>
                                <a:cubicBezTo>
                                  <a:pt x="246" y="30"/>
                                  <a:pt x="244" y="44"/>
                                  <a:pt x="244" y="65"/>
                                </a:cubicBezTo>
                                <a:close/>
                                <a:moveTo>
                                  <a:pt x="324" y="65"/>
                                </a:moveTo>
                                <a:cubicBezTo>
                                  <a:pt x="324" y="50"/>
                                  <a:pt x="325" y="38"/>
                                  <a:pt x="328" y="29"/>
                                </a:cubicBezTo>
                                <a:cubicBezTo>
                                  <a:pt x="331" y="20"/>
                                  <a:pt x="336" y="13"/>
                                  <a:pt x="342" y="8"/>
                                </a:cubicBezTo>
                                <a:cubicBezTo>
                                  <a:pt x="348" y="3"/>
                                  <a:pt x="356" y="0"/>
                                  <a:pt x="365" y="0"/>
                                </a:cubicBezTo>
                                <a:cubicBezTo>
                                  <a:pt x="372" y="0"/>
                                  <a:pt x="378" y="2"/>
                                  <a:pt x="383" y="4"/>
                                </a:cubicBezTo>
                                <a:cubicBezTo>
                                  <a:pt x="388" y="7"/>
                                  <a:pt x="392" y="11"/>
                                  <a:pt x="395" y="16"/>
                                </a:cubicBezTo>
                                <a:cubicBezTo>
                                  <a:pt x="399" y="21"/>
                                  <a:pt x="401" y="28"/>
                                  <a:pt x="403" y="35"/>
                                </a:cubicBezTo>
                                <a:cubicBezTo>
                                  <a:pt x="405" y="42"/>
                                  <a:pt x="406" y="52"/>
                                  <a:pt x="406" y="65"/>
                                </a:cubicBezTo>
                                <a:cubicBezTo>
                                  <a:pt x="406" y="79"/>
                                  <a:pt x="404" y="91"/>
                                  <a:pt x="401" y="100"/>
                                </a:cubicBezTo>
                                <a:cubicBezTo>
                                  <a:pt x="398" y="110"/>
                                  <a:pt x="394" y="117"/>
                                  <a:pt x="388" y="122"/>
                                </a:cubicBezTo>
                                <a:cubicBezTo>
                                  <a:pt x="382" y="127"/>
                                  <a:pt x="374" y="129"/>
                                  <a:pt x="365" y="129"/>
                                </a:cubicBezTo>
                                <a:cubicBezTo>
                                  <a:pt x="353" y="129"/>
                                  <a:pt x="343" y="125"/>
                                  <a:pt x="336" y="116"/>
                                </a:cubicBezTo>
                                <a:cubicBezTo>
                                  <a:pt x="328" y="105"/>
                                  <a:pt x="324" y="88"/>
                                  <a:pt x="324" y="65"/>
                                </a:cubicBezTo>
                                <a:close/>
                                <a:moveTo>
                                  <a:pt x="340" y="65"/>
                                </a:moveTo>
                                <a:cubicBezTo>
                                  <a:pt x="340" y="85"/>
                                  <a:pt x="342" y="99"/>
                                  <a:pt x="347" y="106"/>
                                </a:cubicBezTo>
                                <a:cubicBezTo>
                                  <a:pt x="352" y="113"/>
                                  <a:pt x="358" y="116"/>
                                  <a:pt x="365" y="116"/>
                                </a:cubicBezTo>
                                <a:cubicBezTo>
                                  <a:pt x="372" y="116"/>
                                  <a:pt x="378" y="113"/>
                                  <a:pt x="383" y="106"/>
                                </a:cubicBezTo>
                                <a:cubicBezTo>
                                  <a:pt x="388" y="99"/>
                                  <a:pt x="390" y="85"/>
                                  <a:pt x="390" y="65"/>
                                </a:cubicBezTo>
                                <a:cubicBezTo>
                                  <a:pt x="390" y="44"/>
                                  <a:pt x="388" y="30"/>
                                  <a:pt x="383" y="23"/>
                                </a:cubicBezTo>
                                <a:cubicBezTo>
                                  <a:pt x="378" y="16"/>
                                  <a:pt x="372" y="13"/>
                                  <a:pt x="365" y="13"/>
                                </a:cubicBezTo>
                                <a:cubicBezTo>
                                  <a:pt x="358" y="13"/>
                                  <a:pt x="352" y="16"/>
                                  <a:pt x="348" y="22"/>
                                </a:cubicBezTo>
                                <a:cubicBezTo>
                                  <a:pt x="342" y="30"/>
                                  <a:pt x="340" y="44"/>
                                  <a:pt x="340" y="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1"/>
                        <wps:cNvSpPr>
                          <a:spLocks noEditPoints="1"/>
                        </wps:cNvSpPr>
                        <wps:spPr bwMode="auto">
                          <a:xfrm>
                            <a:off x="88900" y="1220470"/>
                            <a:ext cx="137795" cy="121285"/>
                          </a:xfrm>
                          <a:custGeom>
                            <a:avLst/>
                            <a:gdLst>
                              <a:gd name="T0" fmla="*/ 9 w 322"/>
                              <a:gd name="T1" fmla="*/ 48 h 151"/>
                              <a:gd name="T2" fmla="*/ 15 w 322"/>
                              <a:gd name="T3" fmla="*/ 9 h 151"/>
                              <a:gd name="T4" fmla="*/ 67 w 322"/>
                              <a:gd name="T5" fmla="*/ 9 h 151"/>
                              <a:gd name="T6" fmla="*/ 73 w 322"/>
                              <a:gd name="T7" fmla="*/ 48 h 151"/>
                              <a:gd name="T8" fmla="*/ 77 w 322"/>
                              <a:gd name="T9" fmla="*/ 70 h 151"/>
                              <a:gd name="T10" fmla="*/ 71 w 322"/>
                              <a:gd name="T11" fmla="*/ 117 h 151"/>
                              <a:gd name="T12" fmla="*/ 11 w 322"/>
                              <a:gd name="T13" fmla="*/ 117 h 151"/>
                              <a:gd name="T14" fmla="*/ 6 w 322"/>
                              <a:gd name="T15" fmla="*/ 69 h 151"/>
                              <a:gd name="T16" fmla="*/ 20 w 322"/>
                              <a:gd name="T17" fmla="*/ 32 h 151"/>
                              <a:gd name="T18" fmla="*/ 41 w 322"/>
                              <a:gd name="T19" fmla="*/ 52 h 151"/>
                              <a:gd name="T20" fmla="*/ 61 w 322"/>
                              <a:gd name="T21" fmla="*/ 32 h 151"/>
                              <a:gd name="T22" fmla="*/ 41 w 322"/>
                              <a:gd name="T23" fmla="*/ 12 h 151"/>
                              <a:gd name="T24" fmla="*/ 20 w 322"/>
                              <a:gd name="T25" fmla="*/ 32 h 151"/>
                              <a:gd name="T26" fmla="*/ 19 w 322"/>
                              <a:gd name="T27" fmla="*/ 103 h 151"/>
                              <a:gd name="T28" fmla="*/ 41 w 322"/>
                              <a:gd name="T29" fmla="*/ 116 h 151"/>
                              <a:gd name="T30" fmla="*/ 67 w 322"/>
                              <a:gd name="T31" fmla="*/ 90 h 151"/>
                              <a:gd name="T32" fmla="*/ 41 w 322"/>
                              <a:gd name="T33" fmla="*/ 65 h 151"/>
                              <a:gd name="T34" fmla="*/ 15 w 322"/>
                              <a:gd name="T35" fmla="*/ 90 h 151"/>
                              <a:gd name="T36" fmla="*/ 104 w 322"/>
                              <a:gd name="T37" fmla="*/ 109 h 151"/>
                              <a:gd name="T38" fmla="*/ 122 w 322"/>
                              <a:gd name="T39" fmla="*/ 126 h 151"/>
                              <a:gd name="T40" fmla="*/ 107 w 322"/>
                              <a:gd name="T41" fmla="*/ 151 h 151"/>
                              <a:gd name="T42" fmla="*/ 110 w 322"/>
                              <a:gd name="T43" fmla="*/ 138 h 151"/>
                              <a:gd name="T44" fmla="*/ 104 w 322"/>
                              <a:gd name="T45" fmla="*/ 126 h 151"/>
                              <a:gd name="T46" fmla="*/ 148 w 322"/>
                              <a:gd name="T47" fmla="*/ 28 h 151"/>
                              <a:gd name="T48" fmla="*/ 185 w 322"/>
                              <a:gd name="T49" fmla="*/ 0 h 151"/>
                              <a:gd name="T50" fmla="*/ 215 w 322"/>
                              <a:gd name="T51" fmla="*/ 15 h 151"/>
                              <a:gd name="T52" fmla="*/ 226 w 322"/>
                              <a:gd name="T53" fmla="*/ 64 h 151"/>
                              <a:gd name="T54" fmla="*/ 208 w 322"/>
                              <a:gd name="T55" fmla="*/ 121 h 151"/>
                              <a:gd name="T56" fmla="*/ 156 w 322"/>
                              <a:gd name="T57" fmla="*/ 115 h 151"/>
                              <a:gd name="T58" fmla="*/ 160 w 322"/>
                              <a:gd name="T59" fmla="*/ 64 h 151"/>
                              <a:gd name="T60" fmla="*/ 185 w 322"/>
                              <a:gd name="T61" fmla="*/ 116 h 151"/>
                              <a:gd name="T62" fmla="*/ 210 w 322"/>
                              <a:gd name="T63" fmla="*/ 64 h 151"/>
                              <a:gd name="T64" fmla="*/ 185 w 322"/>
                              <a:gd name="T65" fmla="*/ 12 h 151"/>
                              <a:gd name="T66" fmla="*/ 160 w 322"/>
                              <a:gd name="T67" fmla="*/ 64 h 151"/>
                              <a:gd name="T68" fmla="*/ 244 w 322"/>
                              <a:gd name="T69" fmla="*/ 28 h 151"/>
                              <a:gd name="T70" fmla="*/ 281 w 322"/>
                              <a:gd name="T71" fmla="*/ 0 h 151"/>
                              <a:gd name="T72" fmla="*/ 311 w 322"/>
                              <a:gd name="T73" fmla="*/ 15 h 151"/>
                              <a:gd name="T74" fmla="*/ 322 w 322"/>
                              <a:gd name="T75" fmla="*/ 64 h 151"/>
                              <a:gd name="T76" fmla="*/ 304 w 322"/>
                              <a:gd name="T77" fmla="*/ 121 h 151"/>
                              <a:gd name="T78" fmla="*/ 252 w 322"/>
                              <a:gd name="T79" fmla="*/ 115 h 151"/>
                              <a:gd name="T80" fmla="*/ 256 w 322"/>
                              <a:gd name="T81" fmla="*/ 64 h 151"/>
                              <a:gd name="T82" fmla="*/ 281 w 322"/>
                              <a:gd name="T83" fmla="*/ 116 h 151"/>
                              <a:gd name="T84" fmla="*/ 306 w 322"/>
                              <a:gd name="T85" fmla="*/ 64 h 151"/>
                              <a:gd name="T86" fmla="*/ 281 w 322"/>
                              <a:gd name="T87" fmla="*/ 12 h 151"/>
                              <a:gd name="T88" fmla="*/ 256 w 322"/>
                              <a:gd name="T89" fmla="*/ 64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22" h="151">
                                <a:moveTo>
                                  <a:pt x="23" y="58"/>
                                </a:moveTo>
                                <a:cubicBezTo>
                                  <a:pt x="17" y="56"/>
                                  <a:pt x="12" y="52"/>
                                  <a:pt x="9" y="48"/>
                                </a:cubicBezTo>
                                <a:cubicBezTo>
                                  <a:pt x="6" y="43"/>
                                  <a:pt x="5" y="38"/>
                                  <a:pt x="5" y="32"/>
                                </a:cubicBezTo>
                                <a:cubicBezTo>
                                  <a:pt x="5" y="23"/>
                                  <a:pt x="8" y="15"/>
                                  <a:pt x="15" y="9"/>
                                </a:cubicBezTo>
                                <a:cubicBezTo>
                                  <a:pt x="21" y="3"/>
                                  <a:pt x="30" y="0"/>
                                  <a:pt x="41" y="0"/>
                                </a:cubicBezTo>
                                <a:cubicBezTo>
                                  <a:pt x="52" y="0"/>
                                  <a:pt x="61" y="3"/>
                                  <a:pt x="67" y="9"/>
                                </a:cubicBezTo>
                                <a:cubicBezTo>
                                  <a:pt x="74" y="16"/>
                                  <a:pt x="77" y="23"/>
                                  <a:pt x="77" y="33"/>
                                </a:cubicBezTo>
                                <a:cubicBezTo>
                                  <a:pt x="77" y="38"/>
                                  <a:pt x="76" y="44"/>
                                  <a:pt x="73" y="48"/>
                                </a:cubicBezTo>
                                <a:cubicBezTo>
                                  <a:pt x="70" y="52"/>
                                  <a:pt x="65" y="56"/>
                                  <a:pt x="59" y="58"/>
                                </a:cubicBezTo>
                                <a:cubicBezTo>
                                  <a:pt x="67" y="60"/>
                                  <a:pt x="73" y="64"/>
                                  <a:pt x="77" y="70"/>
                                </a:cubicBezTo>
                                <a:cubicBezTo>
                                  <a:pt x="81" y="76"/>
                                  <a:pt x="83" y="82"/>
                                  <a:pt x="83" y="90"/>
                                </a:cubicBezTo>
                                <a:cubicBezTo>
                                  <a:pt x="83" y="101"/>
                                  <a:pt x="79" y="110"/>
                                  <a:pt x="71" y="117"/>
                                </a:cubicBezTo>
                                <a:cubicBezTo>
                                  <a:pt x="64" y="125"/>
                                  <a:pt x="54" y="128"/>
                                  <a:pt x="41" y="128"/>
                                </a:cubicBezTo>
                                <a:cubicBezTo>
                                  <a:pt x="29" y="128"/>
                                  <a:pt x="19" y="125"/>
                                  <a:pt x="11" y="117"/>
                                </a:cubicBezTo>
                                <a:cubicBezTo>
                                  <a:pt x="4" y="110"/>
                                  <a:pt x="0" y="101"/>
                                  <a:pt x="0" y="90"/>
                                </a:cubicBezTo>
                                <a:cubicBezTo>
                                  <a:pt x="0" y="81"/>
                                  <a:pt x="2" y="75"/>
                                  <a:pt x="6" y="69"/>
                                </a:cubicBezTo>
                                <a:cubicBezTo>
                                  <a:pt x="10" y="64"/>
                                  <a:pt x="16" y="60"/>
                                  <a:pt x="23" y="58"/>
                                </a:cubicBezTo>
                                <a:close/>
                                <a:moveTo>
                                  <a:pt x="20" y="32"/>
                                </a:moveTo>
                                <a:cubicBezTo>
                                  <a:pt x="20" y="38"/>
                                  <a:pt x="22" y="42"/>
                                  <a:pt x="26" y="46"/>
                                </a:cubicBezTo>
                                <a:cubicBezTo>
                                  <a:pt x="30" y="50"/>
                                  <a:pt x="35" y="52"/>
                                  <a:pt x="41" y="52"/>
                                </a:cubicBezTo>
                                <a:cubicBezTo>
                                  <a:pt x="47" y="52"/>
                                  <a:pt x="52" y="50"/>
                                  <a:pt x="56" y="46"/>
                                </a:cubicBezTo>
                                <a:cubicBezTo>
                                  <a:pt x="60" y="42"/>
                                  <a:pt x="61" y="38"/>
                                  <a:pt x="61" y="32"/>
                                </a:cubicBezTo>
                                <a:cubicBezTo>
                                  <a:pt x="61" y="27"/>
                                  <a:pt x="60" y="22"/>
                                  <a:pt x="56" y="18"/>
                                </a:cubicBezTo>
                                <a:cubicBezTo>
                                  <a:pt x="52" y="14"/>
                                  <a:pt x="47" y="12"/>
                                  <a:pt x="41" y="12"/>
                                </a:cubicBezTo>
                                <a:cubicBezTo>
                                  <a:pt x="35" y="12"/>
                                  <a:pt x="30" y="14"/>
                                  <a:pt x="26" y="18"/>
                                </a:cubicBezTo>
                                <a:cubicBezTo>
                                  <a:pt x="22" y="22"/>
                                  <a:pt x="20" y="26"/>
                                  <a:pt x="20" y="32"/>
                                </a:cubicBezTo>
                                <a:close/>
                                <a:moveTo>
                                  <a:pt x="15" y="90"/>
                                </a:moveTo>
                                <a:cubicBezTo>
                                  <a:pt x="15" y="94"/>
                                  <a:pt x="17" y="98"/>
                                  <a:pt x="19" y="103"/>
                                </a:cubicBezTo>
                                <a:cubicBezTo>
                                  <a:pt x="21" y="107"/>
                                  <a:pt x="24" y="110"/>
                                  <a:pt x="28" y="112"/>
                                </a:cubicBezTo>
                                <a:cubicBezTo>
                                  <a:pt x="32" y="114"/>
                                  <a:pt x="37" y="116"/>
                                  <a:pt x="41" y="116"/>
                                </a:cubicBezTo>
                                <a:cubicBezTo>
                                  <a:pt x="49" y="116"/>
                                  <a:pt x="55" y="113"/>
                                  <a:pt x="60" y="108"/>
                                </a:cubicBezTo>
                                <a:cubicBezTo>
                                  <a:pt x="64" y="104"/>
                                  <a:pt x="67" y="98"/>
                                  <a:pt x="67" y="90"/>
                                </a:cubicBezTo>
                                <a:cubicBezTo>
                                  <a:pt x="67" y="83"/>
                                  <a:pt x="64" y="77"/>
                                  <a:pt x="59" y="72"/>
                                </a:cubicBezTo>
                                <a:cubicBezTo>
                                  <a:pt x="54" y="67"/>
                                  <a:pt x="48" y="65"/>
                                  <a:pt x="41" y="65"/>
                                </a:cubicBezTo>
                                <a:cubicBezTo>
                                  <a:pt x="34" y="65"/>
                                  <a:pt x="28" y="67"/>
                                  <a:pt x="23" y="72"/>
                                </a:cubicBezTo>
                                <a:cubicBezTo>
                                  <a:pt x="18" y="76"/>
                                  <a:pt x="15" y="83"/>
                                  <a:pt x="15" y="90"/>
                                </a:cubicBezTo>
                                <a:close/>
                                <a:moveTo>
                                  <a:pt x="104" y="126"/>
                                </a:moveTo>
                                <a:lnTo>
                                  <a:pt x="104" y="109"/>
                                </a:lnTo>
                                <a:lnTo>
                                  <a:pt x="122" y="109"/>
                                </a:lnTo>
                                <a:lnTo>
                                  <a:pt x="122" y="126"/>
                                </a:lnTo>
                                <a:cubicBezTo>
                                  <a:pt x="122" y="133"/>
                                  <a:pt x="121" y="138"/>
                                  <a:pt x="118" y="142"/>
                                </a:cubicBezTo>
                                <a:cubicBezTo>
                                  <a:pt x="116" y="146"/>
                                  <a:pt x="112" y="149"/>
                                  <a:pt x="107" y="151"/>
                                </a:cubicBezTo>
                                <a:lnTo>
                                  <a:pt x="103" y="144"/>
                                </a:lnTo>
                                <a:cubicBezTo>
                                  <a:pt x="106" y="143"/>
                                  <a:pt x="109" y="141"/>
                                  <a:pt x="110" y="138"/>
                                </a:cubicBezTo>
                                <a:cubicBezTo>
                                  <a:pt x="112" y="135"/>
                                  <a:pt x="113" y="131"/>
                                  <a:pt x="113" y="126"/>
                                </a:cubicBezTo>
                                <a:lnTo>
                                  <a:pt x="104" y="126"/>
                                </a:lnTo>
                                <a:close/>
                                <a:moveTo>
                                  <a:pt x="144" y="64"/>
                                </a:moveTo>
                                <a:cubicBezTo>
                                  <a:pt x="144" y="49"/>
                                  <a:pt x="145" y="37"/>
                                  <a:pt x="148" y="28"/>
                                </a:cubicBezTo>
                                <a:cubicBezTo>
                                  <a:pt x="151" y="19"/>
                                  <a:pt x="156" y="12"/>
                                  <a:pt x="162" y="7"/>
                                </a:cubicBezTo>
                                <a:cubicBezTo>
                                  <a:pt x="168" y="2"/>
                                  <a:pt x="176" y="0"/>
                                  <a:pt x="185" y="0"/>
                                </a:cubicBezTo>
                                <a:cubicBezTo>
                                  <a:pt x="192" y="0"/>
                                  <a:pt x="198" y="1"/>
                                  <a:pt x="203" y="4"/>
                                </a:cubicBezTo>
                                <a:cubicBezTo>
                                  <a:pt x="208" y="6"/>
                                  <a:pt x="212" y="10"/>
                                  <a:pt x="215" y="15"/>
                                </a:cubicBezTo>
                                <a:cubicBezTo>
                                  <a:pt x="219" y="21"/>
                                  <a:pt x="221" y="27"/>
                                  <a:pt x="223" y="34"/>
                                </a:cubicBezTo>
                                <a:cubicBezTo>
                                  <a:pt x="225" y="42"/>
                                  <a:pt x="226" y="52"/>
                                  <a:pt x="226" y="64"/>
                                </a:cubicBezTo>
                                <a:cubicBezTo>
                                  <a:pt x="226" y="79"/>
                                  <a:pt x="224" y="91"/>
                                  <a:pt x="221" y="100"/>
                                </a:cubicBezTo>
                                <a:cubicBezTo>
                                  <a:pt x="218" y="109"/>
                                  <a:pt x="214" y="116"/>
                                  <a:pt x="208" y="121"/>
                                </a:cubicBezTo>
                                <a:cubicBezTo>
                                  <a:pt x="202" y="126"/>
                                  <a:pt x="194" y="128"/>
                                  <a:pt x="185" y="128"/>
                                </a:cubicBezTo>
                                <a:cubicBezTo>
                                  <a:pt x="173" y="128"/>
                                  <a:pt x="163" y="124"/>
                                  <a:pt x="156" y="115"/>
                                </a:cubicBezTo>
                                <a:cubicBezTo>
                                  <a:pt x="148" y="105"/>
                                  <a:pt x="144" y="88"/>
                                  <a:pt x="144" y="64"/>
                                </a:cubicBezTo>
                                <a:close/>
                                <a:moveTo>
                                  <a:pt x="160" y="64"/>
                                </a:moveTo>
                                <a:cubicBezTo>
                                  <a:pt x="160" y="85"/>
                                  <a:pt x="162" y="99"/>
                                  <a:pt x="167" y="105"/>
                                </a:cubicBezTo>
                                <a:cubicBezTo>
                                  <a:pt x="172" y="112"/>
                                  <a:pt x="178" y="116"/>
                                  <a:pt x="185" y="116"/>
                                </a:cubicBezTo>
                                <a:cubicBezTo>
                                  <a:pt x="192" y="116"/>
                                  <a:pt x="198" y="112"/>
                                  <a:pt x="203" y="105"/>
                                </a:cubicBezTo>
                                <a:cubicBezTo>
                                  <a:pt x="208" y="98"/>
                                  <a:pt x="210" y="85"/>
                                  <a:pt x="210" y="64"/>
                                </a:cubicBezTo>
                                <a:cubicBezTo>
                                  <a:pt x="210" y="43"/>
                                  <a:pt x="208" y="29"/>
                                  <a:pt x="203" y="23"/>
                                </a:cubicBezTo>
                                <a:cubicBezTo>
                                  <a:pt x="198" y="16"/>
                                  <a:pt x="192" y="12"/>
                                  <a:pt x="185" y="12"/>
                                </a:cubicBezTo>
                                <a:cubicBezTo>
                                  <a:pt x="178" y="12"/>
                                  <a:pt x="172" y="15"/>
                                  <a:pt x="168" y="21"/>
                                </a:cubicBezTo>
                                <a:cubicBezTo>
                                  <a:pt x="162" y="29"/>
                                  <a:pt x="160" y="43"/>
                                  <a:pt x="160" y="64"/>
                                </a:cubicBezTo>
                                <a:close/>
                                <a:moveTo>
                                  <a:pt x="240" y="64"/>
                                </a:moveTo>
                                <a:cubicBezTo>
                                  <a:pt x="240" y="49"/>
                                  <a:pt x="241" y="37"/>
                                  <a:pt x="244" y="28"/>
                                </a:cubicBezTo>
                                <a:cubicBezTo>
                                  <a:pt x="247" y="19"/>
                                  <a:pt x="252" y="12"/>
                                  <a:pt x="258" y="7"/>
                                </a:cubicBezTo>
                                <a:cubicBezTo>
                                  <a:pt x="264" y="2"/>
                                  <a:pt x="272" y="0"/>
                                  <a:pt x="281" y="0"/>
                                </a:cubicBezTo>
                                <a:cubicBezTo>
                                  <a:pt x="288" y="0"/>
                                  <a:pt x="294" y="1"/>
                                  <a:pt x="299" y="4"/>
                                </a:cubicBezTo>
                                <a:cubicBezTo>
                                  <a:pt x="304" y="6"/>
                                  <a:pt x="308" y="10"/>
                                  <a:pt x="311" y="15"/>
                                </a:cubicBezTo>
                                <a:cubicBezTo>
                                  <a:pt x="315" y="21"/>
                                  <a:pt x="317" y="27"/>
                                  <a:pt x="319" y="34"/>
                                </a:cubicBezTo>
                                <a:cubicBezTo>
                                  <a:pt x="321" y="42"/>
                                  <a:pt x="322" y="52"/>
                                  <a:pt x="322" y="64"/>
                                </a:cubicBezTo>
                                <a:cubicBezTo>
                                  <a:pt x="322" y="79"/>
                                  <a:pt x="320" y="91"/>
                                  <a:pt x="317" y="100"/>
                                </a:cubicBezTo>
                                <a:cubicBezTo>
                                  <a:pt x="314" y="109"/>
                                  <a:pt x="310" y="116"/>
                                  <a:pt x="304" y="121"/>
                                </a:cubicBezTo>
                                <a:cubicBezTo>
                                  <a:pt x="298" y="126"/>
                                  <a:pt x="290" y="128"/>
                                  <a:pt x="281" y="128"/>
                                </a:cubicBezTo>
                                <a:cubicBezTo>
                                  <a:pt x="269" y="128"/>
                                  <a:pt x="259" y="124"/>
                                  <a:pt x="252" y="115"/>
                                </a:cubicBezTo>
                                <a:cubicBezTo>
                                  <a:pt x="244" y="105"/>
                                  <a:pt x="240" y="88"/>
                                  <a:pt x="240" y="64"/>
                                </a:cubicBezTo>
                                <a:close/>
                                <a:moveTo>
                                  <a:pt x="256" y="64"/>
                                </a:moveTo>
                                <a:cubicBezTo>
                                  <a:pt x="256" y="85"/>
                                  <a:pt x="258" y="99"/>
                                  <a:pt x="263" y="105"/>
                                </a:cubicBezTo>
                                <a:cubicBezTo>
                                  <a:pt x="268" y="112"/>
                                  <a:pt x="274" y="116"/>
                                  <a:pt x="281" y="116"/>
                                </a:cubicBezTo>
                                <a:cubicBezTo>
                                  <a:pt x="288" y="116"/>
                                  <a:pt x="294" y="112"/>
                                  <a:pt x="299" y="105"/>
                                </a:cubicBezTo>
                                <a:cubicBezTo>
                                  <a:pt x="304" y="98"/>
                                  <a:pt x="306" y="85"/>
                                  <a:pt x="306" y="64"/>
                                </a:cubicBezTo>
                                <a:cubicBezTo>
                                  <a:pt x="306" y="43"/>
                                  <a:pt x="304" y="29"/>
                                  <a:pt x="299" y="23"/>
                                </a:cubicBezTo>
                                <a:cubicBezTo>
                                  <a:pt x="294" y="16"/>
                                  <a:pt x="288" y="12"/>
                                  <a:pt x="281" y="12"/>
                                </a:cubicBezTo>
                                <a:cubicBezTo>
                                  <a:pt x="274" y="12"/>
                                  <a:pt x="268" y="15"/>
                                  <a:pt x="264" y="21"/>
                                </a:cubicBezTo>
                                <a:cubicBezTo>
                                  <a:pt x="258" y="29"/>
                                  <a:pt x="256" y="43"/>
                                  <a:pt x="256" y="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2"/>
                        <wps:cNvSpPr>
                          <a:spLocks noEditPoints="1"/>
                        </wps:cNvSpPr>
                        <wps:spPr bwMode="auto">
                          <a:xfrm>
                            <a:off x="88900" y="1466215"/>
                            <a:ext cx="137795" cy="121285"/>
                          </a:xfrm>
                          <a:custGeom>
                            <a:avLst/>
                            <a:gdLst>
                              <a:gd name="T0" fmla="*/ 66 w 323"/>
                              <a:gd name="T1" fmla="*/ 32 h 151"/>
                              <a:gd name="T2" fmla="*/ 44 w 323"/>
                              <a:gd name="T3" fmla="*/ 13 h 151"/>
                              <a:gd name="T4" fmla="*/ 20 w 323"/>
                              <a:gd name="T5" fmla="*/ 32 h 151"/>
                              <a:gd name="T6" fmla="*/ 29 w 323"/>
                              <a:gd name="T7" fmla="*/ 49 h 151"/>
                              <a:gd name="T8" fmla="*/ 72 w 323"/>
                              <a:gd name="T9" fmla="*/ 56 h 151"/>
                              <a:gd name="T10" fmla="*/ 78 w 323"/>
                              <a:gd name="T11" fmla="*/ 107 h 151"/>
                              <a:gd name="T12" fmla="*/ 44 w 323"/>
                              <a:gd name="T13" fmla="*/ 129 h 151"/>
                              <a:gd name="T14" fmla="*/ 0 w 323"/>
                              <a:gd name="T15" fmla="*/ 67 h 151"/>
                              <a:gd name="T16" fmla="*/ 45 w 323"/>
                              <a:gd name="T17" fmla="*/ 0 h 151"/>
                              <a:gd name="T18" fmla="*/ 81 w 323"/>
                              <a:gd name="T19" fmla="*/ 31 h 151"/>
                              <a:gd name="T20" fmla="*/ 21 w 323"/>
                              <a:gd name="T21" fmla="*/ 101 h 151"/>
                              <a:gd name="T22" fmla="*/ 43 w 323"/>
                              <a:gd name="T23" fmla="*/ 116 h 151"/>
                              <a:gd name="T24" fmla="*/ 67 w 323"/>
                              <a:gd name="T25" fmla="*/ 86 h 151"/>
                              <a:gd name="T26" fmla="*/ 43 w 323"/>
                              <a:gd name="T27" fmla="*/ 58 h 151"/>
                              <a:gd name="T28" fmla="*/ 18 w 323"/>
                              <a:gd name="T29" fmla="*/ 86 h 151"/>
                              <a:gd name="T30" fmla="*/ 105 w 323"/>
                              <a:gd name="T31" fmla="*/ 109 h 151"/>
                              <a:gd name="T32" fmla="*/ 123 w 323"/>
                              <a:gd name="T33" fmla="*/ 126 h 151"/>
                              <a:gd name="T34" fmla="*/ 108 w 323"/>
                              <a:gd name="T35" fmla="*/ 151 h 151"/>
                              <a:gd name="T36" fmla="*/ 111 w 323"/>
                              <a:gd name="T37" fmla="*/ 138 h 151"/>
                              <a:gd name="T38" fmla="*/ 105 w 323"/>
                              <a:gd name="T39" fmla="*/ 126 h 151"/>
                              <a:gd name="T40" fmla="*/ 149 w 323"/>
                              <a:gd name="T41" fmla="*/ 28 h 151"/>
                              <a:gd name="T42" fmla="*/ 186 w 323"/>
                              <a:gd name="T43" fmla="*/ 0 h 151"/>
                              <a:gd name="T44" fmla="*/ 216 w 323"/>
                              <a:gd name="T45" fmla="*/ 16 h 151"/>
                              <a:gd name="T46" fmla="*/ 227 w 323"/>
                              <a:gd name="T47" fmla="*/ 64 h 151"/>
                              <a:gd name="T48" fmla="*/ 209 w 323"/>
                              <a:gd name="T49" fmla="*/ 121 h 151"/>
                              <a:gd name="T50" fmla="*/ 157 w 323"/>
                              <a:gd name="T51" fmla="*/ 115 h 151"/>
                              <a:gd name="T52" fmla="*/ 161 w 323"/>
                              <a:gd name="T53" fmla="*/ 64 h 151"/>
                              <a:gd name="T54" fmla="*/ 186 w 323"/>
                              <a:gd name="T55" fmla="*/ 116 h 151"/>
                              <a:gd name="T56" fmla="*/ 211 w 323"/>
                              <a:gd name="T57" fmla="*/ 64 h 151"/>
                              <a:gd name="T58" fmla="*/ 186 w 323"/>
                              <a:gd name="T59" fmla="*/ 13 h 151"/>
                              <a:gd name="T60" fmla="*/ 161 w 323"/>
                              <a:gd name="T61" fmla="*/ 64 h 151"/>
                              <a:gd name="T62" fmla="*/ 245 w 323"/>
                              <a:gd name="T63" fmla="*/ 28 h 151"/>
                              <a:gd name="T64" fmla="*/ 282 w 323"/>
                              <a:gd name="T65" fmla="*/ 0 h 151"/>
                              <a:gd name="T66" fmla="*/ 312 w 323"/>
                              <a:gd name="T67" fmla="*/ 16 h 151"/>
                              <a:gd name="T68" fmla="*/ 323 w 323"/>
                              <a:gd name="T69" fmla="*/ 64 h 151"/>
                              <a:gd name="T70" fmla="*/ 305 w 323"/>
                              <a:gd name="T71" fmla="*/ 121 h 151"/>
                              <a:gd name="T72" fmla="*/ 253 w 323"/>
                              <a:gd name="T73" fmla="*/ 115 h 151"/>
                              <a:gd name="T74" fmla="*/ 257 w 323"/>
                              <a:gd name="T75" fmla="*/ 64 h 151"/>
                              <a:gd name="T76" fmla="*/ 282 w 323"/>
                              <a:gd name="T77" fmla="*/ 116 h 151"/>
                              <a:gd name="T78" fmla="*/ 307 w 323"/>
                              <a:gd name="T79" fmla="*/ 64 h 151"/>
                              <a:gd name="T80" fmla="*/ 282 w 323"/>
                              <a:gd name="T81" fmla="*/ 13 h 151"/>
                              <a:gd name="T82" fmla="*/ 257 w 323"/>
                              <a:gd name="T83" fmla="*/ 64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23" h="151">
                                <a:moveTo>
                                  <a:pt x="81" y="31"/>
                                </a:moveTo>
                                <a:lnTo>
                                  <a:pt x="66" y="32"/>
                                </a:lnTo>
                                <a:cubicBezTo>
                                  <a:pt x="64" y="26"/>
                                  <a:pt x="62" y="22"/>
                                  <a:pt x="60" y="19"/>
                                </a:cubicBezTo>
                                <a:cubicBezTo>
                                  <a:pt x="56" y="15"/>
                                  <a:pt x="50" y="13"/>
                                  <a:pt x="44" y="13"/>
                                </a:cubicBezTo>
                                <a:cubicBezTo>
                                  <a:pt x="39" y="13"/>
                                  <a:pt x="35" y="14"/>
                                  <a:pt x="31" y="17"/>
                                </a:cubicBezTo>
                                <a:cubicBezTo>
                                  <a:pt x="26" y="20"/>
                                  <a:pt x="23" y="25"/>
                                  <a:pt x="20" y="32"/>
                                </a:cubicBezTo>
                                <a:cubicBezTo>
                                  <a:pt x="17" y="39"/>
                                  <a:pt x="16" y="49"/>
                                  <a:pt x="15" y="61"/>
                                </a:cubicBezTo>
                                <a:cubicBezTo>
                                  <a:pt x="19" y="56"/>
                                  <a:pt x="24" y="51"/>
                                  <a:pt x="29" y="49"/>
                                </a:cubicBezTo>
                                <a:cubicBezTo>
                                  <a:pt x="35" y="46"/>
                                  <a:pt x="40" y="45"/>
                                  <a:pt x="46" y="45"/>
                                </a:cubicBezTo>
                                <a:cubicBezTo>
                                  <a:pt x="56" y="45"/>
                                  <a:pt x="65" y="48"/>
                                  <a:pt x="72" y="56"/>
                                </a:cubicBezTo>
                                <a:cubicBezTo>
                                  <a:pt x="80" y="64"/>
                                  <a:pt x="83" y="73"/>
                                  <a:pt x="83" y="85"/>
                                </a:cubicBezTo>
                                <a:cubicBezTo>
                                  <a:pt x="83" y="93"/>
                                  <a:pt x="82" y="101"/>
                                  <a:pt x="78" y="107"/>
                                </a:cubicBezTo>
                                <a:cubicBezTo>
                                  <a:pt x="75" y="114"/>
                                  <a:pt x="70" y="119"/>
                                  <a:pt x="64" y="123"/>
                                </a:cubicBezTo>
                                <a:cubicBezTo>
                                  <a:pt x="58" y="127"/>
                                  <a:pt x="51" y="129"/>
                                  <a:pt x="44" y="129"/>
                                </a:cubicBezTo>
                                <a:cubicBezTo>
                                  <a:pt x="31" y="129"/>
                                  <a:pt x="20" y="124"/>
                                  <a:pt x="12" y="114"/>
                                </a:cubicBezTo>
                                <a:cubicBezTo>
                                  <a:pt x="4" y="105"/>
                                  <a:pt x="0" y="89"/>
                                  <a:pt x="0" y="67"/>
                                </a:cubicBezTo>
                                <a:cubicBezTo>
                                  <a:pt x="0" y="43"/>
                                  <a:pt x="4" y="25"/>
                                  <a:pt x="13" y="14"/>
                                </a:cubicBezTo>
                                <a:cubicBezTo>
                                  <a:pt x="21" y="5"/>
                                  <a:pt x="32" y="0"/>
                                  <a:pt x="45" y="0"/>
                                </a:cubicBezTo>
                                <a:cubicBezTo>
                                  <a:pt x="55" y="0"/>
                                  <a:pt x="63" y="3"/>
                                  <a:pt x="70" y="8"/>
                                </a:cubicBezTo>
                                <a:cubicBezTo>
                                  <a:pt x="76" y="14"/>
                                  <a:pt x="80" y="21"/>
                                  <a:pt x="81" y="31"/>
                                </a:cubicBezTo>
                                <a:close/>
                                <a:moveTo>
                                  <a:pt x="18" y="86"/>
                                </a:moveTo>
                                <a:cubicBezTo>
                                  <a:pt x="18" y="91"/>
                                  <a:pt x="19" y="96"/>
                                  <a:pt x="21" y="101"/>
                                </a:cubicBezTo>
                                <a:cubicBezTo>
                                  <a:pt x="24" y="106"/>
                                  <a:pt x="27" y="109"/>
                                  <a:pt x="31" y="112"/>
                                </a:cubicBezTo>
                                <a:cubicBezTo>
                                  <a:pt x="35" y="115"/>
                                  <a:pt x="39" y="116"/>
                                  <a:pt x="43" y="116"/>
                                </a:cubicBezTo>
                                <a:cubicBezTo>
                                  <a:pt x="50" y="116"/>
                                  <a:pt x="56" y="113"/>
                                  <a:pt x="60" y="108"/>
                                </a:cubicBezTo>
                                <a:cubicBezTo>
                                  <a:pt x="65" y="103"/>
                                  <a:pt x="67" y="95"/>
                                  <a:pt x="67" y="86"/>
                                </a:cubicBezTo>
                                <a:cubicBezTo>
                                  <a:pt x="67" y="78"/>
                                  <a:pt x="65" y="71"/>
                                  <a:pt x="60" y="66"/>
                                </a:cubicBezTo>
                                <a:cubicBezTo>
                                  <a:pt x="56" y="61"/>
                                  <a:pt x="50" y="58"/>
                                  <a:pt x="43" y="58"/>
                                </a:cubicBezTo>
                                <a:cubicBezTo>
                                  <a:pt x="36" y="58"/>
                                  <a:pt x="30" y="61"/>
                                  <a:pt x="25" y="66"/>
                                </a:cubicBezTo>
                                <a:cubicBezTo>
                                  <a:pt x="20" y="71"/>
                                  <a:pt x="18" y="77"/>
                                  <a:pt x="18" y="86"/>
                                </a:cubicBezTo>
                                <a:close/>
                                <a:moveTo>
                                  <a:pt x="105" y="126"/>
                                </a:moveTo>
                                <a:lnTo>
                                  <a:pt x="105" y="109"/>
                                </a:lnTo>
                                <a:lnTo>
                                  <a:pt x="123" y="109"/>
                                </a:lnTo>
                                <a:lnTo>
                                  <a:pt x="123" y="126"/>
                                </a:lnTo>
                                <a:cubicBezTo>
                                  <a:pt x="123" y="133"/>
                                  <a:pt x="122" y="138"/>
                                  <a:pt x="119" y="142"/>
                                </a:cubicBezTo>
                                <a:cubicBezTo>
                                  <a:pt x="117" y="146"/>
                                  <a:pt x="113" y="149"/>
                                  <a:pt x="108" y="151"/>
                                </a:cubicBezTo>
                                <a:lnTo>
                                  <a:pt x="104" y="145"/>
                                </a:lnTo>
                                <a:cubicBezTo>
                                  <a:pt x="107" y="143"/>
                                  <a:pt x="110" y="141"/>
                                  <a:pt x="111" y="138"/>
                                </a:cubicBezTo>
                                <a:cubicBezTo>
                                  <a:pt x="113" y="136"/>
                                  <a:pt x="114" y="132"/>
                                  <a:pt x="114" y="126"/>
                                </a:cubicBezTo>
                                <a:lnTo>
                                  <a:pt x="105" y="126"/>
                                </a:lnTo>
                                <a:close/>
                                <a:moveTo>
                                  <a:pt x="145" y="64"/>
                                </a:moveTo>
                                <a:cubicBezTo>
                                  <a:pt x="145" y="49"/>
                                  <a:pt x="146" y="37"/>
                                  <a:pt x="149" y="28"/>
                                </a:cubicBezTo>
                                <a:cubicBezTo>
                                  <a:pt x="152" y="19"/>
                                  <a:pt x="157" y="12"/>
                                  <a:pt x="163" y="7"/>
                                </a:cubicBezTo>
                                <a:cubicBezTo>
                                  <a:pt x="169" y="2"/>
                                  <a:pt x="177" y="0"/>
                                  <a:pt x="186" y="0"/>
                                </a:cubicBezTo>
                                <a:cubicBezTo>
                                  <a:pt x="193" y="0"/>
                                  <a:pt x="199" y="1"/>
                                  <a:pt x="204" y="4"/>
                                </a:cubicBezTo>
                                <a:cubicBezTo>
                                  <a:pt x="209" y="7"/>
                                  <a:pt x="213" y="11"/>
                                  <a:pt x="216" y="16"/>
                                </a:cubicBezTo>
                                <a:cubicBezTo>
                                  <a:pt x="220" y="21"/>
                                  <a:pt x="222" y="27"/>
                                  <a:pt x="224" y="34"/>
                                </a:cubicBezTo>
                                <a:cubicBezTo>
                                  <a:pt x="226" y="42"/>
                                  <a:pt x="227" y="52"/>
                                  <a:pt x="227" y="64"/>
                                </a:cubicBezTo>
                                <a:cubicBezTo>
                                  <a:pt x="227" y="79"/>
                                  <a:pt x="225" y="91"/>
                                  <a:pt x="222" y="100"/>
                                </a:cubicBezTo>
                                <a:cubicBezTo>
                                  <a:pt x="219" y="109"/>
                                  <a:pt x="215" y="116"/>
                                  <a:pt x="209" y="121"/>
                                </a:cubicBezTo>
                                <a:cubicBezTo>
                                  <a:pt x="203" y="126"/>
                                  <a:pt x="195" y="129"/>
                                  <a:pt x="186" y="129"/>
                                </a:cubicBezTo>
                                <a:cubicBezTo>
                                  <a:pt x="174" y="129"/>
                                  <a:pt x="164" y="124"/>
                                  <a:pt x="157" y="115"/>
                                </a:cubicBezTo>
                                <a:cubicBezTo>
                                  <a:pt x="149" y="105"/>
                                  <a:pt x="145" y="88"/>
                                  <a:pt x="145" y="64"/>
                                </a:cubicBezTo>
                                <a:close/>
                                <a:moveTo>
                                  <a:pt x="161" y="64"/>
                                </a:moveTo>
                                <a:cubicBezTo>
                                  <a:pt x="161" y="85"/>
                                  <a:pt x="163" y="99"/>
                                  <a:pt x="168" y="106"/>
                                </a:cubicBezTo>
                                <a:cubicBezTo>
                                  <a:pt x="173" y="112"/>
                                  <a:pt x="179" y="116"/>
                                  <a:pt x="186" y="116"/>
                                </a:cubicBezTo>
                                <a:cubicBezTo>
                                  <a:pt x="193" y="116"/>
                                  <a:pt x="199" y="112"/>
                                  <a:pt x="204" y="105"/>
                                </a:cubicBezTo>
                                <a:cubicBezTo>
                                  <a:pt x="209" y="99"/>
                                  <a:pt x="211" y="85"/>
                                  <a:pt x="211" y="64"/>
                                </a:cubicBezTo>
                                <a:cubicBezTo>
                                  <a:pt x="211" y="43"/>
                                  <a:pt x="209" y="30"/>
                                  <a:pt x="204" y="23"/>
                                </a:cubicBezTo>
                                <a:cubicBezTo>
                                  <a:pt x="199" y="16"/>
                                  <a:pt x="193" y="13"/>
                                  <a:pt x="186" y="13"/>
                                </a:cubicBezTo>
                                <a:cubicBezTo>
                                  <a:pt x="179" y="13"/>
                                  <a:pt x="173" y="16"/>
                                  <a:pt x="169" y="22"/>
                                </a:cubicBezTo>
                                <a:cubicBezTo>
                                  <a:pt x="163" y="29"/>
                                  <a:pt x="161" y="43"/>
                                  <a:pt x="161" y="64"/>
                                </a:cubicBezTo>
                                <a:close/>
                                <a:moveTo>
                                  <a:pt x="241" y="64"/>
                                </a:moveTo>
                                <a:cubicBezTo>
                                  <a:pt x="241" y="49"/>
                                  <a:pt x="242" y="37"/>
                                  <a:pt x="245" y="28"/>
                                </a:cubicBezTo>
                                <a:cubicBezTo>
                                  <a:pt x="248" y="19"/>
                                  <a:pt x="253" y="12"/>
                                  <a:pt x="259" y="7"/>
                                </a:cubicBezTo>
                                <a:cubicBezTo>
                                  <a:pt x="265" y="2"/>
                                  <a:pt x="273" y="0"/>
                                  <a:pt x="282" y="0"/>
                                </a:cubicBezTo>
                                <a:cubicBezTo>
                                  <a:pt x="289" y="0"/>
                                  <a:pt x="295" y="1"/>
                                  <a:pt x="300" y="4"/>
                                </a:cubicBezTo>
                                <a:cubicBezTo>
                                  <a:pt x="305" y="7"/>
                                  <a:pt x="309" y="11"/>
                                  <a:pt x="312" y="16"/>
                                </a:cubicBezTo>
                                <a:cubicBezTo>
                                  <a:pt x="316" y="21"/>
                                  <a:pt x="318" y="27"/>
                                  <a:pt x="320" y="34"/>
                                </a:cubicBezTo>
                                <a:cubicBezTo>
                                  <a:pt x="322" y="42"/>
                                  <a:pt x="323" y="52"/>
                                  <a:pt x="323" y="64"/>
                                </a:cubicBezTo>
                                <a:cubicBezTo>
                                  <a:pt x="323" y="79"/>
                                  <a:pt x="321" y="91"/>
                                  <a:pt x="318" y="100"/>
                                </a:cubicBezTo>
                                <a:cubicBezTo>
                                  <a:pt x="315" y="109"/>
                                  <a:pt x="311" y="116"/>
                                  <a:pt x="305" y="121"/>
                                </a:cubicBezTo>
                                <a:cubicBezTo>
                                  <a:pt x="299" y="126"/>
                                  <a:pt x="291" y="129"/>
                                  <a:pt x="282" y="129"/>
                                </a:cubicBezTo>
                                <a:cubicBezTo>
                                  <a:pt x="270" y="129"/>
                                  <a:pt x="260" y="124"/>
                                  <a:pt x="253" y="115"/>
                                </a:cubicBezTo>
                                <a:cubicBezTo>
                                  <a:pt x="245" y="105"/>
                                  <a:pt x="241" y="88"/>
                                  <a:pt x="241" y="64"/>
                                </a:cubicBezTo>
                                <a:close/>
                                <a:moveTo>
                                  <a:pt x="257" y="64"/>
                                </a:moveTo>
                                <a:cubicBezTo>
                                  <a:pt x="257" y="85"/>
                                  <a:pt x="259" y="99"/>
                                  <a:pt x="264" y="106"/>
                                </a:cubicBezTo>
                                <a:cubicBezTo>
                                  <a:pt x="269" y="112"/>
                                  <a:pt x="275" y="116"/>
                                  <a:pt x="282" y="116"/>
                                </a:cubicBezTo>
                                <a:cubicBezTo>
                                  <a:pt x="289" y="116"/>
                                  <a:pt x="295" y="112"/>
                                  <a:pt x="300" y="105"/>
                                </a:cubicBezTo>
                                <a:cubicBezTo>
                                  <a:pt x="305" y="99"/>
                                  <a:pt x="307" y="85"/>
                                  <a:pt x="307" y="64"/>
                                </a:cubicBezTo>
                                <a:cubicBezTo>
                                  <a:pt x="307" y="43"/>
                                  <a:pt x="305" y="30"/>
                                  <a:pt x="300" y="23"/>
                                </a:cubicBezTo>
                                <a:cubicBezTo>
                                  <a:pt x="295" y="16"/>
                                  <a:pt x="289" y="13"/>
                                  <a:pt x="282" y="13"/>
                                </a:cubicBezTo>
                                <a:cubicBezTo>
                                  <a:pt x="275" y="13"/>
                                  <a:pt x="269" y="16"/>
                                  <a:pt x="265" y="22"/>
                                </a:cubicBezTo>
                                <a:cubicBezTo>
                                  <a:pt x="259" y="29"/>
                                  <a:pt x="257" y="43"/>
                                  <a:pt x="257" y="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3"/>
                        <wps:cNvSpPr>
                          <a:spLocks noEditPoints="1"/>
                        </wps:cNvSpPr>
                        <wps:spPr bwMode="auto">
                          <a:xfrm>
                            <a:off x="1202690" y="165100"/>
                            <a:ext cx="236855" cy="1473835"/>
                          </a:xfrm>
                          <a:custGeom>
                            <a:avLst/>
                            <a:gdLst>
                              <a:gd name="T0" fmla="*/ 0 w 373"/>
                              <a:gd name="T1" fmla="*/ 2321 h 2321"/>
                              <a:gd name="T2" fmla="*/ 373 w 373"/>
                              <a:gd name="T3" fmla="*/ 2321 h 2321"/>
                              <a:gd name="T4" fmla="*/ 0 w 373"/>
                              <a:gd name="T5" fmla="*/ 2321 h 2321"/>
                              <a:gd name="T6" fmla="*/ 187 w 373"/>
                              <a:gd name="T7" fmla="*/ 2321 h 2321"/>
                              <a:gd name="T8" fmla="*/ 187 w 373"/>
                              <a:gd name="T9" fmla="*/ 0 h 2321"/>
                              <a:gd name="T10" fmla="*/ 187 w 373"/>
                              <a:gd name="T11" fmla="*/ 2321 h 2321"/>
                              <a:gd name="T12" fmla="*/ 0 w 373"/>
                              <a:gd name="T13" fmla="*/ 0 h 2321"/>
                              <a:gd name="T14" fmla="*/ 373 w 373"/>
                              <a:gd name="T15" fmla="*/ 0 h 2321"/>
                              <a:gd name="T16" fmla="*/ 0 w 373"/>
                              <a:gd name="T17" fmla="*/ 0 h 2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73" h="2321">
                                <a:moveTo>
                                  <a:pt x="0" y="2321"/>
                                </a:moveTo>
                                <a:lnTo>
                                  <a:pt x="373" y="2321"/>
                                </a:lnTo>
                                <a:lnTo>
                                  <a:pt x="0" y="2321"/>
                                </a:lnTo>
                                <a:close/>
                                <a:moveTo>
                                  <a:pt x="187" y="2321"/>
                                </a:moveTo>
                                <a:lnTo>
                                  <a:pt x="187" y="0"/>
                                </a:lnTo>
                                <a:lnTo>
                                  <a:pt x="187" y="23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E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24"/>
                        <wps:cNvSpPr>
                          <a:spLocks noEditPoints="1"/>
                        </wps:cNvSpPr>
                        <wps:spPr bwMode="auto">
                          <a:xfrm>
                            <a:off x="1202690" y="165100"/>
                            <a:ext cx="236855" cy="1473835"/>
                          </a:xfrm>
                          <a:custGeom>
                            <a:avLst/>
                            <a:gdLst>
                              <a:gd name="T0" fmla="*/ 0 w 373"/>
                              <a:gd name="T1" fmla="*/ 2321 h 2321"/>
                              <a:gd name="T2" fmla="*/ 373 w 373"/>
                              <a:gd name="T3" fmla="*/ 2321 h 2321"/>
                              <a:gd name="T4" fmla="*/ 0 w 373"/>
                              <a:gd name="T5" fmla="*/ 2321 h 2321"/>
                              <a:gd name="T6" fmla="*/ 187 w 373"/>
                              <a:gd name="T7" fmla="*/ 2321 h 2321"/>
                              <a:gd name="T8" fmla="*/ 187 w 373"/>
                              <a:gd name="T9" fmla="*/ 0 h 2321"/>
                              <a:gd name="T10" fmla="*/ 187 w 373"/>
                              <a:gd name="T11" fmla="*/ 2321 h 2321"/>
                              <a:gd name="T12" fmla="*/ 0 w 373"/>
                              <a:gd name="T13" fmla="*/ 0 h 2321"/>
                              <a:gd name="T14" fmla="*/ 373 w 373"/>
                              <a:gd name="T15" fmla="*/ 0 h 2321"/>
                              <a:gd name="T16" fmla="*/ 0 w 373"/>
                              <a:gd name="T17" fmla="*/ 0 h 2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73" h="2321">
                                <a:moveTo>
                                  <a:pt x="0" y="2321"/>
                                </a:moveTo>
                                <a:lnTo>
                                  <a:pt x="373" y="2321"/>
                                </a:lnTo>
                                <a:lnTo>
                                  <a:pt x="0" y="2321"/>
                                </a:lnTo>
                                <a:close/>
                                <a:moveTo>
                                  <a:pt x="187" y="2321"/>
                                </a:moveTo>
                                <a:lnTo>
                                  <a:pt x="187" y="0"/>
                                </a:lnTo>
                                <a:lnTo>
                                  <a:pt x="187" y="23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84580" y="533400"/>
                            <a:ext cx="473075" cy="860425"/>
                          </a:xfrm>
                          <a:prstGeom prst="rect">
                            <a:avLst/>
                          </a:prstGeom>
                          <a:solidFill>
                            <a:srgbClr val="D3CE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84580" y="533400"/>
                            <a:ext cx="473075" cy="860425"/>
                          </a:xfrm>
                          <a:prstGeom prst="rect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7"/>
                        <wps:cNvSpPr>
                          <a:spLocks/>
                        </wps:cNvSpPr>
                        <wps:spPr bwMode="auto">
                          <a:xfrm>
                            <a:off x="1084580" y="717550"/>
                            <a:ext cx="473075" cy="635"/>
                          </a:xfrm>
                          <a:custGeom>
                            <a:avLst/>
                            <a:gdLst>
                              <a:gd name="T0" fmla="*/ 0 w 745"/>
                              <a:gd name="T1" fmla="*/ 745 w 745"/>
                              <a:gd name="T2" fmla="*/ 0 w 7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745">
                                <a:moveTo>
                                  <a:pt x="0" y="0"/>
                                </a:moveTo>
                                <a:lnTo>
                                  <a:pt x="7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70510" y="18415"/>
                            <a:ext cx="2101215" cy="1706245"/>
                          </a:xfrm>
                          <a:prstGeom prst="rect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99DEA63" id="Καμβάς 58" o:spid="_x0000_s1026" editas="canvas" style="width:266.95pt;height:143.15pt;mso-position-horizontal-relative:char;mso-position-vertical-relative:line" coordsize="33902,18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3902;height:18180;visibility:visible;mso-wrap-style:square">
                  <v:fill o:detectmouseclick="t"/>
                  <v:path o:connecttype="none"/>
                </v:shape>
                <v:rect id="Rectangle 4" o:spid="_x0000_s1028" style="position:absolute;left:1231;width:22714;height:18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" stroked="f"/>
                <v:rect id="Rectangle 5" o:spid="_x0000_s1029" style="position:absolute;left:5232;top:330;width:27051;height:17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" fillcolor="#f0f0f0" stroked="f"/>
                <v:line id="Line 6" o:spid="_x0000_s1030" style="position:absolute;visibility:visible;mso-wrap-style:square" from="2705,17246" to="23717,17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" strokeweight=".2pt">
                  <v:stroke joinstyle="miter"/>
                </v:line>
                <v:line id="Line 7" o:spid="_x0000_s1031" style="position:absolute;visibility:visible;mso-wrap-style:square" from="13214,17246" to="13220,17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" strokeweight=".4pt">
                  <v:stroke joinstyle="miter"/>
                </v:line>
                <v:line id="Line 8" o:spid="_x0000_s1032" style="position:absolute;visibility:visible;mso-wrap-style:square" from="2705,184" to="2711,17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" strokeweight=".2pt">
                  <v:stroke joinstyle="miter"/>
                </v:line>
                <v:line id="Line 9" o:spid="_x0000_s1033" style="position:absolute;flip:x;visibility:visible;mso-wrap-style:square" from="2451,15163" to="2705,15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" strokeweight=".4pt">
                  <v:stroke joinstyle="miter"/>
                </v:line>
                <v:line id="Line 10" o:spid="_x0000_s1034" style="position:absolute;flip:x;visibility:visible;mso-wrap-style:square" from="2451,12706" to="2705,1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" strokeweight=".4pt">
                  <v:stroke joinstyle="miter"/>
                </v:line>
                <v:line id="Line 11" o:spid="_x0000_s1035" style="position:absolute;flip:x;visibility:visible;mso-wrap-style:square" from="2451,10248" to="2705,10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" strokeweight=".4pt">
                  <v:stroke joinstyle="miter"/>
                </v:line>
                <v:line id="Line 12" o:spid="_x0000_s1036" style="position:absolute;flip:x;visibility:visible;mso-wrap-style:square" from="2451,7791" to="2705,7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" strokeweight=".4pt">
                  <v:stroke joinstyle="miter"/>
                </v:line>
                <v:line id="Line 13" o:spid="_x0000_s1037" style="position:absolute;flip:x;visibility:visible;mso-wrap-style:square" from="2451,5334" to="2705,5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" strokeweight=".4pt">
                  <v:stroke joinstyle="miter"/>
                </v:line>
                <v:line id="Line 14" o:spid="_x0000_s1038" style="position:absolute;flip:x;visibility:visible;mso-wrap-style:square" from="2451,2876" to="2705,2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" strokeweight=".4pt">
                  <v:stroke joinstyle="miter"/>
                </v:line>
                <v:line id="Line 15" o:spid="_x0000_s1039" style="position:absolute;flip:x;visibility:visible;mso-wrap-style:square" from="2451,425" to="2705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" strokeweight=".4pt">
                  <v:stroke joinstyle="miter"/>
                </v:line>
                <v:shape id="Freeform 16" o:spid="_x0000_s1040" style="position:absolute;left:590;top:203;width:1734;height:1213;visibility:visible;mso-wrap-style:square;v-text-anchor:top" coordsize="406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" path="m46,127r-16,l30,28v-3,4,-8,7,-14,11c10,42,5,45,,47l,32c8,28,16,23,22,17,29,11,33,6,36,l46,r,127xm107,58c101,56,96,53,93,48,90,44,89,39,89,33v,-9,3,-17,10,-23c105,3,114,,125,v11,,20,3,26,10c158,16,161,24,161,33v,6,-1,11,-4,15c154,53,149,56,143,58v8,3,14,7,18,13c165,76,167,83,167,91v,11,-4,20,-12,27c148,125,138,129,125,129v-12,,-22,-4,-30,-11c88,110,84,101,84,90v,-8,2,-15,6,-20c94,64,100,60,107,58xm104,32v,6,2,11,6,15c114,51,119,52,125,52v6,,11,-1,15,-5c144,43,145,38,145,33v,-6,-1,-10,-5,-14c136,15,131,13,125,13v-6,,-11,2,-15,6c106,22,104,27,104,32xm99,90v,5,2,9,4,13c105,107,108,111,112,113v4,2,9,3,13,3c133,116,139,114,144,109v4,-5,7,-11,7,-18c151,83,148,77,143,72v-5,-4,-11,-7,-18,-7c118,65,112,68,107,72v-5,5,-8,11,-8,18xm188,127r,-18l206,109r,18c206,133,205,138,202,142v-2,4,-6,8,-11,10l187,145v3,-1,6,-3,7,-6c196,136,197,132,197,127r-9,xm228,64v,-14,1,-26,4,-35c235,19,240,12,246,8,252,3,260,,269,v7,,13,2,18,4c292,7,296,11,299,16v4,5,6,11,8,19c309,42,310,52,310,64v,15,-2,27,-5,36c302,109,298,116,292,121v-6,5,-14,8,-23,8c257,129,247,125,240,116,232,105,228,88,228,64xm244,64v,21,2,35,7,42c256,113,262,116,269,116v7,,13,-3,18,-10c292,99,294,85,294,64v,-20,-2,-34,-7,-41c282,16,276,13,269,13v-7,,-13,3,-17,9c246,30,244,44,244,64xm324,64v,-14,1,-26,4,-35c331,19,336,12,342,8,348,3,356,,365,v7,,13,2,18,4c388,7,392,11,395,16v4,5,6,11,8,19c405,42,406,52,406,64v,15,-2,27,-5,36c398,109,394,116,388,121v-6,5,-14,8,-23,8c353,129,343,125,336,116,328,105,324,88,324,64xm340,64v,21,2,35,7,42c352,113,358,116,365,116v7,,13,-3,18,-10c388,99,390,85,390,64v,-20,-2,-34,-7,-41c378,16,372,13,365,13v-7,,-13,3,-17,9c342,30,340,44,340,64xe" fillcolor="black" strokeweight="0">
                  <v:path arrowok="t" o:connecttype="custom" o:connectlocs="12809,101337;6832,31119;0,25534;15371,0;19641,101337;39709,38301;42271,7979;64474,7979;67036,38301;68744,56653;66182,94155;40563,94155;38428,55855;44406,25534;53373,41492;61913,26332;53373,10373;44406,25534;43979,82187;53373,92560;64474,72611;53373,51865;42271,71813;80273,86974;87958,101337;81554,121285;82835,110912;80273,101337;99060,23140;114858,0;127668,12767;132365,51067;124679,96549;102476,92560;104184,51067;114858,92560;125533,51067;114858,10373;104184,51067;140050,23140;155849,0;168658,12767;173355,51067;165669,96549;143466,92560;145174,51067;155849,92560;166523,51067;155849,10373;145174,51067" o:connectangles="0,0,0,0,0,0,0,0,0,0,0,0,0,0,0,0,0,0,0,0,0,0,0,0,0,0,0,0,0,0,0,0,0,0,0,0,0,0,0,0,0,0,0,0,0,0,0,0,0,0"/>
                  <o:lock v:ext="edit" verticies="t"/>
                </v:shape>
                <v:shape id="Freeform 17" o:spid="_x0000_s1041" style="position:absolute;left:590;top:2546;width:1734;height:1213;visibility:visible;mso-wrap-style:square;v-text-anchor:top" coordsize="406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" path="m46,127r-16,l30,28v-3,4,-8,7,-14,11c10,43,5,45,,47l,32c8,28,16,23,22,17,29,12,33,6,36,l46,r,127xm164,32r-15,1c147,27,145,23,143,20v-4,-5,-10,-7,-16,-7c122,13,118,15,114,17v-5,4,-8,9,-11,16c100,40,99,49,98,62v4,-6,9,-10,14,-13c118,47,123,45,129,45v10,,19,4,26,12c163,64,166,74,166,86v,8,-1,15,-5,22c158,115,153,120,147,124v-6,3,-13,5,-20,5c114,129,103,124,95,115,87,105,83,90,83,68,83,44,87,26,96,15,104,5,115,,128,v10,,18,3,25,9c159,14,163,22,164,32xm101,86v,6,1,11,3,15c107,106,110,110,114,113v4,2,8,3,12,3c133,116,139,114,143,108v5,-5,7,-12,7,-21c150,78,148,71,143,66v-4,-5,-10,-7,-17,-7c119,59,113,61,108,66v-5,5,-7,12,-7,20xm188,127r,-18l206,109r,18c206,133,205,139,202,143v-2,4,-6,7,-11,9l187,145v3,-1,6,-3,7,-6c196,136,197,132,197,127r-9,xm228,65v,-15,1,-27,4,-36c235,20,240,13,246,8,252,3,260,,269,v7,,13,2,18,5c292,7,296,11,299,16v4,5,6,12,8,19c309,42,310,52,310,65v,15,-2,26,-5,36c302,110,298,117,292,122v-6,5,-14,7,-23,7c257,129,247,125,240,116,232,105,228,88,228,65xm244,65v,21,2,34,7,41c256,113,262,116,269,116v7,,13,-3,18,-10c292,99,294,85,294,65v,-21,-2,-35,-7,-42c282,17,276,13,269,13v-7,,-13,3,-17,9c246,30,244,44,244,65xm324,65v,-15,1,-27,4,-36c331,20,336,13,342,8,348,3,356,,365,v7,,13,2,18,5c388,7,392,11,395,16v4,5,6,12,8,19c405,42,406,52,406,65v,15,-2,26,-5,36c398,110,394,117,388,122v-6,5,-14,7,-23,7c353,129,343,125,336,116,328,105,324,88,324,65xm340,65v,21,2,34,7,41c352,113,358,116,365,116v7,,13,-3,18,-10c388,99,390,85,390,65v,-21,-2,-35,-7,-42c378,17,372,13,365,13v-7,,-13,3,-17,9c342,30,340,44,340,65xe" fillcolor="black" strokeweight="0">
                  <v:path arrowok="t" o:connecttype="custom" o:connectlocs="12809,101337;6832,31119;0,25534;15371,0;19641,101337;63620,26332;54227,10373;43979,26332;47822,39098;66182,45482;68744,86176;54227,102933;35440,54259;54654,0;70025,25534;44406,80591;53800,92560;64047,69420;53800,47078;43125,68622;80273,86974;87958,101337;81554,121285;82835,110912;80273,101337;99060,23140;114858,0;127668,12767;132365,51865;124679,97347;102476,92560;104184,51865;114858,92560;125533,51865;114858,10373;104184,51865;140050,23140;155849,0;168658,12767;173355,51865;165669,97347;143466,92560;145174,51865;155849,92560;166523,51865;155849,10373;145174,51865" o:connectangles="0,0,0,0,0,0,0,0,0,0,0,0,0,0,0,0,0,0,0,0,0,0,0,0,0,0,0,0,0,0,0,0,0,0,0,0,0,0,0,0,0,0,0,0,0,0,0"/>
                  <o:lock v:ext="edit" verticies="t"/>
                </v:shape>
                <v:shape id="Freeform 18" o:spid="_x0000_s1042" style="position:absolute;left:533;top:5003;width:1733;height:1213;visibility:visible;mso-wrap-style:square;v-text-anchor:top" coordsize="406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" path="m46,126r-16,l30,28v-3,3,-8,7,-14,10c10,42,5,45,,46l,31c8,27,16,22,22,17,29,11,33,5,36,l46,r,126xm133,126r,-30l79,96r,-14l136,r13,l149,82r17,l166,96r-17,l149,126r-16,xm133,82r,-57l94,82r39,xm188,126r,-17l206,109r,17c206,133,205,138,202,142v-2,4,-6,7,-11,9l187,144v3,-1,6,-3,7,-6c196,135,197,131,197,126r-9,xm228,64v,-15,1,-27,4,-36c235,19,240,12,246,7,252,2,260,,269,v7,,13,1,18,4c292,7,296,11,299,16v4,5,6,11,8,18c309,42,310,52,310,64v,15,-2,27,-5,36c302,109,298,116,292,121v-6,5,-14,7,-23,7c257,128,247,124,240,115,232,105,228,88,228,64xm244,64v,21,2,35,7,41c256,112,262,116,269,116v7,,13,-4,18,-11c292,98,294,85,294,64v,-21,-2,-34,-7,-41c282,16,276,12,269,12v-7,,-13,3,-17,9c246,29,244,43,244,64xm324,64v,-15,1,-27,4,-36c331,19,336,12,342,7,348,2,356,,365,v7,,13,1,18,4c388,7,392,11,395,16v4,5,6,11,8,18c405,42,406,52,406,64v,15,-2,27,-5,36c398,109,394,116,388,121v-6,5,-14,7,-23,7c353,128,343,124,336,115,328,105,324,88,324,64xm340,64v,21,2,35,7,41c352,112,358,116,365,116v7,,13,-4,18,-11c388,98,390,85,390,64v,-21,-2,-34,-7,-41c378,16,372,12,365,12v-7,,-13,3,-17,9c342,29,340,43,340,64xe" fillcolor="black" strokeweight="0">
                  <v:path arrowok="t" o:connecttype="custom" o:connectlocs="12809,101205;6832,30522;0,24900;15371,0;19641,101205;56789,77108;33732,65863;63620,0;70879,65863;63620,77108;56789,101205;56789,20080;56789,65863;80273,87550;87958,101205;81554,121285;82835,110843;80273,101205;99060,22490;114858,0;127668,12851;132365,51406;124679,97189;102476,92369;104184,51406;114858,93173;125533,51406;114858,9639;104184,51406;140050,22490;155849,0;168658,12851;173355,51406;165669,97189;143466,92369;145174,51406;155849,93173;166523,51406;155849,9639;145174,51406" o:connectangles="0,0,0,0,0,0,0,0,0,0,0,0,0,0,0,0,0,0,0,0,0,0,0,0,0,0,0,0,0,0,0,0,0,0,0,0,0,0,0,0"/>
                  <o:lock v:ext="edit" verticies="t"/>
                </v:shape>
                <v:shape id="Freeform 19" o:spid="_x0000_s1043" style="position:absolute;left:533;top:7461;width:1733;height:1213;visibility:visible;mso-wrap-style:square;v-text-anchor:top" coordsize="406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" path="m46,127r-16,l30,28v-3,4,-8,7,-14,11c10,42,5,45,,47l,32c8,28,16,23,22,17,29,11,33,6,36,l46,r,127xm165,112r,15l82,127v,-4,,-8,2,-11c86,110,89,105,94,99v4,-5,11,-12,20,-19c128,69,137,60,142,53v5,-6,7,-12,7,-18c149,29,147,23,142,19v-4,-4,-10,-6,-17,-6c118,13,112,15,107,20v-4,4,-6,10,-6,18l85,37c86,25,90,16,97,9,104,3,114,,126,v12,,21,3,28,10c161,17,165,25,165,35v,5,-1,10,-3,15c160,55,156,60,152,65v-5,6,-13,13,-24,23c118,95,112,100,110,103v-3,3,-5,6,-7,9l165,112xm188,127r,-18l206,109r,18c206,133,205,138,202,142v-2,4,-6,7,-11,10l187,145v3,-2,6,-4,7,-6c196,136,197,132,197,127r-9,xm228,64v,-15,1,-27,4,-36c235,19,240,12,246,7,252,2,260,,269,v7,,13,1,18,4c292,7,296,11,299,16v4,5,6,11,8,19c309,42,310,52,310,64v,15,-2,27,-5,36c302,109,298,116,292,121v-6,5,-14,8,-23,8c257,129,247,124,240,116,232,105,228,88,228,64xm244,64v,21,2,35,7,42c256,113,262,116,269,116v7,,13,-3,18,-10c292,99,294,85,294,64v,-20,-2,-34,-7,-41c282,16,276,13,269,13v-7,,-13,3,-17,9c246,29,244,44,244,64xm324,64v,-15,1,-27,4,-36c331,19,336,12,342,7,348,2,356,,365,v7,,13,1,18,4c388,7,392,11,395,16v4,5,6,11,8,19c405,42,406,52,406,64v,15,-2,27,-5,36c398,109,394,116,388,121v-6,5,-14,8,-23,8c353,129,343,124,336,116,328,105,324,88,324,64xm340,64v,21,2,35,7,42c352,113,358,116,365,116v7,,13,-3,18,-10c388,99,390,85,390,64v,-20,-2,-34,-7,-41c378,16,372,13,365,13v-7,,-13,3,-17,9c342,29,340,44,340,64xe" fillcolor="black" strokeweight="0">
                  <v:path arrowok="t" o:connecttype="custom" o:connectlocs="12809,101337;6832,31119;0,25534;15371,0;19641,101337;70452,101337;35867,92560;48676,63834;63620,27927;53373,10373;43125,30321;41417,7181;65755,7979;69171,39896;54654,70218;43979,89368;80273,101337;87958,86974;86251,113306;79846,115700;84116,101337;97352,51067;105038,5585;122544,3192;131084,27927;130230,79793;114858,102933;97352,51067;107173,84580;122544,84580;122544,18352;107600,17554;138342,51067;146028,5585;163534,3192;172074,27927;171220,79793;155849,102933;138342,51067;148163,84580;163534,84580;163534,18352;148590,17554" o:connectangles="0,0,0,0,0,0,0,0,0,0,0,0,0,0,0,0,0,0,0,0,0,0,0,0,0,0,0,0,0,0,0,0,0,0,0,0,0,0,0,0,0,0,0"/>
                  <o:lock v:ext="edit" verticies="t"/>
                </v:shape>
                <v:shape id="Freeform 20" o:spid="_x0000_s1044" style="position:absolute;left:533;top:9804;width:1733;height:1213;visibility:visible;mso-wrap-style:square;v-text-anchor:top" coordsize="406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" path="m46,127r-16,l30,28v-3,4,-8,7,-14,11c10,43,5,45,,47l,32c8,28,16,23,22,17,29,11,33,6,36,l46,r,127xm84,65v,-15,1,-27,4,-36c91,20,96,13,102,8,108,3,116,,125,v7,,13,2,18,4c148,7,152,11,155,16v4,5,6,12,8,19c165,42,166,52,166,65v,14,-2,26,-5,35c158,110,154,117,148,122v-6,5,-14,7,-23,7c113,129,103,125,96,116,88,105,84,88,84,65xm100,65v,20,2,34,7,41c112,113,118,116,125,116v7,,13,-3,18,-10c148,99,150,85,150,65v,-21,-2,-35,-7,-42c138,16,132,13,125,13v-7,,-13,3,-17,9c102,30,100,44,100,65xm188,127r,-18l206,109r,18c206,133,205,139,202,143v-2,4,-6,7,-11,9l187,145v3,-1,6,-3,7,-6c196,136,197,132,197,127r-9,xm228,65v,-15,1,-27,4,-36c235,20,240,13,246,8,252,3,260,,269,v7,,13,2,18,4c292,7,296,11,299,16v4,5,6,12,8,19c309,42,310,52,310,65v,14,-2,26,-5,35c302,110,298,117,292,122v-6,5,-14,7,-23,7c257,129,247,125,240,116,232,105,228,88,228,65xm244,65v,20,2,34,7,41c256,113,262,116,269,116v7,,13,-3,18,-10c292,99,294,85,294,65v,-21,-2,-35,-7,-42c282,16,276,13,269,13v-7,,-13,3,-17,9c246,30,244,44,244,65xm324,65v,-15,1,-27,4,-36c331,20,336,13,342,8,348,3,356,,365,v7,,13,2,18,4c388,7,392,11,395,16v4,5,6,12,8,19c405,42,406,52,406,65v,14,-2,26,-5,35c398,110,394,117,388,122v-6,5,-14,7,-23,7c353,129,343,125,336,116,328,105,324,88,324,65xm340,65v,20,2,34,7,41c352,113,358,116,365,116v7,,13,-3,18,-10c388,99,390,85,390,65v,-21,-2,-35,-7,-42c378,16,372,13,365,13v-7,,-13,3,-17,9c342,30,340,44,340,65xe" fillcolor="black" strokeweight="0">
                  <v:path arrowok="t" o:connecttype="custom" o:connectlocs="12809,101337;6832,31119;0,25534;15371,0;19641,101337;37574,23140;53373,0;66182,12767;70879,51865;63193,97347;40990,92560;42698,51865;53373,92560;64047,51865;53373,10373;42698,51865;80273,86974;87958,101337;81554,121285;82835,110912;80273,101337;99060,23140;114858,0;127668,12767;132365,51865;124679,97347;102476,92560;104184,51865;114858,92560;125533,51865;114858,10373;104184,51865;140050,23140;155849,0;168658,12767;173355,51865;165669,97347;143466,92560;145174,51865;155849,92560;166523,51865;155849,10373;145174,51865" o:connectangles="0,0,0,0,0,0,0,0,0,0,0,0,0,0,0,0,0,0,0,0,0,0,0,0,0,0,0,0,0,0,0,0,0,0,0,0,0,0,0,0,0,0,0"/>
                  <o:lock v:ext="edit" verticies="t"/>
                </v:shape>
                <v:shape id="Freeform 21" o:spid="_x0000_s1045" style="position:absolute;left:889;top:12204;width:1377;height:1213;visibility:visible;mso-wrap-style:square;v-text-anchor:top" coordsize="322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" path="m23,58c17,56,12,52,9,48,6,43,5,38,5,32,5,23,8,15,15,9,21,3,30,,41,,52,,61,3,67,9v7,7,10,14,10,24c77,38,76,44,73,48v-3,4,-8,8,-14,10c67,60,73,64,77,70v4,6,6,12,6,20c83,101,79,110,71,117v-7,8,-17,11,-30,11c29,128,19,125,11,117,4,110,,101,,90,,81,2,75,6,69,10,64,16,60,23,58xm20,32v,6,2,10,6,14c30,50,35,52,41,52v6,,11,-2,15,-6c60,42,61,38,61,32,61,27,60,22,56,18,52,14,47,12,41,12v-6,,-11,2,-15,6c22,22,20,26,20,32xm15,90v,4,2,8,4,13c21,107,24,110,28,112v4,2,9,4,13,4c49,116,55,113,60,108v4,-4,7,-10,7,-18c67,83,64,77,59,72,54,67,48,65,41,65v-7,,-13,2,-18,7c18,76,15,83,15,90xm104,126r,-17l122,109r,17c122,133,121,138,118,142v-2,4,-6,7,-11,9l103,144v3,-1,6,-3,7,-6c112,135,113,131,113,126r-9,xm144,64v,-15,1,-27,4,-36c151,19,156,12,162,7,168,2,176,,185,v7,,13,1,18,4c208,6,212,10,215,15v4,6,6,12,8,19c225,42,226,52,226,64v,15,-2,27,-5,36c218,109,214,116,208,121v-6,5,-14,7,-23,7c173,128,163,124,156,115,148,105,144,88,144,64xm160,64v,21,2,35,7,41c172,112,178,116,185,116v7,,13,-4,18,-11c208,98,210,85,210,64v,-21,-2,-35,-7,-41c198,16,192,12,185,12v-7,,-13,3,-17,9c162,29,160,43,160,64xm240,64v,-15,1,-27,4,-36c247,19,252,12,258,7,264,2,272,,281,v7,,13,1,18,4c304,6,308,10,311,15v4,6,6,12,8,19c321,42,322,52,322,64v,15,-2,27,-5,36c314,109,310,116,304,121v-6,5,-14,7,-23,7c269,128,259,124,252,115,244,105,240,88,240,64xm256,64v,21,2,35,7,41c268,112,274,116,281,116v7,,13,-4,18,-11c304,98,306,85,306,64v,-21,-2,-35,-7,-41c294,16,288,12,281,12v-7,,-13,3,-17,9c258,29,256,43,256,64xe" fillcolor="black" strokeweight="0">
                  <v:path arrowok="t" o:connecttype="custom" o:connectlocs="3851,38554;6419,7229;28672,7229;31239,38554;32951,56225;30383,93976;4707,93976;2568,55422;8559,25703;17545,41767;26104,25703;17545,9639;8559,25703;8131,82731;17545,93173;28672,72289;17545,52209;6419,72289;44505,87550;52208,101205;45789,121285;47073,110843;44505,101205;63334,22490;79168,0;92006,12048;96713,51406;89010,97189;66758,92369;68470,51406;79168,93173;89866,51406;79168,9639;68470,51406;104416,22490;120250,0;133088,12048;137795,51406;130092,97189;107840,92369;109551,51406;120250,93173;130948,51406;120250,9639;109551,51406" o:connectangles="0,0,0,0,0,0,0,0,0,0,0,0,0,0,0,0,0,0,0,0,0,0,0,0,0,0,0,0,0,0,0,0,0,0,0,0,0,0,0,0,0,0,0,0,0"/>
                  <o:lock v:ext="edit" verticies="t"/>
                </v:shape>
                <v:shape id="Freeform 22" o:spid="_x0000_s1046" style="position:absolute;left:889;top:14662;width:1377;height:1213;visibility:visible;mso-wrap-style:square;v-text-anchor:top" coordsize="323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" path="m81,31l66,32c64,26,62,22,60,19,56,15,50,13,44,13v-5,,-9,1,-13,4c26,20,23,25,20,32v-3,7,-4,17,-5,29c19,56,24,51,29,49v6,-3,11,-4,17,-4c56,45,65,48,72,56v8,8,11,17,11,29c83,93,82,101,78,107v-3,7,-8,12,-14,16c58,127,51,129,44,129v-13,,-24,-5,-32,-15c4,105,,89,,67,,43,4,25,13,14,21,5,32,,45,,55,,63,3,70,8v6,6,10,13,11,23xm18,86v,5,1,10,3,15c24,106,27,109,31,112v4,3,8,4,12,4c50,116,56,113,60,108v5,-5,7,-13,7,-22c67,78,65,71,60,66,56,61,50,58,43,58v-7,,-13,3,-18,8c20,71,18,77,18,86xm105,126r,-17l123,109r,17c123,133,122,138,119,142v-2,4,-6,7,-11,9l104,145v3,-2,6,-4,7,-7c113,136,114,132,114,126r-9,xm145,64v,-15,1,-27,4,-36c152,19,157,12,163,7,169,2,177,,186,v7,,13,1,18,4c209,7,213,11,216,16v4,5,6,11,8,18c226,42,227,52,227,64v,15,-2,27,-5,36c219,109,215,116,209,121v-6,5,-14,8,-23,8c174,129,164,124,157,115,149,105,145,88,145,64xm161,64v,21,2,35,7,42c173,112,179,116,186,116v7,,13,-4,18,-11c209,99,211,85,211,64v,-21,-2,-34,-7,-41c199,16,193,13,186,13v-7,,-13,3,-17,9c163,29,161,43,161,64xm241,64v,-15,1,-27,4,-36c248,19,253,12,259,7,265,2,273,,282,v7,,13,1,18,4c305,7,309,11,312,16v4,5,6,11,8,18c322,42,323,52,323,64v,15,-2,27,-5,36c315,109,311,116,305,121v-6,5,-14,8,-23,8c270,129,260,124,253,115,245,105,241,88,241,64xm257,64v,21,2,35,7,42c269,112,275,116,282,116v7,,13,-4,18,-11c305,99,307,85,307,64v,-21,-2,-34,-7,-41c295,16,289,13,282,13v-7,,-13,3,-17,9c259,29,257,43,257,64xe" fillcolor="black" strokeweight="0">
                  <v:path arrowok="t" o:connecttype="custom" o:connectlocs="28156,25703;18771,10442;8532,25703;12372,39357;30716,44980;33276,85944;18771,103614;0,53815;19197,0;34555,24900;8959,81124;18344,93173;28583,69076;18344,46586;7679,69076;44794,87550;52473,101205;46074,121285;47354,110843;44794,101205;63565,22490;79349,0;92148,12851;96840,51406;89161,97189;66978,92369;68684,51406;79349,93173;90015,51406;79349,10442;68684,51406;104519,22490;120304,0;133102,12851;137795,51406;130116,97189;107932,92369;109639,51406;120304,93173;130969,51406;120304,10442;109639,51406" o:connectangles="0,0,0,0,0,0,0,0,0,0,0,0,0,0,0,0,0,0,0,0,0,0,0,0,0,0,0,0,0,0,0,0,0,0,0,0,0,0,0,0,0,0"/>
                  <o:lock v:ext="edit" verticies="t"/>
                </v:shape>
                <v:shape id="Freeform 23" o:spid="_x0000_s1047" style="position:absolute;left:12026;top:1651;width:2369;height:14738;visibility:visible;mso-wrap-style:square;v-text-anchor:top" coordsize="373,2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" path="m,2321r373,l,2321xm187,2321l187,r,2321xm,l373,,,xe" fillcolor="#d3ce97" stroked="f">
                  <v:path arrowok="t" o:connecttype="custom" o:connectlocs="0,1473835;236855,1473835;0,1473835;118745,1473835;118745,0;118745,1473835;0,0;236855,0;0,0" o:connectangles="0,0,0,0,0,0,0,0,0"/>
                  <o:lock v:ext="edit" verticies="t"/>
                </v:shape>
                <v:shape id="Freeform 24" o:spid="_x0000_s1048" style="position:absolute;left:12026;top:1651;width:2369;height:14738;visibility:visible;mso-wrap-style:square;v-text-anchor:top" coordsize="373,2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" path="m,2321r373,l,2321xm187,2321l187,r,2321xm,l373,,,xe" filled="f" strokeweight=".3pt">
                  <v:stroke joinstyle="miter"/>
                  <v:path arrowok="t" o:connecttype="custom" o:connectlocs="0,1473835;236855,1473835;0,1473835;118745,1473835;118745,0;118745,1473835;0,0;236855,0;0,0" o:connectangles="0,0,0,0,0,0,0,0,0"/>
                  <o:lock v:ext="edit" verticies="t"/>
                </v:shape>
                <v:rect id="Rectangle 25" o:spid="_x0000_s1049" style="position:absolute;left:10845;top:5334;width:4731;height:8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" fillcolor="#d3ce97" stroked="f"/>
                <v:rect id="Rectangle 26" o:spid="_x0000_s1050" style="position:absolute;left:10845;top:5334;width:4731;height:8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" filled="f" strokeweight=".3pt"/>
                <v:shape id="Freeform 27" o:spid="_x0000_s1051" style="position:absolute;left:10845;top:7175;width:4731;height:6;visibility:visible;mso-wrap-style:square;v-text-anchor:top" coordsize="74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" path="m,l745,,,xe" filled="f" strokeweight=".55pt">
                  <v:stroke joinstyle="miter"/>
                  <v:path arrowok="t" o:connecttype="custom" o:connectlocs="0,0;473075,0;0,0" o:connectangles="0,0,0"/>
                </v:shape>
                <v:rect id="Rectangle 28" o:spid="_x0000_s1052" style="position:absolute;left:2705;top:184;width:21012;height:17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" filled="f" strokeweight=".3pt"/>
                <w10:anchorlock/>
              </v:group>
            </w:pict>
          </mc:Fallback>
        </mc:AlternateContent>
      </w:r>
    </w:p>
    <w:p w14:paraId="06D0F8A4" w14:textId="13A1BAFD" w:rsidR="009C7E21" w:rsidRDefault="003622C3" w:rsidP="003622C3">
      <w:pPr>
        <w:pStyle w:val="a3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Το παρακάτω </w:t>
      </w:r>
      <w:proofErr w:type="spellStart"/>
      <w:r>
        <w:rPr>
          <w:rFonts w:cstheme="minorHAnsi"/>
          <w:sz w:val="24"/>
          <w:szCs w:val="24"/>
        </w:rPr>
        <w:t>ραβδόγραμμα</w:t>
      </w:r>
      <w:proofErr w:type="spellEnd"/>
      <w:r>
        <w:rPr>
          <w:rFonts w:cstheme="minorHAnsi"/>
          <w:sz w:val="24"/>
          <w:szCs w:val="24"/>
        </w:rPr>
        <w:t xml:space="preserve"> παρουσιάστηκε σε μια έρευνα για την προτίμηση καταναλωτών σε κάποια προϊόντα Α, Β,Γ, Δ. </w:t>
      </w:r>
    </w:p>
    <w:p w14:paraId="3E8F312F" w14:textId="02EBFC98" w:rsidR="003622C3" w:rsidRDefault="003622C3" w:rsidP="003622C3">
      <w:pPr>
        <w:pStyle w:val="a3"/>
        <w:spacing w:after="0"/>
        <w:rPr>
          <w:rFonts w:cstheme="minorHAnsi"/>
          <w:sz w:val="24"/>
          <w:szCs w:val="24"/>
        </w:rPr>
      </w:pPr>
    </w:p>
    <w:p w14:paraId="3245FD68" w14:textId="76A9C640" w:rsidR="003622C3" w:rsidRPr="003622C3" w:rsidRDefault="003622C3" w:rsidP="003622C3">
      <w:pPr>
        <w:pStyle w:val="a3"/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04A3903B" wp14:editId="46EDCDAD">
            <wp:extent cx="4351020" cy="2222364"/>
            <wp:effectExtent l="0" t="0" r="0" b="6985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747" cy="22303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4BAE0D" w14:textId="0CF985CB" w:rsidR="003A7F7E" w:rsidRDefault="003622C3" w:rsidP="003A7F7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Μπορείτε από το </w:t>
      </w:r>
      <w:proofErr w:type="spellStart"/>
      <w:r>
        <w:rPr>
          <w:rFonts w:cstheme="minorHAnsi"/>
          <w:sz w:val="24"/>
          <w:szCs w:val="24"/>
        </w:rPr>
        <w:t>ραβδόγραμμα</w:t>
      </w:r>
      <w:proofErr w:type="spellEnd"/>
      <w:r>
        <w:rPr>
          <w:rFonts w:cstheme="minorHAnsi"/>
          <w:sz w:val="24"/>
          <w:szCs w:val="24"/>
        </w:rPr>
        <w:t xml:space="preserve"> να δείτε αν υπάρχει σχέση ανάμεσα στις μεταβλητές που μελετήθηκαν; Ποια στατιστική διαδικασία θα μας δώσει απάντηση στο αν υπάρχει πράγματι σχέση1 </w:t>
      </w:r>
    </w:p>
    <w:p w14:paraId="4360E5B7" w14:textId="77777777" w:rsidR="003A7F7E" w:rsidRPr="003A7F7E" w:rsidRDefault="003A7F7E" w:rsidP="003A7F7E">
      <w:pPr>
        <w:spacing w:after="0"/>
        <w:rPr>
          <w:rFonts w:cstheme="minorHAnsi"/>
          <w:sz w:val="24"/>
          <w:szCs w:val="24"/>
        </w:rPr>
      </w:pPr>
    </w:p>
    <w:p w14:paraId="775971C6" w14:textId="77777777" w:rsidR="005C52E7" w:rsidRPr="00063CC2" w:rsidRDefault="005C52E7" w:rsidP="005C52E7">
      <w:pPr>
        <w:rPr>
          <w:rFonts w:cstheme="minorHAnsi"/>
          <w:sz w:val="24"/>
          <w:szCs w:val="24"/>
        </w:rPr>
      </w:pPr>
    </w:p>
    <w:sectPr w:rsidR="005C52E7" w:rsidRPr="00063CC2" w:rsidSect="005C52E7">
      <w:pgSz w:w="11906" w:h="16838"/>
      <w:pgMar w:top="1135" w:right="1558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77F6E"/>
    <w:multiLevelType w:val="hybridMultilevel"/>
    <w:tmpl w:val="CFAA43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90D84"/>
    <w:multiLevelType w:val="hybridMultilevel"/>
    <w:tmpl w:val="FD6257C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C1FA9"/>
    <w:multiLevelType w:val="hybridMultilevel"/>
    <w:tmpl w:val="E16EFDAC"/>
    <w:lvl w:ilvl="0" w:tplc="ED78A1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D12064"/>
    <w:multiLevelType w:val="hybridMultilevel"/>
    <w:tmpl w:val="E16EFDAC"/>
    <w:lvl w:ilvl="0" w:tplc="ED78A1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FF63AD7"/>
    <w:multiLevelType w:val="hybridMultilevel"/>
    <w:tmpl w:val="D6921D2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3654D"/>
    <w:multiLevelType w:val="hybridMultilevel"/>
    <w:tmpl w:val="088C4B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62CCD"/>
    <w:multiLevelType w:val="hybridMultilevel"/>
    <w:tmpl w:val="76F04C5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2E7"/>
    <w:rsid w:val="00063CC2"/>
    <w:rsid w:val="000C5BAF"/>
    <w:rsid w:val="001B645D"/>
    <w:rsid w:val="002F25AB"/>
    <w:rsid w:val="003622C3"/>
    <w:rsid w:val="003A7F7E"/>
    <w:rsid w:val="0040176E"/>
    <w:rsid w:val="00416164"/>
    <w:rsid w:val="004B17B4"/>
    <w:rsid w:val="005415EE"/>
    <w:rsid w:val="005C52E7"/>
    <w:rsid w:val="00621F02"/>
    <w:rsid w:val="008C33D7"/>
    <w:rsid w:val="009C7E21"/>
    <w:rsid w:val="00A137FC"/>
    <w:rsid w:val="00A6725A"/>
    <w:rsid w:val="00B07427"/>
    <w:rsid w:val="00B16355"/>
    <w:rsid w:val="00D96753"/>
    <w:rsid w:val="00F30086"/>
    <w:rsid w:val="00FF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7696"/>
  <w15:chartTrackingRefBased/>
  <w15:docId w15:val="{8FB15646-90C9-4F84-AD38-9DCC7DE6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2E7"/>
    <w:pPr>
      <w:ind w:left="720"/>
      <w:contextualSpacing/>
    </w:pPr>
  </w:style>
  <w:style w:type="table" w:styleId="a4">
    <w:name w:val="Table Grid"/>
    <w:basedOn w:val="a1"/>
    <w:uiPriority w:val="59"/>
    <w:rsid w:val="00B1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1398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Markakis Georgios</cp:lastModifiedBy>
  <cp:revision>9</cp:revision>
  <dcterms:created xsi:type="dcterms:W3CDTF">2021-01-13T10:26:00Z</dcterms:created>
  <dcterms:modified xsi:type="dcterms:W3CDTF">2022-01-19T10:12:00Z</dcterms:modified>
</cp:coreProperties>
</file>